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72" w:rsidRDefault="00814972" w:rsidP="00814972">
      <w:pPr>
        <w:pStyle w:val="1"/>
        <w:tabs>
          <w:tab w:val="left" w:pos="4774"/>
        </w:tabs>
        <w:spacing w:before="0" w:beforeAutospacing="0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ПРОСВЕЩЕНИЯ РОССИЙСКОЙ ФЕДЕРАЦИИ</w:t>
      </w:r>
    </w:p>
    <w:p w:rsidR="00814972" w:rsidRDefault="00814972" w:rsidP="00814972">
      <w:pPr>
        <w:pStyle w:val="1"/>
        <w:tabs>
          <w:tab w:val="left" w:pos="4774"/>
        </w:tabs>
        <w:spacing w:before="0" w:beforeAutospacing="0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общего и профессионального образования Ростовской области</w:t>
      </w:r>
    </w:p>
    <w:p w:rsidR="00814972" w:rsidRDefault="00814972" w:rsidP="00814972">
      <w:pPr>
        <w:pStyle w:val="1"/>
        <w:tabs>
          <w:tab w:val="left" w:pos="4774"/>
        </w:tabs>
        <w:spacing w:before="0" w:beforeAutospacing="0"/>
        <w:jc w:val="center"/>
        <w:rPr>
          <w:sz w:val="24"/>
          <w:szCs w:val="24"/>
        </w:rPr>
      </w:pPr>
      <w:r>
        <w:rPr>
          <w:sz w:val="24"/>
          <w:szCs w:val="24"/>
        </w:rPr>
        <w:t>Отдел образования Администрации Советского района Ростовской области</w:t>
      </w:r>
    </w:p>
    <w:p w:rsidR="00814972" w:rsidRPr="00814972" w:rsidRDefault="00814972" w:rsidP="00814972">
      <w:pPr>
        <w:pStyle w:val="1"/>
        <w:tabs>
          <w:tab w:val="left" w:pos="4774"/>
        </w:tabs>
        <w:spacing w:before="0" w:beforeAutospacing="0"/>
        <w:jc w:val="center"/>
        <w:rPr>
          <w:sz w:val="24"/>
          <w:szCs w:val="24"/>
        </w:rPr>
      </w:pPr>
      <w:r>
        <w:rPr>
          <w:sz w:val="24"/>
          <w:szCs w:val="24"/>
        </w:rPr>
        <w:t>МБОУ Советская СОШ</w:t>
      </w:r>
    </w:p>
    <w:p w:rsidR="00814972" w:rsidRPr="009A7F51" w:rsidRDefault="00814972" w:rsidP="00814972">
      <w:pPr>
        <w:ind w:firstLine="5103"/>
        <w:jc w:val="right"/>
        <w:rPr>
          <w:sz w:val="28"/>
          <w:szCs w:val="28"/>
        </w:rPr>
      </w:pPr>
      <w:r w:rsidRPr="009A7F51">
        <w:rPr>
          <w:sz w:val="28"/>
          <w:szCs w:val="28"/>
        </w:rPr>
        <w:t>«Утверждаю»</w:t>
      </w:r>
    </w:p>
    <w:p w:rsidR="00814972" w:rsidRPr="009A7F51" w:rsidRDefault="00814972" w:rsidP="00814972">
      <w:pPr>
        <w:ind w:firstLine="5103"/>
        <w:jc w:val="right"/>
        <w:rPr>
          <w:sz w:val="28"/>
          <w:szCs w:val="28"/>
        </w:rPr>
      </w:pPr>
      <w:r w:rsidRPr="009A7F51">
        <w:rPr>
          <w:sz w:val="28"/>
          <w:szCs w:val="28"/>
        </w:rPr>
        <w:t xml:space="preserve">Директор МБОУ </w:t>
      </w:r>
      <w:proofErr w:type="gramStart"/>
      <w:r w:rsidRPr="009A7F51">
        <w:rPr>
          <w:sz w:val="28"/>
          <w:szCs w:val="28"/>
        </w:rPr>
        <w:t>Советской</w:t>
      </w:r>
      <w:proofErr w:type="gramEnd"/>
      <w:r w:rsidRPr="009A7F51">
        <w:rPr>
          <w:sz w:val="28"/>
          <w:szCs w:val="28"/>
        </w:rPr>
        <w:t xml:space="preserve"> СОШ</w:t>
      </w:r>
    </w:p>
    <w:p w:rsidR="00814972" w:rsidRDefault="00814972" w:rsidP="00814972">
      <w:pPr>
        <w:ind w:firstLine="5103"/>
        <w:jc w:val="right"/>
        <w:rPr>
          <w:sz w:val="28"/>
          <w:szCs w:val="28"/>
        </w:rPr>
      </w:pPr>
      <w:r w:rsidRPr="009A7F51">
        <w:rPr>
          <w:sz w:val="28"/>
          <w:szCs w:val="28"/>
        </w:rPr>
        <w:t>_____________ Т.Н. Емельяненко</w:t>
      </w:r>
    </w:p>
    <w:p w:rsidR="00814972" w:rsidRPr="009A7F51" w:rsidRDefault="00814972" w:rsidP="00814972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120EDD">
        <w:rPr>
          <w:sz w:val="28"/>
          <w:szCs w:val="28"/>
        </w:rPr>
        <w:t xml:space="preserve">Приказ № </w:t>
      </w:r>
      <w:r>
        <w:rPr>
          <w:sz w:val="28"/>
          <w:szCs w:val="28"/>
          <w:u w:val="single"/>
        </w:rPr>
        <w:t>109</w:t>
      </w:r>
      <w:r w:rsidRPr="00120EDD">
        <w:rPr>
          <w:sz w:val="28"/>
          <w:szCs w:val="28"/>
        </w:rPr>
        <w:t xml:space="preserve"> от </w:t>
      </w:r>
      <w:r w:rsidR="001A4857">
        <w:rPr>
          <w:sz w:val="28"/>
          <w:szCs w:val="28"/>
          <w:u w:val="single"/>
        </w:rPr>
        <w:t>30.08.2024</w:t>
      </w:r>
      <w:r>
        <w:rPr>
          <w:sz w:val="28"/>
          <w:szCs w:val="28"/>
          <w:u w:val="single"/>
        </w:rPr>
        <w:t>г</w:t>
      </w:r>
    </w:p>
    <w:p w:rsidR="00810C15" w:rsidRDefault="00810C15" w:rsidP="00810C15">
      <w:pPr>
        <w:pStyle w:val="1"/>
        <w:tabs>
          <w:tab w:val="left" w:pos="4774"/>
        </w:tabs>
        <w:spacing w:before="0" w:beforeAutospacing="0"/>
        <w:jc w:val="center"/>
        <w:rPr>
          <w:sz w:val="24"/>
          <w:szCs w:val="24"/>
        </w:rPr>
      </w:pPr>
    </w:p>
    <w:p w:rsidR="00814972" w:rsidRPr="00A6349C" w:rsidRDefault="00814972" w:rsidP="00814972">
      <w:pPr>
        <w:jc w:val="center"/>
        <w:rPr>
          <w:b/>
          <w:bCs/>
          <w:sz w:val="28"/>
          <w:szCs w:val="28"/>
        </w:rPr>
      </w:pPr>
      <w:r w:rsidRPr="00A6349C">
        <w:rPr>
          <w:b/>
          <w:bCs/>
          <w:sz w:val="28"/>
          <w:szCs w:val="28"/>
        </w:rPr>
        <w:t>РАБОЧАЯ ПРОГРАММА</w:t>
      </w:r>
    </w:p>
    <w:p w:rsidR="00814972" w:rsidRPr="00A6349C" w:rsidRDefault="00814972" w:rsidP="00814972">
      <w:pPr>
        <w:ind w:left="540"/>
        <w:jc w:val="center"/>
        <w:rPr>
          <w:b/>
          <w:bCs/>
          <w:sz w:val="28"/>
          <w:szCs w:val="28"/>
        </w:rPr>
      </w:pPr>
      <w:r w:rsidRPr="00DC699E">
        <w:rPr>
          <w:b/>
          <w:bCs/>
          <w:sz w:val="28"/>
          <w:szCs w:val="28"/>
        </w:rPr>
        <w:t>КУРСА ВНЕУРОЧНОЙ ДЕЯТЕЛЬНОСТИ</w:t>
      </w:r>
    </w:p>
    <w:p w:rsidR="00814972" w:rsidRDefault="00814972" w:rsidP="00814972">
      <w:pPr>
        <w:ind w:left="540"/>
        <w:jc w:val="center"/>
        <w:rPr>
          <w:b/>
          <w:bCs/>
          <w:sz w:val="28"/>
          <w:szCs w:val="28"/>
        </w:rPr>
      </w:pPr>
      <w:r w:rsidRPr="00A6349C">
        <w:rPr>
          <w:b/>
          <w:bCs/>
          <w:sz w:val="28"/>
          <w:szCs w:val="28"/>
        </w:rPr>
        <w:t>«</w:t>
      </w:r>
      <w:r w:rsidR="001A4857">
        <w:rPr>
          <w:b/>
          <w:bCs/>
          <w:sz w:val="28"/>
          <w:szCs w:val="28"/>
        </w:rPr>
        <w:t>Россия – мои</w:t>
      </w:r>
      <w:r>
        <w:rPr>
          <w:b/>
          <w:bCs/>
          <w:sz w:val="28"/>
          <w:szCs w:val="28"/>
        </w:rPr>
        <w:t xml:space="preserve"> горизонты</w:t>
      </w:r>
      <w:r w:rsidRPr="00A6349C">
        <w:rPr>
          <w:b/>
          <w:bCs/>
          <w:sz w:val="28"/>
          <w:szCs w:val="28"/>
        </w:rPr>
        <w:t>»</w:t>
      </w:r>
      <w:r w:rsidR="001A4857">
        <w:rPr>
          <w:b/>
          <w:bCs/>
          <w:sz w:val="28"/>
          <w:szCs w:val="28"/>
        </w:rPr>
        <w:t xml:space="preserve"> </w:t>
      </w:r>
    </w:p>
    <w:p w:rsidR="00814972" w:rsidRPr="00A6349C" w:rsidRDefault="001A4857" w:rsidP="008149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 – 2025</w:t>
      </w:r>
      <w:r w:rsidR="00814972">
        <w:rPr>
          <w:b/>
          <w:bCs/>
          <w:sz w:val="28"/>
          <w:szCs w:val="28"/>
        </w:rPr>
        <w:t xml:space="preserve"> </w:t>
      </w:r>
      <w:r w:rsidR="00814972" w:rsidRPr="00A6349C">
        <w:rPr>
          <w:b/>
          <w:bCs/>
          <w:sz w:val="28"/>
          <w:szCs w:val="28"/>
        </w:rPr>
        <w:t>учебный год</w:t>
      </w:r>
    </w:p>
    <w:p w:rsidR="00814972" w:rsidRDefault="00814972" w:rsidP="00814972">
      <w:pPr>
        <w:ind w:left="540"/>
        <w:rPr>
          <w:b/>
          <w:bCs/>
          <w:sz w:val="28"/>
          <w:szCs w:val="28"/>
        </w:rPr>
      </w:pPr>
    </w:p>
    <w:p w:rsidR="00814972" w:rsidRDefault="00814972" w:rsidP="00814972">
      <w:pPr>
        <w:ind w:left="540"/>
        <w:rPr>
          <w:b/>
          <w:bCs/>
          <w:sz w:val="28"/>
          <w:szCs w:val="28"/>
        </w:rPr>
      </w:pPr>
    </w:p>
    <w:p w:rsidR="00814972" w:rsidRPr="00A6349C" w:rsidRDefault="00814972" w:rsidP="00814972">
      <w:pPr>
        <w:ind w:left="540"/>
        <w:rPr>
          <w:b/>
          <w:bCs/>
          <w:sz w:val="28"/>
          <w:szCs w:val="28"/>
        </w:rPr>
      </w:pPr>
    </w:p>
    <w:p w:rsidR="00814972" w:rsidRPr="00B45A85" w:rsidRDefault="00814972" w:rsidP="00814972">
      <w:pPr>
        <w:rPr>
          <w:b/>
          <w:bCs/>
          <w:sz w:val="28"/>
          <w:szCs w:val="28"/>
        </w:rPr>
      </w:pPr>
      <w:r w:rsidRPr="002115C4">
        <w:rPr>
          <w:sz w:val="28"/>
          <w:szCs w:val="28"/>
        </w:rPr>
        <w:t>Уровень образования (класс)</w:t>
      </w:r>
      <w:r w:rsidRPr="002115C4">
        <w:rPr>
          <w:b/>
          <w:bCs/>
          <w:sz w:val="28"/>
          <w:szCs w:val="28"/>
        </w:rPr>
        <w:t xml:space="preserve"> </w:t>
      </w:r>
      <w:r w:rsidR="001A4857">
        <w:rPr>
          <w:b/>
          <w:bCs/>
          <w:sz w:val="28"/>
          <w:szCs w:val="28"/>
        </w:rPr>
        <w:t>среднее</w:t>
      </w:r>
      <w:r>
        <w:rPr>
          <w:b/>
          <w:bCs/>
          <w:sz w:val="28"/>
          <w:szCs w:val="28"/>
        </w:rPr>
        <w:t xml:space="preserve"> общее</w:t>
      </w:r>
      <w:r w:rsidRPr="001A2D2D">
        <w:rPr>
          <w:b/>
          <w:bCs/>
          <w:sz w:val="28"/>
          <w:szCs w:val="28"/>
        </w:rPr>
        <w:t>,</w:t>
      </w:r>
      <w:r w:rsidR="00B3093F">
        <w:rPr>
          <w:b/>
          <w:bCs/>
          <w:sz w:val="28"/>
          <w:szCs w:val="28"/>
        </w:rPr>
        <w:t xml:space="preserve"> </w:t>
      </w:r>
      <w:r w:rsidR="001A4857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 xml:space="preserve"> </w:t>
      </w:r>
      <w:r w:rsidRPr="00B45A85">
        <w:rPr>
          <w:b/>
          <w:bCs/>
          <w:sz w:val="28"/>
          <w:szCs w:val="28"/>
        </w:rPr>
        <w:t>класс</w:t>
      </w:r>
    </w:p>
    <w:p w:rsidR="00814972" w:rsidRPr="002115C4" w:rsidRDefault="00814972" w:rsidP="00814972">
      <w:pPr>
        <w:rPr>
          <w:b/>
          <w:bCs/>
          <w:sz w:val="28"/>
          <w:szCs w:val="28"/>
        </w:rPr>
      </w:pPr>
      <w:r w:rsidRPr="002115C4">
        <w:rPr>
          <w:sz w:val="28"/>
          <w:szCs w:val="28"/>
        </w:rPr>
        <w:t>Общее количество часов</w:t>
      </w:r>
      <w:r w:rsidRPr="002115C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34</w:t>
      </w:r>
    </w:p>
    <w:p w:rsidR="00814972" w:rsidRDefault="00814972" w:rsidP="00814972">
      <w:pPr>
        <w:rPr>
          <w:b/>
          <w:bCs/>
          <w:sz w:val="28"/>
          <w:szCs w:val="28"/>
        </w:rPr>
      </w:pPr>
      <w:r w:rsidRPr="002115C4">
        <w:rPr>
          <w:sz w:val="28"/>
          <w:szCs w:val="28"/>
        </w:rPr>
        <w:t xml:space="preserve">Количество часов в неделю </w:t>
      </w:r>
      <w:r>
        <w:rPr>
          <w:sz w:val="28"/>
          <w:szCs w:val="28"/>
        </w:rPr>
        <w:t xml:space="preserve">            </w:t>
      </w:r>
      <w:r w:rsidRPr="00B45A85">
        <w:rPr>
          <w:b/>
          <w:bCs/>
          <w:sz w:val="28"/>
          <w:szCs w:val="28"/>
        </w:rPr>
        <w:t>1</w:t>
      </w:r>
    </w:p>
    <w:p w:rsidR="00814972" w:rsidRPr="00B45A85" w:rsidRDefault="00814972" w:rsidP="00814972">
      <w:pPr>
        <w:rPr>
          <w:sz w:val="28"/>
          <w:szCs w:val="28"/>
          <w:u w:val="single"/>
        </w:rPr>
      </w:pPr>
      <w:r w:rsidRPr="001A2D2D">
        <w:rPr>
          <w:bCs/>
          <w:sz w:val="28"/>
          <w:szCs w:val="28"/>
        </w:rPr>
        <w:t>Направление</w:t>
      </w:r>
      <w:r>
        <w:rPr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социальное </w:t>
      </w:r>
    </w:p>
    <w:p w:rsidR="00814972" w:rsidRDefault="00814972" w:rsidP="00814972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Учитель  </w:t>
      </w:r>
      <w:r w:rsidRPr="00B45A85">
        <w:rPr>
          <w:sz w:val="28"/>
          <w:szCs w:val="28"/>
        </w:rPr>
        <w:t xml:space="preserve">   </w:t>
      </w:r>
      <w:r w:rsidR="003A58EF">
        <w:rPr>
          <w:b/>
          <w:bCs/>
          <w:sz w:val="28"/>
          <w:szCs w:val="28"/>
        </w:rPr>
        <w:t>Беркутов Александр Максимович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          </w:t>
      </w:r>
    </w:p>
    <w:p w:rsidR="00814972" w:rsidRDefault="00814972" w:rsidP="00814972">
      <w:pPr>
        <w:rPr>
          <w:b/>
          <w:bCs/>
          <w:sz w:val="28"/>
          <w:szCs w:val="28"/>
        </w:rPr>
      </w:pPr>
      <w:r w:rsidRPr="002115C4">
        <w:rPr>
          <w:sz w:val="28"/>
          <w:szCs w:val="28"/>
        </w:rPr>
        <w:t xml:space="preserve">Квалификационная категория     </w:t>
      </w:r>
      <w:r>
        <w:rPr>
          <w:b/>
          <w:bCs/>
          <w:sz w:val="28"/>
          <w:szCs w:val="28"/>
        </w:rPr>
        <w:t xml:space="preserve">  нет</w:t>
      </w:r>
    </w:p>
    <w:p w:rsidR="00814972" w:rsidRDefault="005A4D45" w:rsidP="00810C15">
      <w:pPr>
        <w:pStyle w:val="1"/>
        <w:tabs>
          <w:tab w:val="left" w:pos="4774"/>
        </w:tabs>
        <w:spacing w:before="0" w:beforeAutospacing="0"/>
        <w:jc w:val="center"/>
        <w:rPr>
          <w:sz w:val="24"/>
          <w:szCs w:val="24"/>
        </w:rPr>
      </w:pPr>
      <w:r>
        <w:rPr>
          <w:sz w:val="24"/>
          <w:szCs w:val="24"/>
        </w:rPr>
        <w:t>Пояснительная записка</w:t>
      </w:r>
    </w:p>
    <w:p w:rsidR="00814972" w:rsidRDefault="00814972" w:rsidP="00810C15">
      <w:pPr>
        <w:pStyle w:val="1"/>
        <w:tabs>
          <w:tab w:val="left" w:pos="4774"/>
        </w:tabs>
        <w:spacing w:before="0" w:beforeAutospacing="0"/>
        <w:jc w:val="center"/>
        <w:rPr>
          <w:sz w:val="24"/>
          <w:szCs w:val="24"/>
        </w:rPr>
      </w:pPr>
    </w:p>
    <w:p w:rsidR="00566047" w:rsidRPr="00566047" w:rsidRDefault="00566047" w:rsidP="00566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Рабочая </w:t>
      </w:r>
      <w:r w:rsidRPr="00566047">
        <w:rPr>
          <w:rFonts w:ascii="Times New Roman" w:eastAsia="Calibri" w:hAnsi="Times New Roman" w:cs="Times New Roman"/>
          <w:sz w:val="24"/>
          <w:szCs w:val="24"/>
        </w:rPr>
        <w:t xml:space="preserve">программа курса внеурочной деятельности по профориентации «Билет в будущее» (далее — Программа) </w:t>
      </w:r>
      <w:r w:rsidR="00814972">
        <w:rPr>
          <w:rFonts w:ascii="Times New Roman" w:eastAsia="Calibri" w:hAnsi="Times New Roman" w:cs="Times New Roman"/>
          <w:sz w:val="24"/>
          <w:szCs w:val="24"/>
        </w:rPr>
        <w:t xml:space="preserve"> для 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класса </w:t>
      </w:r>
      <w:r w:rsidRPr="00566047">
        <w:rPr>
          <w:rFonts w:ascii="Times New Roman" w:eastAsia="Calibri" w:hAnsi="Times New Roman" w:cs="Times New Roman"/>
          <w:sz w:val="24"/>
          <w:szCs w:val="24"/>
        </w:rPr>
        <w:t>составлена на основе положений и  требований к освоению предметных результатов программы основного общего образования, представленных в Федеральном государственном образовательном стандарте основного общего образования (далее  — ФГОС ООО),  в соответствии с Федеральным законом от 31.07.2020 № 304-ФЗ «О внесении изменений в Федеральный закон «Об образовании в Российской Федерации</w:t>
      </w:r>
      <w:proofErr w:type="gramEnd"/>
      <w:r w:rsidRPr="00566047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gramStart"/>
      <w:r w:rsidRPr="00566047">
        <w:rPr>
          <w:rFonts w:ascii="Times New Roman" w:eastAsia="Calibri" w:hAnsi="Times New Roman" w:cs="Times New Roman"/>
          <w:sz w:val="24"/>
          <w:szCs w:val="24"/>
        </w:rPr>
        <w:t xml:space="preserve">по вопросам воспитания обучающихся, во исполнение поручений Президента РФ Пр-328 п. 1 от 23.02.2018 года, Пр-2182 от 20.12.2020 года»), с учетом проекта Примерной рабочей программы воспитания для общеобразовательных организаций (одобрена решением федерального учебно-методического объединения по общему образованию, от 24.06.2022 г.), Распоряжения </w:t>
      </w:r>
      <w:proofErr w:type="spellStart"/>
      <w:r w:rsidRPr="00566047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566047">
        <w:rPr>
          <w:rFonts w:ascii="Times New Roman" w:eastAsia="Calibri" w:hAnsi="Times New Roman" w:cs="Times New Roman"/>
          <w:sz w:val="24"/>
          <w:szCs w:val="24"/>
        </w:rPr>
        <w:t xml:space="preserve"> России от 08.09.2021 N АБ-33/05вн «Об утверждении методических рекомендаций о реализации проекта «Билет в будущее» в рамках</w:t>
      </w:r>
      <w:proofErr w:type="gramEnd"/>
      <w:r w:rsidRPr="00566047">
        <w:rPr>
          <w:rFonts w:ascii="Times New Roman" w:eastAsia="Calibri" w:hAnsi="Times New Roman" w:cs="Times New Roman"/>
          <w:sz w:val="24"/>
          <w:szCs w:val="24"/>
        </w:rPr>
        <w:t xml:space="preserve"> федерального проекта «Успех каждого ребенка» (вместе с «Методическими рекомендациями о реализации проекта «Билет в будущее» в рамках федерального проекта «Успех каждого ребенка» в 2022 году»). </w:t>
      </w:r>
    </w:p>
    <w:p w:rsidR="00566047" w:rsidRPr="00566047" w:rsidRDefault="00566047" w:rsidP="00566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047">
        <w:rPr>
          <w:rFonts w:ascii="Times New Roman" w:eastAsia="Calibri" w:hAnsi="Times New Roman" w:cs="Times New Roman"/>
          <w:sz w:val="24"/>
          <w:szCs w:val="24"/>
        </w:rPr>
        <w:t>Рабочая программа разработана с целью реализации комплексной и систематической профориентационной работы для обучающихся 6-11 классов на основе материалов Всероссийского Проекта «Билет в будущее» (далее проект). Проект реализуется в рамках федерального проекта «Успех каждого ребенка», национального проекта «Образование». Оператором проекта выступает Фонд гуманитарных проектов (далее – Оператор).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Федеральный закон от 03августа.2018 г. № 317-ФЗ «О внесении изменений в статьи 11 и 14 Федерального закона «Об образовании в Российской Федерации»;</w:t>
      </w:r>
    </w:p>
    <w:p w:rsidR="00810C15" w:rsidRDefault="00810C15" w:rsidP="00810C15">
      <w:pPr>
        <w:pStyle w:val="a4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Областной закон от 14.11.2013 г. № 26-ЗС «Об образовании в Ростовской области»;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науки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2010 года №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1897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стандарта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основного общего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образования».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и образования и науки Российской Федерации  от 31 декабря 2015 г. № 1577 «О внесении изменений в федеральный государственный образовательный стандарт основного общего образования, утверждённый приказом Министерством образования и науки Российской Федерации от 17.12.2010 г. №1897;</w:t>
      </w:r>
    </w:p>
    <w:p w:rsidR="00810C15" w:rsidRDefault="00810C15" w:rsidP="00810C15">
      <w:pPr>
        <w:numPr>
          <w:ilvl w:val="0"/>
          <w:numId w:val="1"/>
        </w:numPr>
        <w:tabs>
          <w:tab w:val="left" w:pos="426"/>
        </w:tabs>
        <w:spacing w:after="0" w:line="256" w:lineRule="auto"/>
        <w:ind w:left="0" w:hanging="11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 xml:space="preserve"> России от 23 июня 2015 г. № 609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1089»;</w:t>
      </w:r>
    </w:p>
    <w:p w:rsidR="00810C15" w:rsidRDefault="00810C15" w:rsidP="00810C1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Обновленные государственные образовательные стандарты начального общего, основного общего образования, утвержденные приказами Министерства образования Российской Федерации от 5 июля 2021 г. № 226 и № 227;</w:t>
      </w:r>
    </w:p>
    <w:p w:rsidR="00810C15" w:rsidRDefault="00810C15" w:rsidP="00810C15">
      <w:pPr>
        <w:pStyle w:val="a4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06 декабря 2018 г. № 703 «О внесении изменений в Стратегию государственной национальной политики Российской Федерации на период до 2025 года, утверждённую Указом Президента Российской Федерации от 19 декабря 2012 г. № 1666»;</w:t>
      </w:r>
    </w:p>
    <w:p w:rsidR="00810C15" w:rsidRDefault="00810C15" w:rsidP="00810C15">
      <w:pPr>
        <w:pStyle w:val="a4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810C15" w:rsidRDefault="00810C15" w:rsidP="00810C15">
      <w:pPr>
        <w:pStyle w:val="a4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«Стратегия развития воспитания в Российской Федерации на период до 2025 года», утверждённая распоряжением Правительства Российской Федерации от 29 мая 2015 г. № 996-р.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29</w:t>
      </w:r>
      <w:r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189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СанПиН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2.4.2.2821-10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«Санитарн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эпидемиологические    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требования   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  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условиям    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   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ab/>
        <w:t>обучения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общеобразовательных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учреждениях»;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2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Главного</w:t>
      </w:r>
      <w:r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санитарного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врача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изменений</w:t>
      </w:r>
      <w:r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СанПиН 2.4.2.2821-10 «Санитарно-эпидемиологические требования к условиям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общеобразовательных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учреждениях»;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2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Департамента общего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12.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05.2011г. № 03-296 «Об организации внеурочной деятельности при введении ФГОС общего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образования».</w:t>
      </w:r>
    </w:p>
    <w:p w:rsidR="00810C15" w:rsidRDefault="00810C15" w:rsidP="00810C15">
      <w:pPr>
        <w:numPr>
          <w:ilvl w:val="0"/>
          <w:numId w:val="1"/>
        </w:numPr>
        <w:tabs>
          <w:tab w:val="left" w:pos="426"/>
        </w:tabs>
        <w:spacing w:after="0" w:line="256" w:lineRule="auto"/>
        <w:ind w:left="0" w:hanging="11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Устав МБОУ </w:t>
      </w:r>
      <w:proofErr w:type="gramStart"/>
      <w:r w:rsidR="005A4D45">
        <w:rPr>
          <w:rFonts w:ascii="Times New Roman" w:hAnsi="Times New Roman"/>
          <w:kern w:val="2"/>
          <w:sz w:val="24"/>
          <w:szCs w:val="24"/>
        </w:rPr>
        <w:t>Советская</w:t>
      </w:r>
      <w:proofErr w:type="gramEnd"/>
      <w:r w:rsidR="005A4D45">
        <w:rPr>
          <w:rFonts w:ascii="Times New Roman" w:hAnsi="Times New Roman"/>
          <w:kern w:val="2"/>
          <w:sz w:val="24"/>
          <w:szCs w:val="24"/>
        </w:rPr>
        <w:t xml:space="preserve"> СОШ</w:t>
      </w:r>
      <w:r>
        <w:rPr>
          <w:rFonts w:ascii="Times New Roman" w:hAnsi="Times New Roman"/>
          <w:kern w:val="2"/>
          <w:sz w:val="24"/>
          <w:szCs w:val="24"/>
        </w:rPr>
        <w:t>;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Основная образовательная программа основного</w:t>
      </w:r>
      <w:r w:rsidR="00BC7468">
        <w:rPr>
          <w:rFonts w:ascii="Times New Roman" w:hAnsi="Times New Roman"/>
          <w:bCs/>
          <w:kern w:val="2"/>
          <w:sz w:val="24"/>
          <w:szCs w:val="24"/>
        </w:rPr>
        <w:t xml:space="preserve"> общего образования МБОУ Советская СОШ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(утверждена приказом директора от</w:t>
      </w:r>
      <w:r w:rsidR="001A4857">
        <w:rPr>
          <w:rFonts w:ascii="Times New Roman" w:hAnsi="Times New Roman"/>
          <w:bCs/>
          <w:kern w:val="2"/>
          <w:sz w:val="24"/>
          <w:szCs w:val="24"/>
        </w:rPr>
        <w:t xml:space="preserve"> 30.08.2024 №109</w:t>
      </w:r>
      <w:r>
        <w:rPr>
          <w:rFonts w:ascii="Times New Roman" w:hAnsi="Times New Roman"/>
          <w:bCs/>
          <w:kern w:val="2"/>
          <w:sz w:val="24"/>
          <w:szCs w:val="24"/>
        </w:rPr>
        <w:t>);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У</w:t>
      </w:r>
      <w:r w:rsidR="0015285B">
        <w:rPr>
          <w:rFonts w:ascii="Times New Roman" w:hAnsi="Times New Roman"/>
          <w:kern w:val="2"/>
          <w:sz w:val="24"/>
          <w:szCs w:val="24"/>
        </w:rPr>
        <w:t xml:space="preserve">чебный план МБОУ </w:t>
      </w:r>
      <w:proofErr w:type="gramStart"/>
      <w:r w:rsidR="005A4D45">
        <w:rPr>
          <w:rFonts w:ascii="Times New Roman" w:hAnsi="Times New Roman"/>
          <w:kern w:val="2"/>
          <w:sz w:val="24"/>
          <w:szCs w:val="24"/>
        </w:rPr>
        <w:t>Советская</w:t>
      </w:r>
      <w:proofErr w:type="gramEnd"/>
      <w:r w:rsidR="005A4D45">
        <w:rPr>
          <w:rFonts w:ascii="Times New Roman" w:hAnsi="Times New Roman"/>
          <w:kern w:val="2"/>
          <w:sz w:val="24"/>
          <w:szCs w:val="24"/>
        </w:rPr>
        <w:t xml:space="preserve"> СОШ </w:t>
      </w:r>
      <w:r w:rsidR="001A4857">
        <w:rPr>
          <w:rFonts w:ascii="Times New Roman" w:hAnsi="Times New Roman"/>
          <w:kern w:val="2"/>
          <w:sz w:val="24"/>
          <w:szCs w:val="24"/>
        </w:rPr>
        <w:t xml:space="preserve"> на 2024/2025</w:t>
      </w:r>
      <w:r>
        <w:rPr>
          <w:rFonts w:ascii="Times New Roman" w:hAnsi="Times New Roman"/>
          <w:kern w:val="2"/>
          <w:sz w:val="24"/>
          <w:szCs w:val="24"/>
        </w:rPr>
        <w:t xml:space="preserve"> учебный год;</w:t>
      </w:r>
    </w:p>
    <w:p w:rsidR="00566047" w:rsidRDefault="00810C15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</w:t>
      </w:r>
      <w:r>
        <w:rPr>
          <w:rFonts w:ascii="Times New Roman" w:hAnsi="Times New Roman"/>
          <w:kern w:val="2"/>
          <w:sz w:val="24"/>
          <w:szCs w:val="24"/>
        </w:rPr>
        <w:tab/>
        <w:t>Согл</w:t>
      </w:r>
      <w:r w:rsidR="005A4D45">
        <w:rPr>
          <w:rFonts w:ascii="Times New Roman" w:hAnsi="Times New Roman"/>
          <w:kern w:val="2"/>
          <w:sz w:val="24"/>
          <w:szCs w:val="24"/>
        </w:rPr>
        <w:t xml:space="preserve">асно учебному плану МБОУ </w:t>
      </w:r>
      <w:proofErr w:type="gramStart"/>
      <w:r w:rsidR="005A4D45">
        <w:rPr>
          <w:rFonts w:ascii="Times New Roman" w:hAnsi="Times New Roman"/>
          <w:kern w:val="2"/>
          <w:sz w:val="24"/>
          <w:szCs w:val="24"/>
        </w:rPr>
        <w:t>Советская</w:t>
      </w:r>
      <w:proofErr w:type="gramEnd"/>
      <w:r w:rsidR="005A4D45">
        <w:rPr>
          <w:rFonts w:ascii="Times New Roman" w:hAnsi="Times New Roman"/>
          <w:kern w:val="2"/>
          <w:sz w:val="24"/>
          <w:szCs w:val="24"/>
        </w:rPr>
        <w:t xml:space="preserve"> СОШ </w:t>
      </w:r>
      <w:r>
        <w:rPr>
          <w:rFonts w:ascii="Times New Roman" w:hAnsi="Times New Roman"/>
          <w:kern w:val="2"/>
          <w:sz w:val="24"/>
          <w:szCs w:val="24"/>
        </w:rPr>
        <w:t xml:space="preserve"> на изучение курса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Профминимум</w:t>
      </w:r>
      <w:proofErr w:type="spellEnd"/>
      <w:r w:rsidR="005A4D45">
        <w:rPr>
          <w:rFonts w:ascii="Times New Roman" w:hAnsi="Times New Roman"/>
          <w:kern w:val="2"/>
          <w:sz w:val="24"/>
          <w:szCs w:val="24"/>
        </w:rPr>
        <w:t>» в 9</w:t>
      </w:r>
      <w:r>
        <w:rPr>
          <w:rFonts w:ascii="Times New Roman" w:hAnsi="Times New Roman"/>
          <w:kern w:val="2"/>
          <w:sz w:val="24"/>
          <w:szCs w:val="24"/>
        </w:rPr>
        <w:t xml:space="preserve"> классе отводится 34 часа,  из расчёта 1 ч</w:t>
      </w:r>
      <w:r w:rsidR="0015285B">
        <w:rPr>
          <w:rFonts w:ascii="Times New Roman" w:hAnsi="Times New Roman"/>
          <w:kern w:val="2"/>
          <w:sz w:val="24"/>
          <w:szCs w:val="24"/>
        </w:rPr>
        <w:t>ас в неделю</w:t>
      </w:r>
    </w:p>
    <w:p w:rsidR="00566047" w:rsidRDefault="00566047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 xml:space="preserve">Внеурочная деятельность — важная часть образовательного и воспитательного комплекса, в рамках которой педагогический состав школы способствует обеспечению содержательного досуга детей через организацию комплексной профориентационной деятельности.  Рекомендовано в рамках внеурочной деятельности осуществлять мероприятия, направленные на создание и функционирование системы мер по ранней профориентации обучающихся 6-11 классов. Одним из вариантов реализации профориентационной работы в школе является участие образовательной организации во Всероссийском проекте «Билет в будущее» </w:t>
      </w:r>
    </w:p>
    <w:p w:rsidR="00566047" w:rsidRDefault="00566047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 xml:space="preserve">Воспитание - деятельность, направленная на развитие личности, создание условий для самоопределения и </w:t>
      </w:r>
      <w:proofErr w:type="gramStart"/>
      <w:r w:rsidRPr="00566047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566047">
        <w:rPr>
          <w:rFonts w:ascii="Times New Roman" w:hAnsi="Times New Roman" w:cs="Times New Roman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66047" w:rsidRDefault="00566047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 xml:space="preserve">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</w:t>
      </w:r>
      <w:proofErr w:type="spellStart"/>
      <w:r w:rsidRPr="00566047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566047">
        <w:rPr>
          <w:rFonts w:ascii="Times New Roman" w:hAnsi="Times New Roman" w:cs="Times New Roman"/>
          <w:sz w:val="24"/>
          <w:szCs w:val="24"/>
        </w:rPr>
        <w:t>-консультативного подходов к формированию готовности к профессиональному самоопределению и вовлечению всех участников образовательного процесса.</w:t>
      </w:r>
    </w:p>
    <w:p w:rsidR="00566047" w:rsidRDefault="00566047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b/>
          <w:sz w:val="24"/>
          <w:szCs w:val="24"/>
        </w:rPr>
        <w:t>Цель:</w:t>
      </w:r>
      <w:r w:rsidRPr="00566047">
        <w:rPr>
          <w:rFonts w:ascii="Times New Roman" w:hAnsi="Times New Roman" w:cs="Times New Roman"/>
          <w:sz w:val="24"/>
          <w:szCs w:val="24"/>
        </w:rPr>
        <w:t xml:space="preserve"> формирование готовности к профессиональному самоопределению (далее – ГПС) обучающихся 6–11 классов общеобразовательных организаций. </w:t>
      </w:r>
    </w:p>
    <w:p w:rsidR="00546B0D" w:rsidRDefault="00546B0D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047" w:rsidRPr="00546B0D" w:rsidRDefault="00566047" w:rsidP="00546B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04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 xml:space="preserve">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</w:t>
      </w:r>
      <w:proofErr w:type="spellStart"/>
      <w:r w:rsidRPr="00566047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566047">
        <w:rPr>
          <w:rFonts w:ascii="Times New Roman" w:hAnsi="Times New Roman" w:cs="Times New Roman"/>
          <w:sz w:val="24"/>
          <w:szCs w:val="24"/>
        </w:rPr>
        <w:t>-консультационного подходов к формированию ГПС и вовлечению всех участников образовательного процесса;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>выявление исходного уровня сформированности внутренней (мотивационно-личностной) и внешней (</w:t>
      </w:r>
      <w:proofErr w:type="spellStart"/>
      <w:r w:rsidRPr="00566047">
        <w:rPr>
          <w:rFonts w:ascii="Times New Roman" w:hAnsi="Times New Roman" w:cs="Times New Roman"/>
          <w:sz w:val="24"/>
          <w:szCs w:val="24"/>
        </w:rPr>
        <w:t>знаниевой</w:t>
      </w:r>
      <w:proofErr w:type="spellEnd"/>
      <w:r w:rsidRPr="00566047">
        <w:rPr>
          <w:rFonts w:ascii="Times New Roman" w:hAnsi="Times New Roman" w:cs="Times New Roman"/>
          <w:sz w:val="24"/>
          <w:szCs w:val="24"/>
        </w:rPr>
        <w:t xml:space="preserve"> в виде карьерной грамотности) сторон готовности к профессиональному самоопределению у обучающихся и уровня готовности, который продемонстрирует обучающийся после участия в профориентационной программе;</w:t>
      </w:r>
      <w:proofErr w:type="gramEnd"/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>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т.ч. профессиональных проб;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 xml:space="preserve">формирование у обучающихся навыков и умений  карьерной грамотности и других компетенций, необходимых для осуществления всех этапов карьерной </w:t>
      </w:r>
      <w:proofErr w:type="spellStart"/>
      <w:r w:rsidRPr="00566047">
        <w:rPr>
          <w:rFonts w:ascii="Times New Roman" w:hAnsi="Times New Roman" w:cs="Times New Roman"/>
          <w:sz w:val="24"/>
          <w:szCs w:val="24"/>
        </w:rPr>
        <w:t>самонавигации</w:t>
      </w:r>
      <w:proofErr w:type="spellEnd"/>
      <w:r w:rsidRPr="00566047">
        <w:rPr>
          <w:rFonts w:ascii="Times New Roman" w:hAnsi="Times New Roman" w:cs="Times New Roman"/>
          <w:sz w:val="24"/>
          <w:szCs w:val="24"/>
        </w:rPr>
        <w:t xml:space="preserve">, приобретения и осмысления </w:t>
      </w:r>
      <w:proofErr w:type="spellStart"/>
      <w:r w:rsidRPr="00566047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566047">
        <w:rPr>
          <w:rFonts w:ascii="Times New Roman" w:hAnsi="Times New Roman" w:cs="Times New Roman"/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среды.</w:t>
      </w:r>
      <w:proofErr w:type="gramEnd"/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 xml:space="preserve"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:rsidR="00566047" w:rsidRPr="00566047" w:rsidRDefault="00566047" w:rsidP="00546B0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047">
        <w:rPr>
          <w:rFonts w:ascii="Times New Roman" w:hAnsi="Times New Roman" w:cs="Times New Roman"/>
          <w:b/>
          <w:sz w:val="24"/>
          <w:szCs w:val="24"/>
        </w:rPr>
        <w:t>МЕСТО И РОЛЬ КУРСА ПО ПРОФОРИЕНТАЦИИ «БИЛЕТ В БУДУЩЕЕ» ВО ВНЕУРОЧНОЙ ДЕЯТЕЛЬНОСТИ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В Стратегии развития воспитания в Российской Федерации на период до 2025 года одним из направлений считается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 xml:space="preserve">Подготовка обучающихся к самостоятельному, осознанному выбору профессии является обязательной частью гармоничного развития каждой личности и неотрывно рассматриваться в связке с физическим, эмоциональным, интеллектуальным, трудовым, эстетическим воспитанием школьника, т.е. интегрирована в учебно-воспитательный процесс, а, </w:t>
      </w:r>
      <w:proofErr w:type="gramStart"/>
      <w:r w:rsidRPr="00566047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566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47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566047">
        <w:rPr>
          <w:rFonts w:ascii="Times New Roman" w:hAnsi="Times New Roman" w:cs="Times New Roman"/>
          <w:sz w:val="24"/>
          <w:szCs w:val="24"/>
        </w:rPr>
        <w:t xml:space="preserve"> работа в школах является одним из важнейших компонентов в развитии как отдельно взятого человека, так и общества в целом. Участие образовательной организации во Всероссийском проекте «Билет в будущее» позволит реализовать ключевые задачи профориентационной деятельности и получить информационно-методическое сопровождение специалистов, ответственных за реализацию программы. Программа разработана с учетом преемственности </w:t>
      </w:r>
      <w:proofErr w:type="spellStart"/>
      <w:r w:rsidRPr="00566047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566047">
        <w:rPr>
          <w:rFonts w:ascii="Times New Roman" w:hAnsi="Times New Roman" w:cs="Times New Roman"/>
          <w:sz w:val="24"/>
          <w:szCs w:val="24"/>
        </w:rPr>
        <w:t xml:space="preserve"> задач при переходе обучающихся 6-11 классов с одной ступени обучения на другую (при переходе из класса в класс). </w:t>
      </w:r>
      <w:proofErr w:type="gramStart"/>
      <w:r w:rsidRPr="00566047">
        <w:rPr>
          <w:rFonts w:ascii="Times New Roman" w:hAnsi="Times New Roman" w:cs="Times New Roman"/>
          <w:sz w:val="24"/>
          <w:szCs w:val="24"/>
        </w:rPr>
        <w:t>Рекомендуемая учебная нагрузка – 24 часа (аудиторная и внеаудиторная (самостоятельная) работа), с учетом основной активности проекта в периоды: сентябрь – декабрь, март – апрель (ежегодно).</w:t>
      </w:r>
      <w:proofErr w:type="gramEnd"/>
      <w:r w:rsidRPr="00566047">
        <w:rPr>
          <w:rFonts w:ascii="Times New Roman" w:hAnsi="Times New Roman" w:cs="Times New Roman"/>
          <w:sz w:val="24"/>
          <w:szCs w:val="24"/>
        </w:rPr>
        <w:t xml:space="preserve">  Региональный компонент - 10 часов (подготовка  и участие в </w:t>
      </w:r>
      <w:proofErr w:type="spellStart"/>
      <w:r w:rsidRPr="00566047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566047">
        <w:rPr>
          <w:rFonts w:ascii="Times New Roman" w:hAnsi="Times New Roman" w:cs="Times New Roman"/>
          <w:sz w:val="24"/>
          <w:szCs w:val="24"/>
        </w:rPr>
        <w:t xml:space="preserve"> конкурсах и мероприятиях в соответствии с Дорожной картой).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 xml:space="preserve">Методическое сопровождение курса представлено данной рабочей программой, методическими рекомендациями о реализации проекта профессиональной ориентации обучающихся 6-11 классов общеобразовательной школы «Билет в будущее», материалами Всероссийского проекта «Билет в будущее», доступными для ознакомления педагогам проекта, зарегистрированным на </w:t>
      </w:r>
      <w:proofErr w:type="gramStart"/>
      <w:r w:rsidRPr="00566047">
        <w:rPr>
          <w:rFonts w:ascii="Times New Roman" w:hAnsi="Times New Roman" w:cs="Times New Roman"/>
          <w:sz w:val="24"/>
          <w:szCs w:val="24"/>
        </w:rPr>
        <w:t>интернет-платформе</w:t>
      </w:r>
      <w:proofErr w:type="gramEnd"/>
      <w:r w:rsidRPr="00566047">
        <w:rPr>
          <w:rFonts w:ascii="Times New Roman" w:hAnsi="Times New Roman" w:cs="Times New Roman"/>
          <w:sz w:val="24"/>
          <w:szCs w:val="24"/>
        </w:rPr>
        <w:t xml:space="preserve"> https://bvbinfo.ru/.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 xml:space="preserve">Курс рекомендуется для организации внеурочной деятельности на уровне основного и среднего общего образования. На групповых и индивидуальных занятиях используются современные </w:t>
      </w:r>
      <w:proofErr w:type="spellStart"/>
      <w:r w:rsidRPr="00566047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566047">
        <w:rPr>
          <w:rFonts w:ascii="Times New Roman" w:hAnsi="Times New Roman" w:cs="Times New Roman"/>
          <w:sz w:val="24"/>
          <w:szCs w:val="24"/>
        </w:rPr>
        <w:t xml:space="preserve"> виды деятельности: </w:t>
      </w:r>
      <w:proofErr w:type="spellStart"/>
      <w:r w:rsidRPr="00566047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566047">
        <w:rPr>
          <w:rFonts w:ascii="Times New Roman" w:hAnsi="Times New Roman" w:cs="Times New Roman"/>
          <w:sz w:val="24"/>
          <w:szCs w:val="24"/>
        </w:rPr>
        <w:t xml:space="preserve"> уроки, диагностика, разбор результатов диагностики, посещение мероприятий </w:t>
      </w:r>
      <w:proofErr w:type="spellStart"/>
      <w:r w:rsidRPr="00566047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566047">
        <w:rPr>
          <w:rFonts w:ascii="Times New Roman" w:hAnsi="Times New Roman" w:cs="Times New Roman"/>
          <w:sz w:val="24"/>
          <w:szCs w:val="24"/>
        </w:rPr>
        <w:t xml:space="preserve"> выбора в регионе (очный формат и онлайн-формат), про</w:t>
      </w:r>
      <w:r w:rsidR="00790AB0">
        <w:rPr>
          <w:rFonts w:ascii="Times New Roman" w:hAnsi="Times New Roman" w:cs="Times New Roman"/>
          <w:sz w:val="24"/>
          <w:szCs w:val="24"/>
        </w:rPr>
        <w:t>хождение профессиональных проб.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6047" w:rsidRPr="00790AB0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AB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 xml:space="preserve">Программа способствует развитию личностных, </w:t>
      </w:r>
      <w:proofErr w:type="spellStart"/>
      <w:r w:rsidRPr="0056604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66047">
        <w:rPr>
          <w:rFonts w:ascii="Times New Roman" w:hAnsi="Times New Roman" w:cs="Times New Roman"/>
          <w:sz w:val="24"/>
          <w:szCs w:val="24"/>
        </w:rPr>
        <w:t xml:space="preserve"> и трудовых результатов </w:t>
      </w:r>
      <w:proofErr w:type="gramStart"/>
      <w:r w:rsidRPr="0056604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66047">
        <w:rPr>
          <w:rFonts w:ascii="Times New Roman" w:hAnsi="Times New Roman" w:cs="Times New Roman"/>
          <w:sz w:val="24"/>
          <w:szCs w:val="24"/>
        </w:rPr>
        <w:t xml:space="preserve"> обучающихся, а именно:</w:t>
      </w:r>
    </w:p>
    <w:p w:rsidR="00790AB0" w:rsidRPr="00790AB0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AB0">
        <w:rPr>
          <w:rFonts w:ascii="Times New Roman" w:hAnsi="Times New Roman" w:cs="Times New Roman"/>
          <w:b/>
          <w:sz w:val="24"/>
          <w:szCs w:val="24"/>
        </w:rPr>
        <w:t>Учени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790AB0">
        <w:rPr>
          <w:rFonts w:ascii="Times New Roman" w:hAnsi="Times New Roman" w:cs="Times New Roman"/>
          <w:b/>
          <w:sz w:val="24"/>
          <w:szCs w:val="24"/>
        </w:rPr>
        <w:t xml:space="preserve"> научится: 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 xml:space="preserve">• формирование готовности </w:t>
      </w:r>
      <w:proofErr w:type="gramStart"/>
      <w:r w:rsidRPr="005660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66047">
        <w:rPr>
          <w:rFonts w:ascii="Times New Roman" w:hAnsi="Times New Roman" w:cs="Times New Roman"/>
          <w:sz w:val="24"/>
          <w:szCs w:val="24"/>
        </w:rPr>
        <w:t xml:space="preserve"> к саморазвитию, самостоятельности и личностному самоопределению;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мотивации к целенаправленной социально значимой деятельности;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внутренней позиции личности как особого ценностного отношения к себе, окружающим людям и жизни в целом.</w:t>
      </w:r>
    </w:p>
    <w:p w:rsidR="00790AB0" w:rsidRPr="00790AB0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AB0">
        <w:rPr>
          <w:rFonts w:ascii="Times New Roman" w:hAnsi="Times New Roman" w:cs="Times New Roman"/>
          <w:b/>
          <w:sz w:val="24"/>
          <w:szCs w:val="24"/>
        </w:rPr>
        <w:t>Учени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к получит возможность </w:t>
      </w:r>
      <w:r w:rsidRPr="00790AB0">
        <w:rPr>
          <w:rFonts w:ascii="Times New Roman" w:hAnsi="Times New Roman" w:cs="Times New Roman"/>
          <w:b/>
          <w:sz w:val="24"/>
          <w:szCs w:val="24"/>
        </w:rPr>
        <w:t xml:space="preserve"> научит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790AB0">
        <w:rPr>
          <w:rFonts w:ascii="Times New Roman" w:hAnsi="Times New Roman" w:cs="Times New Roman"/>
          <w:b/>
          <w:sz w:val="24"/>
          <w:szCs w:val="24"/>
        </w:rPr>
        <w:t xml:space="preserve">ся: </w:t>
      </w:r>
    </w:p>
    <w:p w:rsidR="00790AB0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6047" w:rsidRPr="00566047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использовать</w:t>
      </w:r>
      <w:r w:rsidR="00566047" w:rsidRPr="00566047">
        <w:rPr>
          <w:rFonts w:ascii="Times New Roman" w:hAnsi="Times New Roman" w:cs="Times New Roman"/>
          <w:sz w:val="24"/>
          <w:szCs w:val="24"/>
        </w:rPr>
        <w:t xml:space="preserve"> в нескольких предметных областях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047" w:rsidRPr="00566047">
        <w:rPr>
          <w:rFonts w:ascii="Times New Roman" w:hAnsi="Times New Roman" w:cs="Times New Roman"/>
          <w:sz w:val="24"/>
          <w:szCs w:val="24"/>
        </w:rPr>
        <w:t xml:space="preserve">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</w:t>
      </w:r>
      <w:proofErr w:type="spellStart"/>
      <w:r w:rsidR="00566047" w:rsidRPr="00566047">
        <w:rPr>
          <w:rFonts w:ascii="Times New Roman" w:hAnsi="Times New Roman" w:cs="Times New Roman"/>
          <w:sz w:val="24"/>
          <w:szCs w:val="24"/>
        </w:rPr>
        <w:t>рягулятивные</w:t>
      </w:r>
      <w:proofErr w:type="spellEnd"/>
      <w:r w:rsidR="00566047" w:rsidRPr="00566047">
        <w:rPr>
          <w:rFonts w:ascii="Times New Roman" w:hAnsi="Times New Roman" w:cs="Times New Roman"/>
          <w:sz w:val="24"/>
          <w:szCs w:val="24"/>
        </w:rPr>
        <w:t>);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способность их использовать в учебной, познавательной и социальной практике;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готовности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</w:t>
      </w:r>
      <w:r w:rsidR="00790AB0">
        <w:rPr>
          <w:rFonts w:ascii="Times New Roman" w:hAnsi="Times New Roman" w:cs="Times New Roman"/>
          <w:sz w:val="24"/>
          <w:szCs w:val="24"/>
        </w:rPr>
        <w:t>ной образовательной траектории.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Трудовые: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интереса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•формирование уважения к труду и результатам трудовой деятельности;</w:t>
      </w:r>
    </w:p>
    <w:p w:rsidR="00810C15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осознанного выбора и построение индивидуальной траектории образования и жизненных планов с учетом личных и общественных интересов и потребностей.</w:t>
      </w:r>
      <w:r w:rsidR="00841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AB0" w:rsidRPr="00566047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0C15" w:rsidRDefault="00810C15" w:rsidP="00790AB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546B0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90AB0" w:rsidRDefault="00790AB0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  <w:sectPr w:rsidR="00790AB0" w:rsidSect="00810C15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90AB0" w:rsidRDefault="00790AB0" w:rsidP="00790AB0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  <w:r w:rsidR="006B0EE1">
        <w:rPr>
          <w:rFonts w:ascii="Times New Roman" w:eastAsia="Times New Roman" w:hAnsi="Times New Roman" w:cs="Times New Roman"/>
          <w:b/>
          <w:sz w:val="24"/>
          <w:szCs w:val="24"/>
        </w:rPr>
        <w:t xml:space="preserve"> 11</w:t>
      </w:r>
      <w:r w:rsidR="009C46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49BA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2600"/>
        <w:gridCol w:w="1772"/>
        <w:gridCol w:w="4777"/>
        <w:gridCol w:w="5077"/>
      </w:tblGrid>
      <w:tr w:rsidR="00665CF2" w:rsidTr="00665CF2">
        <w:tc>
          <w:tcPr>
            <w:tcW w:w="559" w:type="dxa"/>
          </w:tcPr>
          <w:p w:rsidR="006B0EE1" w:rsidRDefault="006B0EE1" w:rsidP="006B0E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B0EE1" w:rsidRDefault="006B0EE1" w:rsidP="006B0E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1701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6237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7087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665CF2" w:rsidTr="00665CF2">
        <w:tc>
          <w:tcPr>
            <w:tcW w:w="559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B0EE1" w:rsidRPr="009972B0" w:rsidRDefault="006B0EE1" w:rsidP="006B0EE1">
            <w:pPr>
              <w:pStyle w:val="TableParagraph"/>
              <w:ind w:right="165"/>
              <w:rPr>
                <w:sz w:val="24"/>
              </w:rPr>
            </w:pPr>
            <w:r w:rsidRPr="009972B0">
              <w:rPr>
                <w:sz w:val="24"/>
              </w:rPr>
              <w:t>Тема</w:t>
            </w:r>
            <w:r w:rsidRPr="009972B0">
              <w:rPr>
                <w:spacing w:val="-9"/>
                <w:sz w:val="24"/>
              </w:rPr>
              <w:t xml:space="preserve"> </w:t>
            </w:r>
            <w:r w:rsidRPr="009972B0">
              <w:rPr>
                <w:sz w:val="24"/>
              </w:rPr>
              <w:t>1.</w:t>
            </w:r>
            <w:r w:rsidRPr="009972B0">
              <w:rPr>
                <w:spacing w:val="-9"/>
                <w:sz w:val="24"/>
              </w:rPr>
              <w:t xml:space="preserve"> </w:t>
            </w:r>
            <w:r w:rsidRPr="009972B0">
              <w:rPr>
                <w:sz w:val="24"/>
              </w:rPr>
              <w:t>Установочное</w:t>
            </w:r>
            <w:r w:rsidRPr="009972B0">
              <w:rPr>
                <w:spacing w:val="-57"/>
                <w:sz w:val="24"/>
              </w:rPr>
              <w:t xml:space="preserve"> </w:t>
            </w:r>
            <w:r w:rsidRPr="009972B0">
              <w:rPr>
                <w:sz w:val="24"/>
              </w:rPr>
              <w:t>занятие</w:t>
            </w:r>
            <w:r w:rsidRPr="009972B0">
              <w:rPr>
                <w:spacing w:val="-3"/>
                <w:sz w:val="24"/>
              </w:rPr>
              <w:t xml:space="preserve"> </w:t>
            </w:r>
            <w:r w:rsidRPr="009972B0">
              <w:rPr>
                <w:sz w:val="24"/>
              </w:rPr>
              <w:t>«Моя</w:t>
            </w:r>
            <w:r w:rsidRPr="009972B0">
              <w:rPr>
                <w:spacing w:val="-4"/>
                <w:sz w:val="24"/>
              </w:rPr>
              <w:t xml:space="preserve"> </w:t>
            </w:r>
            <w:r w:rsidRPr="009972B0">
              <w:rPr>
                <w:sz w:val="24"/>
              </w:rPr>
              <w:t>Россия</w:t>
            </w:r>
          </w:p>
          <w:p w:rsidR="006B0EE1" w:rsidRPr="009972B0" w:rsidRDefault="006B0EE1" w:rsidP="006B0EE1">
            <w:pPr>
              <w:pStyle w:val="TableParagraph"/>
              <w:ind w:right="167"/>
              <w:rPr>
                <w:sz w:val="24"/>
              </w:rPr>
            </w:pPr>
            <w:r w:rsidRPr="009972B0">
              <w:rPr>
                <w:sz w:val="24"/>
              </w:rPr>
              <w:t>– мои горизонты, мои</w:t>
            </w:r>
            <w:r w:rsidRPr="009972B0">
              <w:rPr>
                <w:spacing w:val="-57"/>
                <w:sz w:val="24"/>
              </w:rPr>
              <w:t xml:space="preserve"> </w:t>
            </w:r>
            <w:r w:rsidRPr="009972B0">
              <w:rPr>
                <w:sz w:val="24"/>
              </w:rPr>
              <w:t>достижения»</w:t>
            </w:r>
            <w:r w:rsidRPr="009972B0">
              <w:rPr>
                <w:spacing w:val="-9"/>
                <w:sz w:val="24"/>
              </w:rPr>
              <w:t xml:space="preserve"> </w:t>
            </w:r>
            <w:r w:rsidRPr="009972B0">
              <w:rPr>
                <w:sz w:val="24"/>
              </w:rPr>
              <w:t>(1</w:t>
            </w:r>
            <w:r w:rsidRPr="009972B0">
              <w:rPr>
                <w:spacing w:val="1"/>
                <w:sz w:val="24"/>
              </w:rPr>
              <w:t xml:space="preserve"> </w:t>
            </w:r>
            <w:r w:rsidRPr="009972B0">
              <w:rPr>
                <w:sz w:val="24"/>
              </w:rPr>
              <w:t>час)</w:t>
            </w:r>
          </w:p>
        </w:tc>
        <w:tc>
          <w:tcPr>
            <w:tcW w:w="1701" w:type="dxa"/>
          </w:tcPr>
          <w:p w:rsidR="006B0EE1" w:rsidRDefault="006B0EE1" w:rsidP="006B0E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Установочное</w:t>
            </w:r>
          </w:p>
        </w:tc>
        <w:tc>
          <w:tcPr>
            <w:tcW w:w="6237" w:type="dxa"/>
          </w:tcPr>
          <w:p w:rsidR="006B0EE1" w:rsidRPr="003C53E1" w:rsidRDefault="006B0EE1" w:rsidP="006B0EE1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3C53E1">
              <w:rPr>
                <w:sz w:val="24"/>
                <w:szCs w:val="24"/>
              </w:rPr>
              <w:t xml:space="preserve">Россия    </w:t>
            </w:r>
            <w:r w:rsidRPr="003C53E1">
              <w:rPr>
                <w:spacing w:val="46"/>
                <w:sz w:val="24"/>
                <w:szCs w:val="24"/>
              </w:rPr>
              <w:t xml:space="preserve"> </w:t>
            </w:r>
            <w:r w:rsidRPr="003C53E1">
              <w:rPr>
                <w:sz w:val="24"/>
                <w:szCs w:val="24"/>
              </w:rPr>
              <w:t xml:space="preserve">–     </w:t>
            </w:r>
            <w:r w:rsidRPr="003C53E1">
              <w:rPr>
                <w:spacing w:val="44"/>
                <w:sz w:val="24"/>
                <w:szCs w:val="24"/>
              </w:rPr>
              <w:t xml:space="preserve"> </w:t>
            </w:r>
            <w:r w:rsidRPr="003C53E1">
              <w:rPr>
                <w:sz w:val="24"/>
                <w:szCs w:val="24"/>
              </w:rPr>
              <w:t xml:space="preserve">страна     </w:t>
            </w:r>
            <w:r w:rsidRPr="003C53E1">
              <w:rPr>
                <w:spacing w:val="46"/>
                <w:sz w:val="24"/>
                <w:szCs w:val="24"/>
              </w:rPr>
              <w:t xml:space="preserve"> </w:t>
            </w:r>
            <w:r w:rsidRPr="003C53E1">
              <w:rPr>
                <w:sz w:val="24"/>
                <w:szCs w:val="24"/>
              </w:rPr>
              <w:t xml:space="preserve">безграничных     </w:t>
            </w:r>
            <w:r w:rsidRPr="003C53E1">
              <w:rPr>
                <w:spacing w:val="46"/>
                <w:sz w:val="24"/>
                <w:szCs w:val="24"/>
              </w:rPr>
              <w:t xml:space="preserve"> </w:t>
            </w:r>
            <w:r w:rsidRPr="003C53E1">
              <w:rPr>
                <w:sz w:val="24"/>
                <w:szCs w:val="24"/>
              </w:rPr>
              <w:t>возможностей</w:t>
            </w:r>
            <w:r w:rsidRPr="003C53E1">
              <w:rPr>
                <w:spacing w:val="-58"/>
                <w:sz w:val="24"/>
                <w:szCs w:val="24"/>
              </w:rPr>
              <w:t xml:space="preserve"> </w:t>
            </w:r>
            <w:r w:rsidRPr="003C53E1">
              <w:rPr>
                <w:sz w:val="24"/>
                <w:szCs w:val="24"/>
              </w:rPr>
              <w:t>и</w:t>
            </w:r>
            <w:r w:rsidRPr="003C53E1">
              <w:rPr>
                <w:spacing w:val="60"/>
                <w:sz w:val="24"/>
                <w:szCs w:val="24"/>
              </w:rPr>
              <w:t xml:space="preserve"> </w:t>
            </w:r>
            <w:r w:rsidRPr="003C53E1">
              <w:rPr>
                <w:sz w:val="24"/>
                <w:szCs w:val="24"/>
              </w:rPr>
              <w:t>профессионального развития.   Познавательные цифры</w:t>
            </w:r>
            <w:r w:rsidRPr="003C53E1">
              <w:rPr>
                <w:spacing w:val="1"/>
                <w:sz w:val="24"/>
                <w:szCs w:val="24"/>
              </w:rPr>
              <w:t xml:space="preserve"> </w:t>
            </w:r>
            <w:r w:rsidRPr="003C53E1">
              <w:rPr>
                <w:sz w:val="24"/>
                <w:szCs w:val="24"/>
              </w:rPr>
              <w:t xml:space="preserve">и </w:t>
            </w:r>
            <w:proofErr w:type="gramStart"/>
            <w:r w:rsidRPr="003C53E1">
              <w:rPr>
                <w:sz w:val="24"/>
                <w:szCs w:val="24"/>
              </w:rPr>
              <w:t>факты о развитии</w:t>
            </w:r>
            <w:proofErr w:type="gramEnd"/>
            <w:r w:rsidRPr="003C53E1">
              <w:rPr>
                <w:sz w:val="24"/>
                <w:szCs w:val="24"/>
              </w:rPr>
              <w:t xml:space="preserve"> и достижениях страны. Разделение</w:t>
            </w:r>
            <w:r w:rsidRPr="003C53E1">
              <w:rPr>
                <w:spacing w:val="1"/>
                <w:sz w:val="24"/>
                <w:szCs w:val="24"/>
              </w:rPr>
              <w:t xml:space="preserve"> </w:t>
            </w:r>
            <w:r w:rsidRPr="003C53E1">
              <w:rPr>
                <w:sz w:val="24"/>
                <w:szCs w:val="24"/>
              </w:rPr>
              <w:t>труда</w:t>
            </w:r>
            <w:r w:rsidRPr="003C53E1">
              <w:rPr>
                <w:spacing w:val="1"/>
                <w:sz w:val="24"/>
                <w:szCs w:val="24"/>
              </w:rPr>
              <w:t xml:space="preserve"> </w:t>
            </w:r>
            <w:r w:rsidRPr="003C53E1">
              <w:rPr>
                <w:sz w:val="24"/>
                <w:szCs w:val="24"/>
              </w:rPr>
              <w:t>как</w:t>
            </w:r>
            <w:r w:rsidRPr="003C53E1">
              <w:rPr>
                <w:spacing w:val="1"/>
                <w:sz w:val="24"/>
                <w:szCs w:val="24"/>
              </w:rPr>
              <w:t xml:space="preserve"> </w:t>
            </w:r>
            <w:r w:rsidRPr="003C53E1">
              <w:rPr>
                <w:sz w:val="24"/>
                <w:szCs w:val="24"/>
              </w:rPr>
              <w:t>условие</w:t>
            </w:r>
            <w:r w:rsidRPr="003C53E1">
              <w:rPr>
                <w:spacing w:val="1"/>
                <w:sz w:val="24"/>
                <w:szCs w:val="24"/>
              </w:rPr>
              <w:t xml:space="preserve"> </w:t>
            </w:r>
            <w:r w:rsidRPr="003C53E1">
              <w:rPr>
                <w:sz w:val="24"/>
                <w:szCs w:val="24"/>
              </w:rPr>
              <w:t>его</w:t>
            </w:r>
            <w:r w:rsidRPr="003C53E1">
              <w:rPr>
                <w:spacing w:val="1"/>
                <w:sz w:val="24"/>
                <w:szCs w:val="24"/>
              </w:rPr>
              <w:t xml:space="preserve"> </w:t>
            </w:r>
            <w:r w:rsidRPr="003C53E1">
              <w:rPr>
                <w:sz w:val="24"/>
                <w:szCs w:val="24"/>
              </w:rPr>
              <w:t>эффективности.</w:t>
            </w:r>
            <w:r w:rsidRPr="003C53E1">
              <w:rPr>
                <w:spacing w:val="1"/>
                <w:sz w:val="24"/>
                <w:szCs w:val="24"/>
              </w:rPr>
              <w:t xml:space="preserve"> </w:t>
            </w:r>
            <w:r w:rsidRPr="003C53E1">
              <w:rPr>
                <w:sz w:val="24"/>
                <w:szCs w:val="24"/>
              </w:rPr>
              <w:t>Разнообразие</w:t>
            </w:r>
            <w:r w:rsidRPr="003C53E1">
              <w:rPr>
                <w:spacing w:val="1"/>
                <w:sz w:val="24"/>
                <w:szCs w:val="24"/>
              </w:rPr>
              <w:t xml:space="preserve"> </w:t>
            </w:r>
            <w:r w:rsidRPr="003C53E1">
              <w:rPr>
                <w:sz w:val="24"/>
                <w:szCs w:val="24"/>
              </w:rPr>
              <w:t>отраслей.</w:t>
            </w:r>
          </w:p>
          <w:p w:rsidR="006B0EE1" w:rsidRPr="003C53E1" w:rsidRDefault="006B0EE1" w:rsidP="006B0EE1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3C53E1">
              <w:rPr>
                <w:spacing w:val="-1"/>
                <w:sz w:val="24"/>
                <w:szCs w:val="24"/>
              </w:rPr>
              <w:t>Цели</w:t>
            </w:r>
            <w:r w:rsidRPr="003C53E1">
              <w:rPr>
                <w:spacing w:val="-13"/>
                <w:sz w:val="24"/>
                <w:szCs w:val="24"/>
              </w:rPr>
              <w:t xml:space="preserve"> </w:t>
            </w:r>
            <w:r w:rsidRPr="003C53E1">
              <w:rPr>
                <w:sz w:val="24"/>
                <w:szCs w:val="24"/>
              </w:rPr>
              <w:t>и</w:t>
            </w:r>
            <w:r w:rsidRPr="003C53E1">
              <w:rPr>
                <w:spacing w:val="-14"/>
                <w:sz w:val="24"/>
                <w:szCs w:val="24"/>
              </w:rPr>
              <w:t xml:space="preserve"> </w:t>
            </w:r>
            <w:r w:rsidRPr="003C53E1">
              <w:rPr>
                <w:sz w:val="24"/>
                <w:szCs w:val="24"/>
              </w:rPr>
              <w:t>возможности</w:t>
            </w:r>
            <w:r w:rsidRPr="003C53E1">
              <w:rPr>
                <w:spacing w:val="-13"/>
                <w:sz w:val="24"/>
                <w:szCs w:val="24"/>
              </w:rPr>
              <w:t xml:space="preserve"> </w:t>
            </w:r>
            <w:r w:rsidRPr="003C53E1">
              <w:rPr>
                <w:sz w:val="24"/>
                <w:szCs w:val="24"/>
              </w:rPr>
              <w:t>курса</w:t>
            </w:r>
            <w:r w:rsidRPr="003C53E1">
              <w:rPr>
                <w:spacing w:val="-15"/>
                <w:sz w:val="24"/>
                <w:szCs w:val="24"/>
              </w:rPr>
              <w:t xml:space="preserve"> </w:t>
            </w:r>
            <w:r w:rsidRPr="003C53E1">
              <w:rPr>
                <w:sz w:val="24"/>
                <w:szCs w:val="24"/>
              </w:rPr>
              <w:t>“Россия</w:t>
            </w:r>
            <w:r w:rsidRPr="003C53E1">
              <w:rPr>
                <w:spacing w:val="-11"/>
                <w:sz w:val="24"/>
                <w:szCs w:val="24"/>
              </w:rPr>
              <w:t xml:space="preserve"> </w:t>
            </w:r>
            <w:r w:rsidRPr="003C53E1">
              <w:rPr>
                <w:sz w:val="24"/>
                <w:szCs w:val="24"/>
              </w:rPr>
              <w:t>-</w:t>
            </w:r>
            <w:r w:rsidRPr="003C53E1">
              <w:rPr>
                <w:spacing w:val="-13"/>
                <w:sz w:val="24"/>
                <w:szCs w:val="24"/>
              </w:rPr>
              <w:t xml:space="preserve"> </w:t>
            </w:r>
            <w:r w:rsidRPr="003C53E1">
              <w:rPr>
                <w:sz w:val="24"/>
                <w:szCs w:val="24"/>
              </w:rPr>
              <w:t>мои</w:t>
            </w:r>
            <w:r w:rsidRPr="003C53E1">
              <w:rPr>
                <w:spacing w:val="-14"/>
                <w:sz w:val="24"/>
                <w:szCs w:val="24"/>
              </w:rPr>
              <w:t xml:space="preserve"> </w:t>
            </w:r>
            <w:r w:rsidRPr="003C53E1">
              <w:rPr>
                <w:sz w:val="24"/>
                <w:szCs w:val="24"/>
              </w:rPr>
              <w:t>горизонты”,</w:t>
            </w:r>
            <w:r w:rsidRPr="003C53E1">
              <w:rPr>
                <w:spacing w:val="-14"/>
                <w:sz w:val="24"/>
                <w:szCs w:val="24"/>
              </w:rPr>
              <w:t xml:space="preserve"> </w:t>
            </w:r>
            <w:r w:rsidRPr="003C53E1">
              <w:rPr>
                <w:sz w:val="24"/>
                <w:szCs w:val="24"/>
              </w:rPr>
              <w:t>виды</w:t>
            </w:r>
            <w:r w:rsidRPr="003C53E1">
              <w:rPr>
                <w:spacing w:val="-57"/>
                <w:sz w:val="24"/>
                <w:szCs w:val="24"/>
              </w:rPr>
              <w:t xml:space="preserve"> </w:t>
            </w:r>
            <w:r w:rsidRPr="003C53E1">
              <w:rPr>
                <w:sz w:val="24"/>
                <w:szCs w:val="24"/>
              </w:rPr>
              <w:t>занятий,</w:t>
            </w:r>
            <w:r w:rsidRPr="003C53E1">
              <w:rPr>
                <w:spacing w:val="1"/>
                <w:sz w:val="24"/>
                <w:szCs w:val="24"/>
              </w:rPr>
              <w:t xml:space="preserve"> </w:t>
            </w:r>
            <w:r w:rsidRPr="003C53E1">
              <w:rPr>
                <w:sz w:val="24"/>
                <w:szCs w:val="24"/>
              </w:rPr>
              <w:t>основные</w:t>
            </w:r>
            <w:r w:rsidRPr="003C53E1">
              <w:rPr>
                <w:spacing w:val="1"/>
                <w:sz w:val="24"/>
                <w:szCs w:val="24"/>
              </w:rPr>
              <w:t xml:space="preserve"> </w:t>
            </w:r>
            <w:r w:rsidRPr="003C53E1">
              <w:rPr>
                <w:sz w:val="24"/>
                <w:szCs w:val="24"/>
              </w:rPr>
              <w:t>образовательные</w:t>
            </w:r>
            <w:r w:rsidRPr="003C53E1">
              <w:rPr>
                <w:spacing w:val="1"/>
                <w:sz w:val="24"/>
                <w:szCs w:val="24"/>
              </w:rPr>
              <w:t xml:space="preserve"> </w:t>
            </w:r>
            <w:r w:rsidRPr="003C53E1">
              <w:rPr>
                <w:sz w:val="24"/>
                <w:szCs w:val="24"/>
              </w:rPr>
              <w:t>формы,</w:t>
            </w:r>
            <w:r w:rsidRPr="003C53E1">
              <w:rPr>
                <w:spacing w:val="1"/>
                <w:sz w:val="24"/>
                <w:szCs w:val="24"/>
              </w:rPr>
              <w:t xml:space="preserve"> </w:t>
            </w:r>
            <w:r w:rsidRPr="003C53E1">
              <w:rPr>
                <w:sz w:val="24"/>
                <w:szCs w:val="24"/>
              </w:rPr>
              <w:t>правила</w:t>
            </w:r>
            <w:r w:rsidRPr="003C53E1">
              <w:rPr>
                <w:spacing w:val="1"/>
                <w:sz w:val="24"/>
                <w:szCs w:val="24"/>
              </w:rPr>
              <w:t xml:space="preserve"> </w:t>
            </w:r>
            <w:r w:rsidRPr="003C53E1">
              <w:rPr>
                <w:sz w:val="24"/>
                <w:szCs w:val="24"/>
              </w:rPr>
              <w:t>взаимодействия.</w:t>
            </w:r>
          </w:p>
          <w:p w:rsidR="006B0EE1" w:rsidRPr="005F6397" w:rsidRDefault="006B0EE1" w:rsidP="006B0E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3E1"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  <w:r w:rsidRPr="003C53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  <w:szCs w:val="24"/>
              </w:rPr>
              <w:t>«Билет</w:t>
            </w:r>
            <w:r w:rsidRPr="003C53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53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  <w:szCs w:val="24"/>
              </w:rPr>
              <w:t>будущее»</w:t>
            </w:r>
            <w:r w:rsidRPr="003C53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9">
              <w:r w:rsidRPr="003C53E1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https://bvbinfo.ru/</w:t>
              </w:r>
            </w:hyperlink>
            <w:r w:rsidRPr="003C53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53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  <w:szCs w:val="24"/>
              </w:rPr>
              <w:t>возможности личного</w:t>
            </w:r>
            <w:r w:rsidRPr="003C53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  <w:szCs w:val="24"/>
              </w:rPr>
              <w:t>кабинета обучающегося.</w:t>
            </w:r>
          </w:p>
        </w:tc>
        <w:tc>
          <w:tcPr>
            <w:tcW w:w="7087" w:type="dxa"/>
          </w:tcPr>
          <w:p w:rsidR="006B0EE1" w:rsidRPr="005F6397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F6397">
              <w:rPr>
                <w:rFonts w:ascii="Times New Roman" w:hAnsi="Times New Roman" w:cs="Times New Roman"/>
                <w:sz w:val="24"/>
              </w:rPr>
              <w:t xml:space="preserve">Просмотр    видеороликов,    участие 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дискуссии, </w:t>
            </w:r>
            <w:r w:rsidRPr="005F6397">
              <w:rPr>
                <w:rFonts w:ascii="Times New Roman" w:hAnsi="Times New Roman" w:cs="Times New Roman"/>
                <w:sz w:val="24"/>
              </w:rPr>
              <w:t>выполнение тематических заданий, прохождение инструктажа.</w:t>
            </w:r>
          </w:p>
          <w:p w:rsidR="006B0EE1" w:rsidRPr="005F6397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F6397">
              <w:rPr>
                <w:rFonts w:ascii="Times New Roman" w:hAnsi="Times New Roman" w:cs="Times New Roman"/>
                <w:sz w:val="24"/>
              </w:rPr>
              <w:t>Работа с памятками и материалами занятия.</w:t>
            </w:r>
          </w:p>
          <w:p w:rsidR="006B0EE1" w:rsidRDefault="006B0EE1" w:rsidP="006B0EE1">
            <w:pPr>
              <w:rPr>
                <w:rFonts w:ascii="Times New Roman" w:hAnsi="Times New Roman"/>
                <w:b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65CF2" w:rsidTr="00665CF2">
        <w:tc>
          <w:tcPr>
            <w:tcW w:w="559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6B0EE1" w:rsidRPr="005F6397" w:rsidRDefault="006B0EE1" w:rsidP="006B0E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</w:rPr>
              <w:t>Тема 2. Тематическое</w:t>
            </w:r>
            <w:r w:rsidRPr="005F6397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5F6397">
              <w:rPr>
                <w:rFonts w:ascii="Times New Roman" w:hAnsi="Times New Roman" w:cs="Times New Roman"/>
                <w:sz w:val="24"/>
              </w:rPr>
              <w:t>профориентационное</w:t>
            </w:r>
            <w:proofErr w:type="spellEnd"/>
            <w:r w:rsidRPr="005F6397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5F6397">
              <w:rPr>
                <w:rFonts w:ascii="Times New Roman" w:hAnsi="Times New Roman" w:cs="Times New Roman"/>
                <w:sz w:val="24"/>
              </w:rPr>
              <w:t>занятие «Открой свое</w:t>
            </w:r>
            <w:r w:rsidRPr="005F639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F6397">
              <w:rPr>
                <w:rFonts w:ascii="Times New Roman" w:hAnsi="Times New Roman" w:cs="Times New Roman"/>
                <w:sz w:val="24"/>
              </w:rPr>
              <w:t>будущее»</w:t>
            </w:r>
            <w:r w:rsidRPr="005F639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5F6397">
              <w:rPr>
                <w:rFonts w:ascii="Times New Roman" w:hAnsi="Times New Roman" w:cs="Times New Roman"/>
                <w:sz w:val="24"/>
              </w:rPr>
              <w:t>(1 час)</w:t>
            </w:r>
          </w:p>
        </w:tc>
        <w:tc>
          <w:tcPr>
            <w:tcW w:w="1701" w:type="dxa"/>
          </w:tcPr>
          <w:p w:rsidR="006B0EE1" w:rsidRPr="00B526FA" w:rsidRDefault="006B0EE1" w:rsidP="006B0E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6FA">
              <w:rPr>
                <w:rFonts w:ascii="Times New Roman" w:hAnsi="Times New Roman" w:cs="Times New Roman"/>
                <w:spacing w:val="-1"/>
                <w:sz w:val="24"/>
              </w:rPr>
              <w:t>Тематическое</w:t>
            </w:r>
            <w:r w:rsidRPr="00B526FA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B526FA">
              <w:rPr>
                <w:rFonts w:ascii="Times New Roman" w:hAnsi="Times New Roman" w:cs="Times New Roman"/>
                <w:sz w:val="24"/>
              </w:rPr>
              <w:t>профориент</w:t>
            </w:r>
            <w:proofErr w:type="gramStart"/>
            <w:r w:rsidRPr="00B526FA">
              <w:rPr>
                <w:rFonts w:ascii="Times New Roman" w:hAnsi="Times New Roman" w:cs="Times New Roman"/>
                <w:sz w:val="24"/>
              </w:rPr>
              <w:t>а</w:t>
            </w:r>
            <w:proofErr w:type="spellEnd"/>
            <w:r w:rsidRPr="00B526FA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B526FA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B526FA">
              <w:rPr>
                <w:rFonts w:ascii="Times New Roman" w:hAnsi="Times New Roman" w:cs="Times New Roman"/>
                <w:sz w:val="24"/>
              </w:rPr>
              <w:t>ционное</w:t>
            </w:r>
            <w:proofErr w:type="spellEnd"/>
          </w:p>
        </w:tc>
        <w:tc>
          <w:tcPr>
            <w:tcW w:w="6237" w:type="dxa"/>
          </w:tcPr>
          <w:p w:rsidR="003C53E1" w:rsidRPr="003C53E1" w:rsidRDefault="003C53E1" w:rsidP="003C53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C53E1">
              <w:rPr>
                <w:rFonts w:ascii="Times New Roman" w:hAnsi="Times New Roman" w:cs="Times New Roman"/>
                <w:i/>
                <w:sz w:val="24"/>
              </w:rPr>
              <w:t xml:space="preserve">11 </w:t>
            </w:r>
            <w:proofErr w:type="spellStart"/>
            <w:r w:rsidRPr="003C53E1">
              <w:rPr>
                <w:rFonts w:ascii="Times New Roman" w:hAnsi="Times New Roman" w:cs="Times New Roman"/>
                <w:i/>
                <w:sz w:val="24"/>
              </w:rPr>
              <w:t>кл</w:t>
            </w:r>
            <w:proofErr w:type="spellEnd"/>
            <w:r w:rsidRPr="003C53E1">
              <w:rPr>
                <w:rFonts w:ascii="Times New Roman" w:hAnsi="Times New Roman" w:cs="Times New Roman"/>
                <w:i/>
                <w:sz w:val="24"/>
              </w:rPr>
              <w:t>.</w:t>
            </w:r>
            <w:r w:rsidRPr="003C53E1">
              <w:rPr>
                <w:rFonts w:ascii="Times New Roman" w:hAnsi="Times New Roman" w:cs="Times New Roman"/>
                <w:sz w:val="24"/>
              </w:rPr>
              <w:tab/>
              <w:t>Различные</w:t>
            </w:r>
            <w:r w:rsidRPr="003C53E1">
              <w:rPr>
                <w:rFonts w:ascii="Times New Roman" w:hAnsi="Times New Roman" w:cs="Times New Roman"/>
                <w:sz w:val="24"/>
              </w:rPr>
              <w:tab/>
              <w:t>жизненные</w:t>
            </w:r>
            <w:r w:rsidRPr="003C53E1">
              <w:rPr>
                <w:rFonts w:ascii="Times New Roman" w:hAnsi="Times New Roman" w:cs="Times New Roman"/>
                <w:sz w:val="24"/>
              </w:rPr>
              <w:tab/>
              <w:t>сценарии и профессиональные пути после окончания школы. Персональный карьерный путь – выбор и развитие. Приемы построения маршрутов карьерного развития.</w:t>
            </w:r>
          </w:p>
          <w:p w:rsidR="006B0EE1" w:rsidRPr="003C53E1" w:rsidRDefault="003C53E1" w:rsidP="003C53E1">
            <w:pPr>
              <w:spacing w:after="0"/>
              <w:rPr>
                <w:rFonts w:ascii="Times New Roman" w:hAnsi="Times New Roman" w:cs="Times New Roman"/>
              </w:rPr>
            </w:pPr>
            <w:r w:rsidRPr="003C53E1">
              <w:rPr>
                <w:rFonts w:ascii="Times New Roman" w:hAnsi="Times New Roman" w:cs="Times New Roman"/>
                <w:sz w:val="24"/>
              </w:rPr>
              <w:t>Выбор образовательной организации: образовательной организации высшего образования (ООВО), профессиональной образовательной организации (ПОО) как</w:t>
            </w:r>
            <w:r w:rsidRPr="003C53E1">
              <w:rPr>
                <w:rFonts w:ascii="Times New Roman" w:hAnsi="Times New Roman" w:cs="Times New Roman"/>
                <w:sz w:val="24"/>
              </w:rPr>
              <w:tab/>
              <w:t>первого шага</w:t>
            </w:r>
            <w:r w:rsidRPr="003C53E1">
              <w:rPr>
                <w:rFonts w:ascii="Times New Roman" w:hAnsi="Times New Roman" w:cs="Times New Roman"/>
                <w:sz w:val="24"/>
              </w:rPr>
              <w:tab/>
              <w:t>для формирования персонального образовательно-профессионального маршрута.</w:t>
            </w:r>
          </w:p>
        </w:tc>
        <w:tc>
          <w:tcPr>
            <w:tcW w:w="7087" w:type="dxa"/>
          </w:tcPr>
          <w:p w:rsidR="006B0EE1" w:rsidRPr="00B526FA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526FA">
              <w:rPr>
                <w:rFonts w:ascii="Times New Roman" w:hAnsi="Times New Roman" w:cs="Times New Roman"/>
                <w:sz w:val="24"/>
              </w:rPr>
              <w:t xml:space="preserve">Просмотр    видеороликов,    участие </w:t>
            </w:r>
            <w:r>
              <w:rPr>
                <w:rFonts w:ascii="Times New Roman" w:hAnsi="Times New Roman" w:cs="Times New Roman"/>
                <w:sz w:val="24"/>
              </w:rPr>
              <w:t xml:space="preserve">в дискуссии, </w:t>
            </w:r>
            <w:r w:rsidRPr="00B526FA">
              <w:rPr>
                <w:rFonts w:ascii="Times New Roman" w:hAnsi="Times New Roman" w:cs="Times New Roman"/>
                <w:sz w:val="24"/>
              </w:rPr>
              <w:t>выполнение тематических заданий, заполнение анкет самооценки.</w:t>
            </w:r>
          </w:p>
          <w:p w:rsidR="006B0EE1" w:rsidRPr="00B526FA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526FA">
              <w:rPr>
                <w:rFonts w:ascii="Times New Roman" w:hAnsi="Times New Roman" w:cs="Times New Roman"/>
                <w:sz w:val="24"/>
              </w:rPr>
              <w:t>Работа с памятками и материалами занятия.</w:t>
            </w:r>
          </w:p>
          <w:p w:rsidR="006B0EE1" w:rsidRDefault="006B0EE1" w:rsidP="006B0EE1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B526FA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65CF2" w:rsidTr="00665CF2">
        <w:tc>
          <w:tcPr>
            <w:tcW w:w="559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B0EE1" w:rsidRPr="009761BB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 xml:space="preserve">Тема 3. Тематическое </w:t>
            </w:r>
            <w:proofErr w:type="spellStart"/>
            <w:r w:rsidRPr="009761BB">
              <w:rPr>
                <w:rFonts w:ascii="Times New Roman" w:hAnsi="Times New Roman" w:cs="Times New Roman"/>
                <w:sz w:val="24"/>
              </w:rPr>
              <w:t>профориентационное</w:t>
            </w:r>
            <w:proofErr w:type="spellEnd"/>
            <w:r w:rsidRPr="009761BB">
              <w:rPr>
                <w:rFonts w:ascii="Times New Roman" w:hAnsi="Times New Roman" w:cs="Times New Roman"/>
                <w:sz w:val="24"/>
              </w:rPr>
              <w:t xml:space="preserve"> занятие «Познаю</w:t>
            </w:r>
          </w:p>
          <w:p w:rsidR="006B0EE1" w:rsidRDefault="006B0EE1" w:rsidP="006B0EE1">
            <w:pPr>
              <w:rPr>
                <w:rFonts w:ascii="Times New Roman" w:hAnsi="Times New Roman"/>
                <w:b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себя» (1 час)</w:t>
            </w:r>
          </w:p>
        </w:tc>
        <w:tc>
          <w:tcPr>
            <w:tcW w:w="1701" w:type="dxa"/>
          </w:tcPr>
          <w:p w:rsidR="006B0EE1" w:rsidRPr="009761BB" w:rsidRDefault="006B0EE1" w:rsidP="006B0E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Тематическое</w:t>
            </w:r>
            <w:r w:rsidRPr="009761BB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761BB">
              <w:rPr>
                <w:rFonts w:ascii="Times New Roman" w:hAnsi="Times New Roman" w:cs="Times New Roman"/>
                <w:sz w:val="24"/>
              </w:rPr>
              <w:t>профориентац</w:t>
            </w:r>
            <w:proofErr w:type="spellEnd"/>
            <w:r w:rsidRPr="009761BB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ионное</w:t>
            </w:r>
          </w:p>
          <w:p w:rsidR="006B0EE1" w:rsidRPr="00B526FA" w:rsidRDefault="006B0EE1" w:rsidP="006B0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B0EE1" w:rsidRPr="003C53E1" w:rsidRDefault="006B0EE1" w:rsidP="006B0EE1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3C53E1">
              <w:rPr>
                <w:sz w:val="24"/>
                <w:szCs w:val="24"/>
              </w:rPr>
              <w:t>Составляющие готовности к профессиональному выбору,</w:t>
            </w:r>
            <w:r w:rsidRPr="003C53E1">
              <w:rPr>
                <w:spacing w:val="1"/>
                <w:sz w:val="24"/>
                <w:szCs w:val="24"/>
              </w:rPr>
              <w:t xml:space="preserve"> </w:t>
            </w:r>
            <w:r w:rsidRPr="003C53E1">
              <w:rPr>
                <w:sz w:val="24"/>
                <w:szCs w:val="24"/>
              </w:rPr>
              <w:t>особенности</w:t>
            </w:r>
            <w:r w:rsidRPr="003C53E1">
              <w:rPr>
                <w:spacing w:val="1"/>
                <w:sz w:val="24"/>
                <w:szCs w:val="24"/>
              </w:rPr>
              <w:t xml:space="preserve"> </w:t>
            </w:r>
            <w:r w:rsidRPr="003C53E1">
              <w:rPr>
                <w:sz w:val="24"/>
                <w:szCs w:val="24"/>
              </w:rPr>
              <w:t>диагностик</w:t>
            </w:r>
            <w:r w:rsidRPr="003C53E1">
              <w:rPr>
                <w:spacing w:val="1"/>
                <w:sz w:val="24"/>
                <w:szCs w:val="24"/>
              </w:rPr>
              <w:t xml:space="preserve"> </w:t>
            </w:r>
            <w:r w:rsidRPr="003C53E1">
              <w:rPr>
                <w:sz w:val="24"/>
                <w:szCs w:val="24"/>
              </w:rPr>
              <w:t>для</w:t>
            </w:r>
            <w:r w:rsidRPr="003C53E1">
              <w:rPr>
                <w:spacing w:val="1"/>
                <w:sz w:val="24"/>
                <w:szCs w:val="24"/>
              </w:rPr>
              <w:t xml:space="preserve"> </w:t>
            </w:r>
            <w:r w:rsidRPr="003C53E1">
              <w:rPr>
                <w:sz w:val="24"/>
                <w:szCs w:val="24"/>
              </w:rPr>
              <w:t>самостоятельного</w:t>
            </w:r>
            <w:r w:rsidRPr="003C53E1">
              <w:rPr>
                <w:spacing w:val="1"/>
                <w:sz w:val="24"/>
                <w:szCs w:val="24"/>
              </w:rPr>
              <w:t xml:space="preserve"> </w:t>
            </w:r>
            <w:r w:rsidRPr="003C53E1">
              <w:rPr>
                <w:sz w:val="24"/>
                <w:szCs w:val="24"/>
              </w:rPr>
              <w:t>прохождения</w:t>
            </w:r>
            <w:r w:rsidRPr="003C53E1">
              <w:rPr>
                <w:spacing w:val="1"/>
                <w:sz w:val="24"/>
                <w:szCs w:val="24"/>
              </w:rPr>
              <w:t xml:space="preserve"> </w:t>
            </w:r>
            <w:r w:rsidRPr="003C53E1">
              <w:rPr>
                <w:sz w:val="24"/>
                <w:szCs w:val="24"/>
              </w:rPr>
              <w:t>на</w:t>
            </w:r>
            <w:r w:rsidRPr="003C53E1">
              <w:rPr>
                <w:spacing w:val="1"/>
                <w:sz w:val="24"/>
                <w:szCs w:val="24"/>
              </w:rPr>
              <w:t xml:space="preserve"> </w:t>
            </w:r>
            <w:r w:rsidRPr="003C53E1">
              <w:rPr>
                <w:sz w:val="24"/>
                <w:szCs w:val="24"/>
              </w:rPr>
              <w:t>платформе</w:t>
            </w:r>
            <w:r w:rsidRPr="003C53E1">
              <w:rPr>
                <w:spacing w:val="1"/>
                <w:sz w:val="24"/>
                <w:szCs w:val="24"/>
              </w:rPr>
              <w:t xml:space="preserve"> </w:t>
            </w:r>
            <w:r w:rsidRPr="003C53E1">
              <w:rPr>
                <w:sz w:val="24"/>
                <w:szCs w:val="24"/>
              </w:rPr>
              <w:t>«Билет</w:t>
            </w:r>
            <w:r w:rsidRPr="003C53E1">
              <w:rPr>
                <w:spacing w:val="1"/>
                <w:sz w:val="24"/>
                <w:szCs w:val="24"/>
              </w:rPr>
              <w:t xml:space="preserve"> </w:t>
            </w:r>
            <w:r w:rsidRPr="003C53E1">
              <w:rPr>
                <w:sz w:val="24"/>
                <w:szCs w:val="24"/>
              </w:rPr>
              <w:t>в</w:t>
            </w:r>
            <w:r w:rsidRPr="003C53E1">
              <w:rPr>
                <w:spacing w:val="1"/>
                <w:sz w:val="24"/>
                <w:szCs w:val="24"/>
              </w:rPr>
              <w:t xml:space="preserve"> </w:t>
            </w:r>
            <w:r w:rsidRPr="003C53E1">
              <w:rPr>
                <w:sz w:val="24"/>
                <w:szCs w:val="24"/>
              </w:rPr>
              <w:t>будущее»</w:t>
            </w:r>
            <w:r w:rsidRPr="003C53E1">
              <w:rPr>
                <w:spacing w:val="1"/>
                <w:sz w:val="24"/>
                <w:szCs w:val="24"/>
              </w:rPr>
              <w:t xml:space="preserve"> </w:t>
            </w:r>
            <w:hyperlink r:id="rId10">
              <w:r w:rsidRPr="003C53E1">
                <w:rPr>
                  <w:color w:val="0462C1"/>
                  <w:sz w:val="24"/>
                  <w:szCs w:val="24"/>
                  <w:u w:val="single" w:color="0462C1"/>
                </w:rPr>
                <w:t>https://bvbinfo.ru/</w:t>
              </w:r>
            </w:hyperlink>
          </w:p>
          <w:p w:rsidR="006B0EE1" w:rsidRPr="003C53E1" w:rsidRDefault="003C53E1" w:rsidP="006B0EE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C53E1">
              <w:rPr>
                <w:rFonts w:ascii="Times New Roman" w:hAnsi="Times New Roman" w:cs="Times New Roman"/>
                <w:i/>
                <w:sz w:val="24"/>
              </w:rPr>
              <w:t>7,</w:t>
            </w:r>
            <w:r w:rsidRPr="003C53E1">
              <w:rPr>
                <w:rFonts w:ascii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i/>
                <w:sz w:val="24"/>
              </w:rPr>
              <w:t>9,</w:t>
            </w:r>
            <w:r w:rsidRPr="003C53E1">
              <w:rPr>
                <w:rFonts w:ascii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i/>
                <w:sz w:val="24"/>
              </w:rPr>
              <w:t>11</w:t>
            </w:r>
            <w:r w:rsidRPr="003C53E1">
              <w:rPr>
                <w:rFonts w:ascii="Times New Roman" w:hAnsi="Times New Roman" w:cs="Times New Roman"/>
                <w:i/>
                <w:spacing w:val="-3"/>
                <w:sz w:val="24"/>
              </w:rPr>
              <w:t xml:space="preserve"> </w:t>
            </w:r>
            <w:proofErr w:type="spellStart"/>
            <w:r w:rsidRPr="003C53E1">
              <w:rPr>
                <w:rFonts w:ascii="Times New Roman" w:hAnsi="Times New Roman" w:cs="Times New Roman"/>
                <w:i/>
                <w:sz w:val="24"/>
              </w:rPr>
              <w:t>кл</w:t>
            </w:r>
            <w:proofErr w:type="spellEnd"/>
            <w:r w:rsidRPr="003C53E1">
              <w:rPr>
                <w:rFonts w:ascii="Times New Roman" w:hAnsi="Times New Roman" w:cs="Times New Roman"/>
                <w:i/>
                <w:sz w:val="24"/>
              </w:rPr>
              <w:t>.</w:t>
            </w:r>
            <w:r w:rsidRPr="003C53E1">
              <w:rPr>
                <w:rFonts w:ascii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Диагностика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«Мои</w:t>
            </w:r>
            <w:r w:rsidRPr="003C53E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ориентиры».</w:t>
            </w:r>
          </w:p>
        </w:tc>
        <w:tc>
          <w:tcPr>
            <w:tcW w:w="7087" w:type="dxa"/>
          </w:tcPr>
          <w:p w:rsidR="006B0EE1" w:rsidRPr="009761BB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 xml:space="preserve">Просмотр    видеороликов,    участие </w:t>
            </w:r>
            <w:r>
              <w:rPr>
                <w:rFonts w:ascii="Times New Roman" w:hAnsi="Times New Roman" w:cs="Times New Roman"/>
                <w:sz w:val="24"/>
              </w:rPr>
              <w:t xml:space="preserve">в дискуссии, </w:t>
            </w:r>
            <w:r w:rsidRPr="009761BB">
              <w:rPr>
                <w:rFonts w:ascii="Times New Roman" w:hAnsi="Times New Roman" w:cs="Times New Roman"/>
                <w:sz w:val="24"/>
              </w:rPr>
              <w:t>выполнение тематических заданий, прохождение инструктажа.</w:t>
            </w:r>
          </w:p>
          <w:p w:rsidR="006B0EE1" w:rsidRPr="009761BB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Работа с памятками и материалами занятия.</w:t>
            </w:r>
          </w:p>
          <w:p w:rsidR="006B0EE1" w:rsidRDefault="006B0EE1" w:rsidP="006B0EE1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65CF2" w:rsidTr="00665CF2">
        <w:tc>
          <w:tcPr>
            <w:tcW w:w="559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6B0EE1" w:rsidRPr="009761BB" w:rsidRDefault="006B0EE1" w:rsidP="006B0E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Тема 4. Россия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аграрная: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растениеводство,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садоводство</w:t>
            </w:r>
            <w:r w:rsidRPr="009761BB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(1</w:t>
            </w:r>
            <w:r w:rsidRPr="009761B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час)</w:t>
            </w:r>
          </w:p>
        </w:tc>
        <w:tc>
          <w:tcPr>
            <w:tcW w:w="1701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Отраслевое</w:t>
            </w:r>
          </w:p>
        </w:tc>
        <w:tc>
          <w:tcPr>
            <w:tcW w:w="6237" w:type="dxa"/>
          </w:tcPr>
          <w:p w:rsidR="006B0EE1" w:rsidRPr="003C53E1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C53E1">
              <w:rPr>
                <w:rFonts w:ascii="Times New Roman" w:hAnsi="Times New Roman" w:cs="Times New Roman"/>
                <w:sz w:val="24"/>
              </w:rPr>
              <w:t xml:space="preserve">Знакомство </w:t>
            </w:r>
            <w:proofErr w:type="gramStart"/>
            <w:r w:rsidRPr="003C53E1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3C53E1">
              <w:rPr>
                <w:rFonts w:ascii="Times New Roman" w:hAnsi="Times New Roman" w:cs="Times New Roman"/>
                <w:sz w:val="24"/>
              </w:rPr>
              <w:t xml:space="preserve">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</w:t>
            </w:r>
          </w:p>
          <w:p w:rsidR="006B0EE1" w:rsidRPr="003C53E1" w:rsidRDefault="003C53E1" w:rsidP="006B0EE1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3C53E1">
              <w:rPr>
                <w:rFonts w:ascii="Times New Roman" w:hAnsi="Times New Roman" w:cs="Times New Roman"/>
                <w:i/>
                <w:sz w:val="24"/>
              </w:rPr>
              <w:t xml:space="preserve">10-11     </w:t>
            </w:r>
            <w:r w:rsidRPr="003C53E1">
              <w:rPr>
                <w:rFonts w:ascii="Times New Roman" w:hAnsi="Times New Roman" w:cs="Times New Roman"/>
                <w:i/>
                <w:spacing w:val="1"/>
                <w:sz w:val="24"/>
              </w:rPr>
              <w:t xml:space="preserve"> </w:t>
            </w:r>
            <w:proofErr w:type="spellStart"/>
            <w:r w:rsidRPr="003C53E1">
              <w:rPr>
                <w:rFonts w:ascii="Times New Roman" w:hAnsi="Times New Roman" w:cs="Times New Roman"/>
                <w:i/>
                <w:sz w:val="24"/>
              </w:rPr>
              <w:t>кл</w:t>
            </w:r>
            <w:proofErr w:type="spellEnd"/>
            <w:r w:rsidRPr="003C53E1">
              <w:rPr>
                <w:rFonts w:ascii="Times New Roman" w:hAnsi="Times New Roman" w:cs="Times New Roman"/>
                <w:i/>
                <w:sz w:val="24"/>
              </w:rPr>
              <w:t xml:space="preserve">.     </w:t>
            </w:r>
            <w:r w:rsidRPr="003C53E1">
              <w:rPr>
                <w:rFonts w:ascii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Профессионально       важные       качества</w:t>
            </w:r>
            <w:r w:rsidRPr="003C53E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и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особенности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построения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карьеры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в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сфере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сельского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хозяйства.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Возможности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высшего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и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среднего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профессионального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образования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в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подготовке</w:t>
            </w:r>
            <w:r w:rsidRPr="003C53E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 xml:space="preserve">специалистов       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для         отраслей         растениеводство</w:t>
            </w:r>
            <w:r w:rsidRPr="003C53E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и</w:t>
            </w:r>
            <w:r w:rsidRPr="003C53E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садоводство.</w:t>
            </w:r>
          </w:p>
        </w:tc>
        <w:tc>
          <w:tcPr>
            <w:tcW w:w="7087" w:type="dxa"/>
          </w:tcPr>
          <w:p w:rsidR="006B0EE1" w:rsidRPr="009761BB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Просмотр</w:t>
            </w:r>
            <w:r w:rsidRPr="009761BB">
              <w:rPr>
                <w:rFonts w:ascii="Times New Roman" w:hAnsi="Times New Roman" w:cs="Times New Roman"/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B0EE1" w:rsidRPr="009761BB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Групповая работа, обсуждение.</w:t>
            </w:r>
          </w:p>
          <w:p w:rsidR="006B0EE1" w:rsidRDefault="006B0EE1" w:rsidP="006B0EE1">
            <w:pPr>
              <w:rPr>
                <w:rFonts w:ascii="Times New Roman" w:hAnsi="Times New Roman"/>
                <w:b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65CF2" w:rsidTr="00665CF2">
        <w:tc>
          <w:tcPr>
            <w:tcW w:w="559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B0EE1" w:rsidRPr="009761BB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Тема 5. Россия индустриальная: атомная</w:t>
            </w:r>
          </w:p>
          <w:p w:rsidR="006B0EE1" w:rsidRDefault="006B0EE1" w:rsidP="006B0EE1">
            <w:pPr>
              <w:rPr>
                <w:rFonts w:ascii="Times New Roman" w:hAnsi="Times New Roman"/>
                <w:b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промышленность (1 час)</w:t>
            </w:r>
          </w:p>
        </w:tc>
        <w:tc>
          <w:tcPr>
            <w:tcW w:w="1701" w:type="dxa"/>
          </w:tcPr>
          <w:p w:rsidR="006B0EE1" w:rsidRDefault="006B0EE1" w:rsidP="006B0E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Отраслевое</w:t>
            </w:r>
          </w:p>
        </w:tc>
        <w:tc>
          <w:tcPr>
            <w:tcW w:w="6237" w:type="dxa"/>
          </w:tcPr>
          <w:p w:rsidR="006B0EE1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 xml:space="preserve">Знакомство </w:t>
            </w:r>
            <w:proofErr w:type="gramStart"/>
            <w:r w:rsidRPr="009761BB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9761BB">
              <w:rPr>
                <w:rFonts w:ascii="Times New Roman" w:hAnsi="Times New Roman" w:cs="Times New Roman"/>
                <w:sz w:val="24"/>
              </w:rPr>
      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      </w:r>
            <w:proofErr w:type="spellStart"/>
            <w:r w:rsidRPr="009761BB">
              <w:rPr>
                <w:rFonts w:ascii="Times New Roman" w:hAnsi="Times New Roman" w:cs="Times New Roman"/>
                <w:sz w:val="24"/>
              </w:rPr>
              <w:t>Росатом</w:t>
            </w:r>
            <w:proofErr w:type="spellEnd"/>
            <w:r w:rsidRPr="009761BB">
              <w:rPr>
                <w:rFonts w:ascii="Times New Roman" w:hAnsi="Times New Roman" w:cs="Times New Roman"/>
                <w:sz w:val="24"/>
              </w:rPr>
              <w:t>", географическая представленность корпорации, перспективная потребность в кадрах. Основные профессии и содержание</w:t>
            </w:r>
            <w:r>
              <w:rPr>
                <w:rFonts w:ascii="Times New Roman" w:hAnsi="Times New Roman" w:cs="Times New Roman"/>
                <w:sz w:val="24"/>
              </w:rPr>
              <w:t xml:space="preserve"> профессиональной деятельности. </w:t>
            </w:r>
          </w:p>
          <w:p w:rsidR="006B0EE1" w:rsidRPr="009761BB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Варианты профессионального образования.</w:t>
            </w:r>
          </w:p>
          <w:p w:rsidR="006B0EE1" w:rsidRPr="003C53E1" w:rsidRDefault="003C53E1" w:rsidP="006B0EE1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3C53E1">
              <w:rPr>
                <w:rFonts w:ascii="Times New Roman" w:hAnsi="Times New Roman" w:cs="Times New Roman"/>
                <w:i/>
                <w:sz w:val="24"/>
              </w:rPr>
              <w:t xml:space="preserve">10-11 </w:t>
            </w:r>
            <w:proofErr w:type="spellStart"/>
            <w:r w:rsidRPr="003C53E1">
              <w:rPr>
                <w:rFonts w:ascii="Times New Roman" w:hAnsi="Times New Roman" w:cs="Times New Roman"/>
                <w:i/>
                <w:sz w:val="24"/>
              </w:rPr>
              <w:t>кл</w:t>
            </w:r>
            <w:proofErr w:type="spellEnd"/>
            <w:r w:rsidRPr="003C53E1">
              <w:rPr>
                <w:rFonts w:ascii="Times New Roman" w:hAnsi="Times New Roman" w:cs="Times New Roman"/>
                <w:sz w:val="24"/>
              </w:rPr>
              <w:t>. Профессионально важные качества, характерные</w:t>
            </w:r>
            <w:r w:rsidRPr="003C53E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для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профессий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в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атомной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отрасли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и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возможности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построения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карьеры.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Возможности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высшего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и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среднего</w:t>
            </w:r>
            <w:r w:rsidRPr="003C53E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профессионального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образования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в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подготовке</w:t>
            </w:r>
            <w:r w:rsidRPr="003C53E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специалистов</w:t>
            </w:r>
            <w:r w:rsidRPr="003C53E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 xml:space="preserve">для корпорации </w:t>
            </w:r>
            <w:proofErr w:type="spellStart"/>
            <w:r w:rsidRPr="003C53E1">
              <w:rPr>
                <w:rFonts w:ascii="Times New Roman" w:hAnsi="Times New Roman" w:cs="Times New Roman"/>
                <w:sz w:val="24"/>
              </w:rPr>
              <w:t>Росатом</w:t>
            </w:r>
            <w:proofErr w:type="spellEnd"/>
            <w:r w:rsidRPr="003C53E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087" w:type="dxa"/>
          </w:tcPr>
          <w:p w:rsidR="006B0EE1" w:rsidRPr="009761BB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Просмотр</w:t>
            </w:r>
            <w:r w:rsidRPr="009761BB">
              <w:rPr>
                <w:rFonts w:ascii="Times New Roman" w:hAnsi="Times New Roman" w:cs="Times New Roman"/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B0EE1" w:rsidRPr="009761BB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Групповая работа, обсуждение.</w:t>
            </w:r>
          </w:p>
          <w:p w:rsidR="006B0EE1" w:rsidRPr="009761BB" w:rsidRDefault="006B0EE1" w:rsidP="006B0EE1">
            <w:pPr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  <w:p w:rsidR="006B0EE1" w:rsidRPr="00B526FA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EE1" w:rsidRPr="00B526FA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EE1" w:rsidRPr="00B526FA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EE1" w:rsidRPr="00B526FA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EE1" w:rsidRPr="00B526FA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2" w:rsidTr="00665CF2">
        <w:tc>
          <w:tcPr>
            <w:tcW w:w="559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6B0EE1" w:rsidRPr="009761BB" w:rsidRDefault="006B0EE1" w:rsidP="006B0E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Тема 6. Практик</w:t>
            </w:r>
            <w:proofErr w:type="gramStart"/>
            <w:r w:rsidRPr="009761BB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9761B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ориентированное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занятие</w:t>
            </w:r>
            <w:r w:rsidRPr="009761B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(1 час)</w:t>
            </w:r>
          </w:p>
        </w:tc>
        <w:tc>
          <w:tcPr>
            <w:tcW w:w="1701" w:type="dxa"/>
          </w:tcPr>
          <w:p w:rsidR="006B0EE1" w:rsidRPr="009761BB" w:rsidRDefault="006B0EE1" w:rsidP="006B0E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Практик</w:t>
            </w:r>
            <w:proofErr w:type="gramStart"/>
            <w:r w:rsidRPr="009761BB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ориентирован</w:t>
            </w:r>
            <w:r w:rsidRPr="009761B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761BB">
              <w:rPr>
                <w:rFonts w:ascii="Times New Roman" w:hAnsi="Times New Roman" w:cs="Times New Roman"/>
                <w:sz w:val="24"/>
              </w:rPr>
              <w:t>ное</w:t>
            </w:r>
            <w:proofErr w:type="spellEnd"/>
          </w:p>
          <w:p w:rsidR="006B0EE1" w:rsidRPr="00B526FA" w:rsidRDefault="006B0EE1" w:rsidP="006B0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B0EE1" w:rsidRPr="009761BB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761BB">
              <w:rPr>
                <w:rFonts w:ascii="Times New Roman" w:hAnsi="Times New Roman" w:cs="Times New Roman"/>
                <w:sz w:val="24"/>
              </w:rPr>
              <w:t>Занятие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посвящено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«формуле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профессии»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-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схеме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описания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профессии,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созданной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для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облегчения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поиска</w:t>
            </w:r>
            <w:r w:rsidRPr="009761B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профессии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по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критериям: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предмет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профессиональной</w:t>
            </w:r>
            <w:r w:rsidRPr="009761B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деятельности, направление дополнительного образования,</w:t>
            </w:r>
            <w:r w:rsidRPr="009761B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условия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работы,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школьные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предметы,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личные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качества,</w:t>
            </w:r>
            <w:r w:rsidRPr="009761B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цели и</w:t>
            </w:r>
            <w:r w:rsidRPr="009761B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ценности, а</w:t>
            </w:r>
            <w:r w:rsidRPr="009761B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также</w:t>
            </w:r>
            <w:r w:rsidRPr="009761B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компетенции.</w:t>
            </w:r>
            <w:proofErr w:type="gramEnd"/>
          </w:p>
        </w:tc>
        <w:tc>
          <w:tcPr>
            <w:tcW w:w="7087" w:type="dxa"/>
          </w:tcPr>
          <w:p w:rsidR="006B0EE1" w:rsidRPr="009761BB" w:rsidRDefault="006B0EE1" w:rsidP="006B0EE1">
            <w:pPr>
              <w:spacing w:after="0"/>
              <w:rPr>
                <w:rFonts w:ascii="Times New Roman" w:hAnsi="Times New Roman" w:cs="Times New Roman"/>
              </w:rPr>
            </w:pPr>
            <w:r w:rsidRPr="009761BB">
              <w:rPr>
                <w:rFonts w:ascii="Times New Roman" w:hAnsi="Times New Roman" w:cs="Times New Roman"/>
              </w:rPr>
              <w:t>Просмотр    видеороликов,    участие в</w:t>
            </w:r>
            <w:r w:rsidRPr="009761BB">
              <w:rPr>
                <w:rFonts w:ascii="Times New Roman" w:hAnsi="Times New Roman" w:cs="Times New Roman"/>
              </w:rPr>
              <w:tab/>
              <w:t>дискуссии,</w:t>
            </w:r>
            <w:r w:rsidRPr="009761BB">
              <w:rPr>
                <w:rFonts w:ascii="Times New Roman" w:hAnsi="Times New Roman" w:cs="Times New Roman"/>
              </w:rPr>
              <w:tab/>
              <w:t>выполнение тематических заданий, прохождение инструктажа.</w:t>
            </w:r>
          </w:p>
          <w:p w:rsidR="006B0EE1" w:rsidRPr="009761BB" w:rsidRDefault="006B0EE1" w:rsidP="006B0EE1">
            <w:pPr>
              <w:spacing w:after="0"/>
              <w:rPr>
                <w:rFonts w:ascii="Times New Roman" w:hAnsi="Times New Roman" w:cs="Times New Roman"/>
              </w:rPr>
            </w:pPr>
            <w:r w:rsidRPr="009761BB">
              <w:rPr>
                <w:rFonts w:ascii="Times New Roman" w:hAnsi="Times New Roman" w:cs="Times New Roman"/>
              </w:rPr>
              <w:t>Групповая работа.</w:t>
            </w:r>
          </w:p>
          <w:p w:rsidR="006B0EE1" w:rsidRDefault="006B0EE1" w:rsidP="006B0EE1">
            <w:pPr>
              <w:rPr>
                <w:rFonts w:ascii="Times New Roman" w:hAnsi="Times New Roman"/>
                <w:b/>
                <w:szCs w:val="24"/>
              </w:rPr>
            </w:pPr>
            <w:r w:rsidRPr="009761BB">
              <w:rPr>
                <w:rFonts w:ascii="Times New Roman" w:hAnsi="Times New Roman" w:cs="Times New Roman"/>
              </w:rPr>
              <w:t>Работа под руководством педагога, самостоятельная работа.</w:t>
            </w:r>
          </w:p>
        </w:tc>
      </w:tr>
      <w:tr w:rsidR="00665CF2" w:rsidTr="00665CF2">
        <w:tc>
          <w:tcPr>
            <w:tcW w:w="559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6B0EE1" w:rsidRPr="009761BB" w:rsidRDefault="006B0EE1" w:rsidP="006B0E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Тема 7. Россия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аграрная:</w:t>
            </w:r>
            <w:r w:rsidRPr="009761BB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пищевая</w:t>
            </w:r>
            <w:r w:rsidRPr="009761B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промышленность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и общественное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питание</w:t>
            </w:r>
            <w:r w:rsidRPr="009761B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(1</w:t>
            </w:r>
            <w:r w:rsidRPr="009761B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час)</w:t>
            </w:r>
          </w:p>
        </w:tc>
        <w:tc>
          <w:tcPr>
            <w:tcW w:w="1701" w:type="dxa"/>
          </w:tcPr>
          <w:p w:rsidR="006B0EE1" w:rsidRDefault="006B0EE1" w:rsidP="006B0E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Отраслевое</w:t>
            </w:r>
          </w:p>
        </w:tc>
        <w:tc>
          <w:tcPr>
            <w:tcW w:w="6237" w:type="dxa"/>
          </w:tcPr>
          <w:p w:rsidR="006B0EE1" w:rsidRPr="009761BB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Продолжение</w:t>
            </w:r>
            <w:r w:rsidRPr="009761B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знакомства</w:t>
            </w:r>
            <w:r w:rsidRPr="009761B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gramStart"/>
            <w:r w:rsidRPr="009761BB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9761B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с</w:t>
            </w:r>
            <w:r w:rsidRPr="009761B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ролью</w:t>
            </w:r>
            <w:r w:rsidRPr="009761B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сельского</w:t>
            </w:r>
            <w:r w:rsidRPr="009761BB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хозяйства в экономике нашей страны. Достижения России</w:t>
            </w:r>
            <w:r w:rsidRPr="009761B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в рассматриваемых отраслях аграрной сферы, актуальные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задачи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и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перспективы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развития.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Особенности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работодателей,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перспективная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потребность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в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кадрах.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Основные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профессии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и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содержание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профессиональной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деятельности. Варианты профессионального образования.</w:t>
            </w:r>
            <w:r w:rsidRPr="009761B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Рассматриваются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такие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направления,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как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пищевая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промышленность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и общественное</w:t>
            </w:r>
            <w:r w:rsidRPr="009761B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питание.</w:t>
            </w:r>
          </w:p>
          <w:p w:rsidR="006B0EE1" w:rsidRPr="003C53E1" w:rsidRDefault="003C53E1" w:rsidP="006B0E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10-11</w:t>
            </w:r>
            <w:r w:rsidRPr="003C53E1">
              <w:rPr>
                <w:rFonts w:ascii="Times New Roman" w:hAnsi="Times New Roman" w:cs="Times New Roman"/>
                <w:i/>
                <w:spacing w:val="1"/>
                <w:sz w:val="24"/>
              </w:rPr>
              <w:t xml:space="preserve"> </w:t>
            </w:r>
            <w:proofErr w:type="spellStart"/>
            <w:r w:rsidRPr="003C53E1">
              <w:rPr>
                <w:rFonts w:ascii="Times New Roman" w:hAnsi="Times New Roman" w:cs="Times New Roman"/>
                <w:i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 </w:t>
            </w:r>
            <w:r w:rsidRPr="003C53E1">
              <w:rPr>
                <w:rFonts w:ascii="Times New Roman" w:hAnsi="Times New Roman" w:cs="Times New Roman"/>
                <w:sz w:val="24"/>
              </w:rPr>
              <w:t>Профессионально       важные       качества</w:t>
            </w:r>
            <w:r w:rsidRPr="003C53E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и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особенности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построения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карьеры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в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аграрной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сфере.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Возможности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высшего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и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среднего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профессионального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образования в подготовке </w:t>
            </w:r>
            <w:r w:rsidRPr="003C53E1">
              <w:rPr>
                <w:rFonts w:ascii="Times New Roman" w:hAnsi="Times New Roman" w:cs="Times New Roman"/>
                <w:spacing w:val="-1"/>
                <w:sz w:val="24"/>
              </w:rPr>
              <w:t>специалистов</w:t>
            </w:r>
            <w:r w:rsidRPr="003C53E1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для</w:t>
            </w:r>
            <w:r w:rsidRPr="003C53E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рассматриваемых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отраслей.</w:t>
            </w:r>
          </w:p>
        </w:tc>
        <w:tc>
          <w:tcPr>
            <w:tcW w:w="7087" w:type="dxa"/>
          </w:tcPr>
          <w:p w:rsidR="006B0EE1" w:rsidRPr="009761BB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Просмотр</w:t>
            </w:r>
            <w:r w:rsidRPr="009761BB">
              <w:rPr>
                <w:rFonts w:ascii="Times New Roman" w:hAnsi="Times New Roman" w:cs="Times New Roman"/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B0EE1" w:rsidRPr="009761BB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Групповая работа, обсуждение.</w:t>
            </w:r>
          </w:p>
          <w:p w:rsidR="006B0EE1" w:rsidRPr="009761BB" w:rsidRDefault="006B0EE1" w:rsidP="006B0EE1">
            <w:pPr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  <w:p w:rsidR="006B0EE1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EE1" w:rsidRPr="00B526FA" w:rsidRDefault="006B0EE1" w:rsidP="006B0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2" w:rsidTr="00665CF2">
        <w:tc>
          <w:tcPr>
            <w:tcW w:w="559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6B0EE1" w:rsidRPr="009761BB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Тема 8. Россия здоровая:</w:t>
            </w:r>
          </w:p>
          <w:p w:rsidR="006B0EE1" w:rsidRDefault="006B0EE1" w:rsidP="006B0EE1">
            <w:pPr>
              <w:rPr>
                <w:rFonts w:ascii="Times New Roman" w:hAnsi="Times New Roman"/>
                <w:b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биотехнологии, экология (1 час)</w:t>
            </w:r>
          </w:p>
        </w:tc>
        <w:tc>
          <w:tcPr>
            <w:tcW w:w="1701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Отраслевое</w:t>
            </w:r>
          </w:p>
        </w:tc>
        <w:tc>
          <w:tcPr>
            <w:tcW w:w="6237" w:type="dxa"/>
          </w:tcPr>
          <w:p w:rsidR="006B0EE1" w:rsidRPr="009761BB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Знакомство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обучающихся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с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ролью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рассматриваемых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отраслей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в экономике нашей</w:t>
            </w:r>
            <w:r w:rsidRPr="009761BB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страны. Достижения России</w:t>
            </w:r>
            <w:r w:rsidRPr="009761B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в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отраслях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«биотехнологии»,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«экология»,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актуальные</w:t>
            </w:r>
            <w:r w:rsidRPr="009761B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задачи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и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перспективы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развития.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Особенности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работодателей,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их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географическая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представленность,</w:t>
            </w:r>
            <w:r w:rsidRPr="009761B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перспективная</w:t>
            </w:r>
            <w:r w:rsidRPr="009761BB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потребность</w:t>
            </w:r>
            <w:r w:rsidRPr="009761BB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в</w:t>
            </w:r>
            <w:r w:rsidRPr="009761BB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кадрах.</w:t>
            </w:r>
            <w:r w:rsidRPr="009761BB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Основные</w:t>
            </w:r>
            <w:r w:rsidRPr="009761BB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профессии</w:t>
            </w:r>
            <w:r w:rsidRPr="009761BB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и содержание профессиональной деятельности. Варианты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профессионального</w:t>
            </w:r>
            <w:r w:rsidRPr="009761B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образования.</w:t>
            </w:r>
          </w:p>
          <w:p w:rsidR="006B0EE1" w:rsidRPr="003C53E1" w:rsidRDefault="003C53E1" w:rsidP="006B0E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10-11</w:t>
            </w:r>
            <w:r w:rsidRPr="003C53E1">
              <w:rPr>
                <w:rFonts w:ascii="Times New Roman" w:hAnsi="Times New Roman" w:cs="Times New Roman"/>
                <w:i/>
                <w:spacing w:val="1"/>
                <w:sz w:val="24"/>
              </w:rPr>
              <w:t xml:space="preserve"> </w:t>
            </w:r>
            <w:proofErr w:type="spellStart"/>
            <w:r w:rsidRPr="003C53E1">
              <w:rPr>
                <w:rFonts w:ascii="Times New Roman" w:hAnsi="Times New Roman" w:cs="Times New Roman"/>
                <w:i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 </w:t>
            </w:r>
            <w:r w:rsidRPr="003C53E1">
              <w:rPr>
                <w:rFonts w:ascii="Times New Roman" w:hAnsi="Times New Roman" w:cs="Times New Roman"/>
                <w:sz w:val="24"/>
              </w:rPr>
              <w:t>Профессионально       важные       качества</w:t>
            </w:r>
            <w:r w:rsidRPr="003C53E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и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особенности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построения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карьеры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в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сфере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здоровья.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Возможности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высшего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и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среднего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профессионального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образования в подготовке </w:t>
            </w:r>
            <w:r w:rsidRPr="003C53E1">
              <w:rPr>
                <w:rFonts w:ascii="Times New Roman" w:hAnsi="Times New Roman" w:cs="Times New Roman"/>
                <w:sz w:val="24"/>
              </w:rPr>
              <w:t>специалистов</w:t>
            </w:r>
            <w:r w:rsidRPr="003C53E1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proofErr w:type="gramStart"/>
            <w:r w:rsidRPr="003C53E1">
              <w:rPr>
                <w:rFonts w:ascii="Times New Roman" w:hAnsi="Times New Roman" w:cs="Times New Roman"/>
                <w:sz w:val="24"/>
              </w:rPr>
              <w:t>для</w:t>
            </w:r>
            <w:proofErr w:type="gramEnd"/>
            <w:r w:rsidRPr="003C53E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рассматриваемых.</w:t>
            </w:r>
          </w:p>
        </w:tc>
        <w:tc>
          <w:tcPr>
            <w:tcW w:w="7087" w:type="dxa"/>
          </w:tcPr>
          <w:p w:rsidR="006B0EE1" w:rsidRPr="009761BB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Просмотр</w:t>
            </w:r>
            <w:r w:rsidRPr="009761BB">
              <w:rPr>
                <w:rFonts w:ascii="Times New Roman" w:hAnsi="Times New Roman" w:cs="Times New Roman"/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B0EE1" w:rsidRPr="009761BB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Групповая работа, обсуждение.</w:t>
            </w:r>
          </w:p>
          <w:p w:rsidR="006B0EE1" w:rsidRDefault="006B0EE1" w:rsidP="006B0EE1">
            <w:pPr>
              <w:rPr>
                <w:rFonts w:ascii="Times New Roman" w:hAnsi="Times New Roman"/>
                <w:b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65CF2" w:rsidTr="00665CF2">
        <w:tc>
          <w:tcPr>
            <w:tcW w:w="559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6B0EE1" w:rsidRPr="009761BB" w:rsidRDefault="006B0EE1" w:rsidP="006B0EE1">
            <w:pPr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Тема 9. Россия</w:t>
            </w:r>
          </w:p>
          <w:p w:rsidR="006B0EE1" w:rsidRPr="009761BB" w:rsidRDefault="006B0EE1" w:rsidP="006B0EE1">
            <w:pPr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безопасная: полиция, противопожарная служба, служба спасения, охрана</w:t>
            </w:r>
          </w:p>
          <w:p w:rsidR="006B0EE1" w:rsidRDefault="006B0EE1" w:rsidP="006B0EE1">
            <w:pPr>
              <w:rPr>
                <w:rFonts w:ascii="Times New Roman" w:hAnsi="Times New Roman"/>
                <w:b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(1 час)</w:t>
            </w:r>
          </w:p>
        </w:tc>
        <w:tc>
          <w:tcPr>
            <w:tcW w:w="1701" w:type="dxa"/>
          </w:tcPr>
          <w:p w:rsidR="006B0EE1" w:rsidRDefault="006B0EE1" w:rsidP="006B0E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Отраслевое</w:t>
            </w:r>
          </w:p>
        </w:tc>
        <w:tc>
          <w:tcPr>
            <w:tcW w:w="6237" w:type="dxa"/>
          </w:tcPr>
          <w:p w:rsidR="006B0EE1" w:rsidRPr="009761BB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 xml:space="preserve">Знакомство обучающихся с ролью служб безопасности в   экономике    нашей    страны.    Достижения    России в     рассматриваемых     отраслях,     актуальные    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</w:t>
            </w:r>
            <w:r w:rsidR="003C53E1">
              <w:rPr>
                <w:rFonts w:ascii="Times New Roman" w:hAnsi="Times New Roman" w:cs="Times New Roman"/>
                <w:sz w:val="24"/>
              </w:rPr>
              <w:t xml:space="preserve">профессиональной </w:t>
            </w:r>
            <w:r>
              <w:rPr>
                <w:rFonts w:ascii="Times New Roman" w:hAnsi="Times New Roman" w:cs="Times New Roman"/>
                <w:sz w:val="24"/>
              </w:rPr>
              <w:t xml:space="preserve">деятельности. </w:t>
            </w:r>
            <w:r w:rsidRPr="009761BB">
              <w:rPr>
                <w:rFonts w:ascii="Times New Roman" w:hAnsi="Times New Roman" w:cs="Times New Roman"/>
                <w:sz w:val="24"/>
              </w:rPr>
              <w:t>Варианты профессионального образования. Рассматриваются такие направления, как полиция, противопожарная служба, служба спасения, охрана.</w:t>
            </w:r>
          </w:p>
          <w:p w:rsidR="006B0EE1" w:rsidRPr="003C53E1" w:rsidRDefault="003C53E1" w:rsidP="006B0EE1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10-11</w:t>
            </w:r>
            <w:r w:rsidRPr="003C53E1">
              <w:rPr>
                <w:rFonts w:ascii="Times New Roman" w:hAnsi="Times New Roman" w:cs="Times New Roman"/>
                <w:i/>
                <w:spacing w:val="1"/>
                <w:sz w:val="24"/>
              </w:rPr>
              <w:t xml:space="preserve"> </w:t>
            </w:r>
            <w:proofErr w:type="spellStart"/>
            <w:r w:rsidRPr="003C53E1">
              <w:rPr>
                <w:rFonts w:ascii="Times New Roman" w:hAnsi="Times New Roman" w:cs="Times New Roman"/>
                <w:i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Профессионально       важные       качества</w:t>
            </w:r>
            <w:r w:rsidRPr="003C53E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и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особенности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построения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карьеры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в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службах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безопасности.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Возможности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высшего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и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среднего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профессионального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образования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в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подготовке</w:t>
            </w:r>
            <w:r w:rsidRPr="003C53E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специалистов</w:t>
            </w:r>
            <w:r w:rsidRPr="003C53E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для рассматриваемых отраслей.</w:t>
            </w:r>
          </w:p>
        </w:tc>
        <w:tc>
          <w:tcPr>
            <w:tcW w:w="7087" w:type="dxa"/>
          </w:tcPr>
          <w:p w:rsidR="006B0EE1" w:rsidRPr="009761BB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Просмотр</w:t>
            </w:r>
            <w:r w:rsidRPr="009761BB">
              <w:rPr>
                <w:rFonts w:ascii="Times New Roman" w:hAnsi="Times New Roman" w:cs="Times New Roman"/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B0EE1" w:rsidRPr="009761BB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Групповая работа, обсуждение.</w:t>
            </w:r>
          </w:p>
          <w:p w:rsidR="006B0EE1" w:rsidRDefault="006B0EE1" w:rsidP="006B0EE1">
            <w:pPr>
              <w:rPr>
                <w:rFonts w:ascii="Times New Roman" w:hAnsi="Times New Roman"/>
                <w:b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65CF2" w:rsidTr="00665CF2">
        <w:tc>
          <w:tcPr>
            <w:tcW w:w="559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6B0EE1" w:rsidRPr="009761BB" w:rsidRDefault="006B0EE1" w:rsidP="006B0E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Тема 10. Практик</w:t>
            </w:r>
            <w:proofErr w:type="gramStart"/>
            <w:r w:rsidRPr="009761BB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9761B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ориентированное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занятие</w:t>
            </w:r>
            <w:r w:rsidRPr="009761B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(1 час)</w:t>
            </w:r>
          </w:p>
        </w:tc>
        <w:tc>
          <w:tcPr>
            <w:tcW w:w="1701" w:type="dxa"/>
          </w:tcPr>
          <w:p w:rsidR="006B0EE1" w:rsidRPr="009761BB" w:rsidRDefault="006B0EE1" w:rsidP="006B0E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Практик</w:t>
            </w:r>
            <w:proofErr w:type="gramStart"/>
            <w:r w:rsidRPr="009761BB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ориентирован</w:t>
            </w:r>
            <w:r w:rsidRPr="009761B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761BB">
              <w:rPr>
                <w:rFonts w:ascii="Times New Roman" w:hAnsi="Times New Roman" w:cs="Times New Roman"/>
                <w:sz w:val="24"/>
              </w:rPr>
              <w:t>ное</w:t>
            </w:r>
            <w:proofErr w:type="spellEnd"/>
          </w:p>
        </w:tc>
        <w:tc>
          <w:tcPr>
            <w:tcW w:w="6237" w:type="dxa"/>
          </w:tcPr>
          <w:p w:rsidR="006B0EE1" w:rsidRPr="009761BB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Занятие    направлено    на     углубление   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6B0EE1" w:rsidRPr="009761BB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Обучающиеся    получают     задания     от    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6B0EE1" w:rsidRPr="009761BB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На материале профессий из отраслей (на выбор):</w:t>
            </w:r>
          </w:p>
          <w:p w:rsidR="006B0EE1" w:rsidRPr="009761BB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пищевая промышленность и общественное питание;</w:t>
            </w:r>
          </w:p>
          <w:p w:rsidR="006B0EE1" w:rsidRDefault="006B0EE1" w:rsidP="006B0EE1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биотехнологии и экология.</w:t>
            </w:r>
          </w:p>
        </w:tc>
        <w:tc>
          <w:tcPr>
            <w:tcW w:w="7087" w:type="dxa"/>
          </w:tcPr>
          <w:p w:rsidR="006B0EE1" w:rsidRPr="009761BB" w:rsidRDefault="006B0EE1" w:rsidP="006B0E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 xml:space="preserve">Знакомство       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с         профессиями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из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изученных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отраслей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на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основе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материалов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от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работодателей.</w:t>
            </w:r>
            <w:r w:rsidRPr="009761B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Выполнение</w:t>
            </w:r>
            <w:r w:rsidRPr="009761BB">
              <w:rPr>
                <w:rFonts w:ascii="Times New Roman" w:hAnsi="Times New Roman" w:cs="Times New Roman"/>
                <w:sz w:val="24"/>
              </w:rPr>
              <w:tab/>
            </w:r>
            <w:r w:rsidRPr="009761BB">
              <w:rPr>
                <w:rFonts w:ascii="Times New Roman" w:hAnsi="Times New Roman" w:cs="Times New Roman"/>
                <w:spacing w:val="-1"/>
                <w:sz w:val="24"/>
              </w:rPr>
              <w:t>практик</w:t>
            </w:r>
            <w:proofErr w:type="gramStart"/>
            <w:r w:rsidRPr="009761BB">
              <w:rPr>
                <w:rFonts w:ascii="Times New Roman" w:hAnsi="Times New Roman" w:cs="Times New Roman"/>
                <w:spacing w:val="-1"/>
                <w:sz w:val="24"/>
              </w:rPr>
              <w:t>о-</w:t>
            </w:r>
            <w:proofErr w:type="gramEnd"/>
            <w:r w:rsidRPr="009761BB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ориентированных заданий различной</w:t>
            </w:r>
            <w:r w:rsidRPr="009761B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направленности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(аналитических,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исследовательских, моделирующих).</w:t>
            </w:r>
            <w:r w:rsidRPr="009761B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Анализ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профессий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из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изученных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отраслей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на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основе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«формулы</w:t>
            </w:r>
            <w:r w:rsidRPr="009761B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профессий».</w:t>
            </w:r>
          </w:p>
          <w:p w:rsidR="006B0EE1" w:rsidRPr="00B526FA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EE1" w:rsidRPr="00B526FA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EE1" w:rsidRPr="00B526FA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EE1" w:rsidRPr="00B526FA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EE1" w:rsidRPr="00B526FA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2" w:rsidTr="00665CF2">
        <w:tc>
          <w:tcPr>
            <w:tcW w:w="559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6B0EE1" w:rsidRPr="009761BB" w:rsidRDefault="006B0EE1" w:rsidP="006B0E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Тема 11. Россия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комфортная: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транспорт</w:t>
            </w:r>
            <w:r w:rsidRPr="009761BB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(1</w:t>
            </w:r>
            <w:r w:rsidRPr="009761BB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час)</w:t>
            </w:r>
          </w:p>
        </w:tc>
        <w:tc>
          <w:tcPr>
            <w:tcW w:w="1701" w:type="dxa"/>
          </w:tcPr>
          <w:p w:rsidR="006B0EE1" w:rsidRDefault="006B0EE1" w:rsidP="006B0E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Отраслевое</w:t>
            </w:r>
          </w:p>
        </w:tc>
        <w:tc>
          <w:tcPr>
            <w:tcW w:w="6237" w:type="dxa"/>
          </w:tcPr>
          <w:p w:rsidR="006B0EE1" w:rsidRPr="009761BB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 xml:space="preserve">Знакомство </w:t>
            </w:r>
            <w:proofErr w:type="gramStart"/>
            <w:r w:rsidRPr="009761BB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9761BB">
              <w:rPr>
                <w:rFonts w:ascii="Times New Roman" w:hAnsi="Times New Roman" w:cs="Times New Roman"/>
                <w:sz w:val="24"/>
              </w:rPr>
              <w:t xml:space="preserve">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</w:t>
            </w:r>
          </w:p>
          <w:p w:rsidR="006B0EE1" w:rsidRPr="009761BB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6B0EE1" w:rsidRPr="003C53E1" w:rsidRDefault="003C53E1" w:rsidP="006B0EE1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10-11кл. </w:t>
            </w:r>
            <w:r w:rsidRPr="003C53E1">
              <w:rPr>
                <w:rFonts w:ascii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Профессионально       важные       качества</w:t>
            </w:r>
            <w:r w:rsidRPr="003C53E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и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особенности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построения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карьеры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в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сфере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отрасли.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Возможности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высшего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и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среднего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профессионального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образования</w:t>
            </w:r>
            <w:r w:rsidRPr="003C53E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в</w:t>
            </w:r>
            <w:r w:rsidRPr="003C53E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подготовке</w:t>
            </w:r>
            <w:r w:rsidRPr="003C53E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специалистов</w:t>
            </w:r>
            <w:r w:rsidRPr="003C53E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для отрасли.</w:t>
            </w:r>
          </w:p>
        </w:tc>
        <w:tc>
          <w:tcPr>
            <w:tcW w:w="7087" w:type="dxa"/>
          </w:tcPr>
          <w:p w:rsidR="006B0EE1" w:rsidRPr="009761BB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Просмотр</w:t>
            </w:r>
            <w:r w:rsidRPr="009761BB">
              <w:rPr>
                <w:rFonts w:ascii="Times New Roman" w:hAnsi="Times New Roman" w:cs="Times New Roman"/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B0EE1" w:rsidRPr="009761BB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Групповая работа, обсуждение.</w:t>
            </w:r>
          </w:p>
          <w:p w:rsidR="006B0EE1" w:rsidRPr="009761BB" w:rsidRDefault="006B0EE1" w:rsidP="006B0EE1">
            <w:pPr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  <w:p w:rsidR="006B0EE1" w:rsidRPr="00B526FA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EE1" w:rsidRPr="00B526FA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EE1" w:rsidRPr="00B526FA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EE1" w:rsidRPr="00B526FA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2" w:rsidTr="00665CF2">
        <w:tc>
          <w:tcPr>
            <w:tcW w:w="559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6B0EE1" w:rsidRPr="009761BB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Тема 12. Россия</w:t>
            </w:r>
          </w:p>
          <w:p w:rsidR="006B0EE1" w:rsidRDefault="006B0EE1" w:rsidP="006B0EE1">
            <w:pPr>
              <w:rPr>
                <w:rFonts w:ascii="Times New Roman" w:hAnsi="Times New Roman"/>
                <w:b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здоровая: медицина и фармация (1 час)</w:t>
            </w:r>
          </w:p>
        </w:tc>
        <w:tc>
          <w:tcPr>
            <w:tcW w:w="1701" w:type="dxa"/>
          </w:tcPr>
          <w:p w:rsidR="006B0EE1" w:rsidRDefault="006B0EE1" w:rsidP="006B0E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Отраслевое</w:t>
            </w:r>
          </w:p>
        </w:tc>
        <w:tc>
          <w:tcPr>
            <w:tcW w:w="6237" w:type="dxa"/>
          </w:tcPr>
          <w:p w:rsidR="006B0EE1" w:rsidRPr="009761BB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 xml:space="preserve">Знакомство </w:t>
            </w:r>
            <w:proofErr w:type="gramStart"/>
            <w:r w:rsidRPr="009761BB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9761BB">
              <w:rPr>
                <w:rFonts w:ascii="Times New Roman" w:hAnsi="Times New Roman" w:cs="Times New Roman"/>
                <w:sz w:val="24"/>
              </w:rPr>
              <w:t xml:space="preserve"> с ролью медицины и фармации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в экономике нашей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страны. Достижения России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в этих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отраслях,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актуальные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задачи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и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перспективы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развития.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Работодатели,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их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географическая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представленность,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перспективная</w:t>
            </w:r>
            <w:r w:rsidRPr="009761BB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потребность</w:t>
            </w:r>
            <w:r w:rsidRPr="009761BB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в</w:t>
            </w:r>
            <w:r w:rsidRPr="009761BB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кадрах.</w:t>
            </w:r>
            <w:r w:rsidRPr="009761BB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Основные</w:t>
            </w:r>
            <w:r w:rsidRPr="009761BB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профессии</w:t>
            </w:r>
            <w:r w:rsidRPr="009761B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и содержание профессиональной деятельности. Варианты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профессионального образования.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Рассматриваются такие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направления,</w:t>
            </w:r>
            <w:r w:rsidRPr="009761B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как медицина</w:t>
            </w:r>
            <w:r w:rsidRPr="009761B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и</w:t>
            </w:r>
            <w:r w:rsidRPr="009761B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фармация.</w:t>
            </w:r>
          </w:p>
          <w:p w:rsidR="006B0EE1" w:rsidRPr="003C53E1" w:rsidRDefault="003C53E1" w:rsidP="006B0E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10-11</w:t>
            </w:r>
            <w:r w:rsidRPr="003C53E1">
              <w:rPr>
                <w:rFonts w:ascii="Times New Roman" w:hAnsi="Times New Roman" w:cs="Times New Roman"/>
                <w:i/>
                <w:sz w:val="24"/>
              </w:rPr>
              <w:t>кл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Профессионально       важные       качества</w:t>
            </w:r>
            <w:r w:rsidRPr="003C53E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и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особенности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построения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карьеры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в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сфере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здравоохранения.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Возможности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высшего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и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среднего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профессионального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образования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в</w:t>
            </w:r>
            <w:r w:rsidRPr="003C53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подготовке</w:t>
            </w:r>
            <w:r w:rsidRPr="003C53E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специалистов</w:t>
            </w:r>
            <w:r w:rsidRPr="003C53E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для отраслей</w:t>
            </w:r>
            <w:r w:rsidRPr="003C53E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медицина</w:t>
            </w:r>
            <w:r w:rsidRPr="003C53E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и</w:t>
            </w:r>
            <w:r w:rsidRPr="003C53E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>фармация.</w:t>
            </w:r>
          </w:p>
        </w:tc>
        <w:tc>
          <w:tcPr>
            <w:tcW w:w="7087" w:type="dxa"/>
          </w:tcPr>
          <w:p w:rsidR="006B0EE1" w:rsidRPr="009761BB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Просмотр</w:t>
            </w:r>
            <w:r w:rsidRPr="009761BB">
              <w:rPr>
                <w:rFonts w:ascii="Times New Roman" w:hAnsi="Times New Roman" w:cs="Times New Roman"/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B0EE1" w:rsidRPr="009761BB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Групповая работа, обсуждение.</w:t>
            </w:r>
          </w:p>
          <w:p w:rsidR="006B0EE1" w:rsidRPr="009761BB" w:rsidRDefault="006B0EE1" w:rsidP="006B0EE1">
            <w:pPr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  <w:p w:rsidR="006B0EE1" w:rsidRPr="00B526FA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EE1" w:rsidRPr="00B526FA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EE1" w:rsidRPr="00B526FA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EE1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EE1" w:rsidRPr="00B526FA" w:rsidRDefault="006B0EE1" w:rsidP="006B0EE1">
            <w:pPr>
              <w:tabs>
                <w:tab w:val="left" w:pos="10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665CF2" w:rsidTr="00665CF2">
        <w:tc>
          <w:tcPr>
            <w:tcW w:w="559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6B0EE1" w:rsidRPr="009761BB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Тема 13. Россия деловая:</w:t>
            </w:r>
          </w:p>
          <w:p w:rsidR="006B0EE1" w:rsidRDefault="006B0EE1" w:rsidP="006B0EE1">
            <w:pPr>
              <w:rPr>
                <w:rFonts w:ascii="Times New Roman" w:hAnsi="Times New Roman"/>
                <w:b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предпринимательство (1 час)</w:t>
            </w:r>
          </w:p>
        </w:tc>
        <w:tc>
          <w:tcPr>
            <w:tcW w:w="1701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Отраслевое</w:t>
            </w:r>
          </w:p>
        </w:tc>
        <w:tc>
          <w:tcPr>
            <w:tcW w:w="6237" w:type="dxa"/>
          </w:tcPr>
          <w:p w:rsidR="006B0EE1" w:rsidRPr="009761BB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 xml:space="preserve">Знакомство </w:t>
            </w:r>
            <w:proofErr w:type="gramStart"/>
            <w:r w:rsidRPr="009761BB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9761BB">
              <w:rPr>
                <w:rFonts w:ascii="Times New Roman" w:hAnsi="Times New Roman" w:cs="Times New Roman"/>
                <w:sz w:val="24"/>
              </w:rPr>
              <w:t xml:space="preserve">   с   ролью   деловой  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</w:t>
            </w:r>
            <w:r w:rsidR="003C53E1">
              <w:rPr>
                <w:rFonts w:ascii="Times New Roman" w:hAnsi="Times New Roman" w:cs="Times New Roman"/>
                <w:sz w:val="24"/>
              </w:rPr>
              <w:t xml:space="preserve"> профессиональной</w:t>
            </w:r>
            <w:r w:rsidR="003C53E1">
              <w:rPr>
                <w:rFonts w:ascii="Times New Roman" w:hAnsi="Times New Roman" w:cs="Times New Roman"/>
                <w:sz w:val="24"/>
              </w:rPr>
              <w:tab/>
              <w:t xml:space="preserve">деятельности. </w:t>
            </w:r>
            <w:r w:rsidRPr="009761BB">
              <w:rPr>
                <w:rFonts w:ascii="Times New Roman" w:hAnsi="Times New Roman" w:cs="Times New Roman"/>
                <w:sz w:val="24"/>
              </w:rPr>
              <w:t>Варианты профессионального образования. Рассматриваются такие направления, как предпринимательство.</w:t>
            </w:r>
          </w:p>
          <w:p w:rsidR="003C53E1" w:rsidRPr="003C53E1" w:rsidRDefault="003C53E1" w:rsidP="003C53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C53E1">
              <w:rPr>
                <w:rFonts w:ascii="Times New Roman" w:hAnsi="Times New Roman" w:cs="Times New Roman"/>
                <w:i/>
                <w:sz w:val="24"/>
              </w:rPr>
              <w:t>10-11кл.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</w:rPr>
              <w:t xml:space="preserve"> Профессионально       важные      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</w:t>
            </w:r>
          </w:p>
          <w:p w:rsidR="006B0EE1" w:rsidRPr="00B526FA" w:rsidRDefault="003C53E1" w:rsidP="003C53E1">
            <w:pPr>
              <w:spacing w:after="0"/>
              <w:rPr>
                <w:rFonts w:ascii="Times New Roman" w:hAnsi="Times New Roman"/>
                <w:szCs w:val="24"/>
              </w:rPr>
            </w:pPr>
            <w:r w:rsidRPr="003C53E1">
              <w:rPr>
                <w:rFonts w:ascii="Times New Roman" w:hAnsi="Times New Roman" w:cs="Times New Roman"/>
                <w:sz w:val="24"/>
              </w:rPr>
              <w:t>«предпринимательство».</w:t>
            </w:r>
          </w:p>
        </w:tc>
        <w:tc>
          <w:tcPr>
            <w:tcW w:w="7087" w:type="dxa"/>
          </w:tcPr>
          <w:p w:rsidR="006B0EE1" w:rsidRPr="009761BB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Просмотр</w:t>
            </w:r>
            <w:r w:rsidRPr="009761BB">
              <w:rPr>
                <w:rFonts w:ascii="Times New Roman" w:hAnsi="Times New Roman" w:cs="Times New Roman"/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B0EE1" w:rsidRPr="009761BB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Групповая работа, обсуждение.</w:t>
            </w:r>
          </w:p>
          <w:p w:rsidR="006B0EE1" w:rsidRDefault="006B0EE1" w:rsidP="006B0EE1">
            <w:pPr>
              <w:rPr>
                <w:rFonts w:ascii="Times New Roman" w:hAnsi="Times New Roman"/>
                <w:b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65CF2" w:rsidTr="00665CF2">
        <w:tc>
          <w:tcPr>
            <w:tcW w:w="559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6B0EE1" w:rsidRPr="009761BB" w:rsidRDefault="006B0EE1" w:rsidP="006B0EE1">
            <w:pPr>
              <w:rPr>
                <w:rFonts w:ascii="Times New Roman" w:hAnsi="Times New Roman" w:cs="Times New Roman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Тема 14. Россия комфортная: энергетика (1 час)</w:t>
            </w:r>
          </w:p>
        </w:tc>
        <w:tc>
          <w:tcPr>
            <w:tcW w:w="1701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Отраслевое</w:t>
            </w:r>
          </w:p>
        </w:tc>
        <w:tc>
          <w:tcPr>
            <w:tcW w:w="6237" w:type="dxa"/>
          </w:tcPr>
          <w:p w:rsidR="006B0EE1" w:rsidRPr="009761BB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 xml:space="preserve">Знакомство </w:t>
            </w:r>
            <w:proofErr w:type="gramStart"/>
            <w:r w:rsidRPr="009761BB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9761BB">
              <w:rPr>
                <w:rFonts w:ascii="Times New Roman" w:hAnsi="Times New Roman" w:cs="Times New Roman"/>
                <w:sz w:val="24"/>
              </w:rPr>
              <w:t xml:space="preserve">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665CF2" w:rsidRPr="00665CF2" w:rsidRDefault="00665CF2" w:rsidP="00665C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65CF2">
              <w:rPr>
                <w:rFonts w:ascii="Times New Roman" w:hAnsi="Times New Roman" w:cs="Times New Roman"/>
                <w:i/>
                <w:sz w:val="24"/>
              </w:rPr>
              <w:t xml:space="preserve">10-11      </w:t>
            </w:r>
            <w:proofErr w:type="spellStart"/>
            <w:r w:rsidRPr="00665CF2">
              <w:rPr>
                <w:rFonts w:ascii="Times New Roman" w:hAnsi="Times New Roman" w:cs="Times New Roman"/>
                <w:i/>
                <w:sz w:val="24"/>
              </w:rPr>
              <w:t>кл</w:t>
            </w:r>
            <w:proofErr w:type="spellEnd"/>
            <w:r w:rsidRPr="00665CF2">
              <w:rPr>
                <w:rFonts w:ascii="Times New Roman" w:hAnsi="Times New Roman" w:cs="Times New Roman"/>
                <w:i/>
                <w:sz w:val="24"/>
              </w:rPr>
              <w:t>.</w:t>
            </w:r>
            <w:r w:rsidRPr="00665CF2">
              <w:rPr>
                <w:rFonts w:ascii="Times New Roman" w:hAnsi="Times New Roman" w:cs="Times New Roman"/>
                <w:sz w:val="24"/>
              </w:rPr>
              <w:t xml:space="preserve">      Профессионально       важные       качества и особенности построения карьеры в энергетике. Возможности высшего и среднего профессионального</w:t>
            </w:r>
          </w:p>
          <w:p w:rsidR="006B0EE1" w:rsidRPr="00B526FA" w:rsidRDefault="00665CF2" w:rsidP="00665CF2">
            <w:pPr>
              <w:spacing w:after="0"/>
              <w:rPr>
                <w:rFonts w:ascii="Times New Roman" w:hAnsi="Times New Roman"/>
                <w:szCs w:val="24"/>
              </w:rPr>
            </w:pPr>
            <w:r w:rsidRPr="00665CF2">
              <w:rPr>
                <w:rFonts w:ascii="Times New Roman" w:hAnsi="Times New Roman" w:cs="Times New Roman"/>
                <w:sz w:val="24"/>
              </w:rPr>
              <w:t>образования в подготовке специалистов для отрасли.</w:t>
            </w:r>
          </w:p>
        </w:tc>
        <w:tc>
          <w:tcPr>
            <w:tcW w:w="7087" w:type="dxa"/>
          </w:tcPr>
          <w:p w:rsidR="006B0EE1" w:rsidRPr="00620AFE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>Просмотр</w:t>
            </w:r>
            <w:r w:rsidRPr="00620AFE">
              <w:rPr>
                <w:rFonts w:ascii="Times New Roman" w:hAnsi="Times New Roman" w:cs="Times New Roman"/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B0EE1" w:rsidRPr="00620AFE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>Групповая работа, обсуждение.</w:t>
            </w:r>
          </w:p>
          <w:p w:rsidR="006B0EE1" w:rsidRDefault="006B0EE1" w:rsidP="006B0EE1">
            <w:pPr>
              <w:rPr>
                <w:rFonts w:ascii="Times New Roman" w:hAnsi="Times New Roman"/>
                <w:b/>
                <w:szCs w:val="24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65CF2" w:rsidTr="00665CF2">
        <w:tc>
          <w:tcPr>
            <w:tcW w:w="559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6B0EE1" w:rsidRPr="00620AFE" w:rsidRDefault="006B0EE1" w:rsidP="006B0EE1">
            <w:pPr>
              <w:rPr>
                <w:rFonts w:ascii="Times New Roman" w:hAnsi="Times New Roman" w:cs="Times New Roman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>Тема 15. Практик</w:t>
            </w:r>
            <w:proofErr w:type="gramStart"/>
            <w:r w:rsidRPr="00620AFE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620AFE">
              <w:rPr>
                <w:rFonts w:ascii="Times New Roman" w:hAnsi="Times New Roman" w:cs="Times New Roman"/>
                <w:sz w:val="24"/>
              </w:rPr>
              <w:t xml:space="preserve"> ориентированное занятие (1 час)</w:t>
            </w:r>
          </w:p>
        </w:tc>
        <w:tc>
          <w:tcPr>
            <w:tcW w:w="1701" w:type="dxa"/>
          </w:tcPr>
          <w:p w:rsidR="006B0EE1" w:rsidRPr="00620AFE" w:rsidRDefault="006B0EE1" w:rsidP="006B0E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>Практик</w:t>
            </w:r>
            <w:proofErr w:type="gramStart"/>
            <w:r w:rsidRPr="00620AFE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620AF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20AFE">
              <w:rPr>
                <w:rFonts w:ascii="Times New Roman" w:hAnsi="Times New Roman" w:cs="Times New Roman"/>
                <w:sz w:val="24"/>
              </w:rPr>
              <w:t>ориентирован</w:t>
            </w:r>
            <w:r w:rsidRPr="00620AF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20AFE">
              <w:rPr>
                <w:rFonts w:ascii="Times New Roman" w:hAnsi="Times New Roman" w:cs="Times New Roman"/>
                <w:sz w:val="24"/>
              </w:rPr>
              <w:t>ное</w:t>
            </w:r>
            <w:proofErr w:type="spellEnd"/>
          </w:p>
          <w:p w:rsidR="006B0EE1" w:rsidRPr="00B526FA" w:rsidRDefault="006B0EE1" w:rsidP="006B0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B0EE1" w:rsidRPr="00620AFE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>Занятие    направлено    на     углубление   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6B0EE1" w:rsidRPr="00620AFE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>Обучающиеся    получают     задания     от    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6B0EE1" w:rsidRPr="00620AFE" w:rsidRDefault="006B0EE1" w:rsidP="006B0EE1">
            <w:pPr>
              <w:rPr>
                <w:rFonts w:ascii="Times New Roman" w:hAnsi="Times New Roman" w:cs="Times New Roman"/>
                <w:sz w:val="24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>На материале профессий из отраслей (на выбор):</w:t>
            </w:r>
          </w:p>
          <w:p w:rsidR="006B0EE1" w:rsidRPr="00620AFE" w:rsidRDefault="006B0EE1" w:rsidP="006B0E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20AFE">
              <w:rPr>
                <w:rFonts w:ascii="Times New Roman" w:hAnsi="Times New Roman" w:cs="Times New Roman"/>
                <w:sz w:val="24"/>
              </w:rPr>
              <w:t>транспорт и энергетика;</w:t>
            </w:r>
          </w:p>
          <w:p w:rsidR="006B0EE1" w:rsidRPr="00620AFE" w:rsidRDefault="006B0EE1" w:rsidP="006B0E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20AFE">
              <w:rPr>
                <w:rFonts w:ascii="Times New Roman" w:hAnsi="Times New Roman" w:cs="Times New Roman"/>
                <w:sz w:val="24"/>
              </w:rPr>
              <w:t>медицина и фармация;</w:t>
            </w:r>
          </w:p>
          <w:p w:rsidR="006B0EE1" w:rsidRDefault="006B0EE1" w:rsidP="006B0EE1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20AFE">
              <w:rPr>
                <w:rFonts w:ascii="Times New Roman" w:hAnsi="Times New Roman" w:cs="Times New Roman"/>
                <w:sz w:val="24"/>
              </w:rPr>
              <w:t>предпринимательство.</w:t>
            </w:r>
          </w:p>
        </w:tc>
        <w:tc>
          <w:tcPr>
            <w:tcW w:w="7087" w:type="dxa"/>
          </w:tcPr>
          <w:p w:rsidR="006B0EE1" w:rsidRPr="00620AFE" w:rsidRDefault="006B0EE1" w:rsidP="006B0EE1">
            <w:pPr>
              <w:rPr>
                <w:rFonts w:ascii="Times New Roman" w:hAnsi="Times New Roman" w:cs="Times New Roman"/>
                <w:sz w:val="24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>Знакомство        с         профессиями из изученных отраслей на основе материалов от работодателей. Выполнение</w:t>
            </w:r>
            <w:r w:rsidRPr="00620AFE">
              <w:rPr>
                <w:rFonts w:ascii="Times New Roman" w:hAnsi="Times New Roman" w:cs="Times New Roman"/>
                <w:sz w:val="24"/>
              </w:rPr>
              <w:tab/>
              <w:t>практик</w:t>
            </w:r>
            <w:proofErr w:type="gramStart"/>
            <w:r w:rsidRPr="00620AFE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620AFE">
              <w:rPr>
                <w:rFonts w:ascii="Times New Roman" w:hAnsi="Times New Roman" w:cs="Times New Roman"/>
                <w:sz w:val="24"/>
              </w:rPr>
              <w:t xml:space="preserve">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  <w:p w:rsidR="006B0EE1" w:rsidRPr="00B526FA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EE1" w:rsidRPr="00B526FA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EE1" w:rsidRPr="00B526FA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EE1" w:rsidRPr="00B526FA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EE1" w:rsidRPr="00B526FA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EE1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EE1" w:rsidRPr="00B526FA" w:rsidRDefault="006B0EE1" w:rsidP="006B0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2" w:rsidTr="00665CF2">
        <w:tc>
          <w:tcPr>
            <w:tcW w:w="559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6B0EE1" w:rsidRPr="00620AFE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>Тема 16. Проектное</w:t>
            </w:r>
          </w:p>
          <w:p w:rsidR="006B0EE1" w:rsidRDefault="006B0EE1" w:rsidP="006B0EE1">
            <w:pPr>
              <w:rPr>
                <w:rFonts w:ascii="Times New Roman" w:hAnsi="Times New Roman"/>
                <w:b/>
                <w:szCs w:val="24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>занятие (1 час)</w:t>
            </w:r>
          </w:p>
        </w:tc>
        <w:tc>
          <w:tcPr>
            <w:tcW w:w="1701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>Проектное</w:t>
            </w:r>
          </w:p>
        </w:tc>
        <w:tc>
          <w:tcPr>
            <w:tcW w:w="6237" w:type="dxa"/>
          </w:tcPr>
          <w:p w:rsidR="006B0EE1" w:rsidRPr="00620AFE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6B0EE1" w:rsidRPr="00620AFE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>Занятие   посвящено   теме   «Поговори   с    родителями» и предполагает знакомство с особенностями проведения тематической беседы с родителями (значимыми взрослыми).</w:t>
            </w:r>
          </w:p>
          <w:p w:rsidR="006B0EE1" w:rsidRPr="00620AFE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>В зависимости от возраста ученики готовят более узкий или более   широкий   список   вопросов   для   беседы и знакомятся с правилами и особенностями проведения интервью.</w:t>
            </w:r>
          </w:p>
          <w:p w:rsidR="006B0EE1" w:rsidRDefault="006B0EE1" w:rsidP="006B0EE1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>Материалы занятия могут быть использованы учениками в самостоятельной деятельности.</w:t>
            </w:r>
          </w:p>
        </w:tc>
        <w:tc>
          <w:tcPr>
            <w:tcW w:w="7087" w:type="dxa"/>
          </w:tcPr>
          <w:p w:rsidR="006B0EE1" w:rsidRPr="00620AFE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6B0EE1" w:rsidRPr="00620AFE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>Работа в группах.</w:t>
            </w:r>
          </w:p>
          <w:p w:rsidR="006B0EE1" w:rsidRDefault="006B0EE1" w:rsidP="006B0EE1">
            <w:pPr>
              <w:rPr>
                <w:rFonts w:ascii="Times New Roman" w:hAnsi="Times New Roman"/>
                <w:b/>
                <w:szCs w:val="24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65CF2" w:rsidTr="00665CF2">
        <w:tc>
          <w:tcPr>
            <w:tcW w:w="559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6B0EE1" w:rsidRPr="00620AFE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 xml:space="preserve">Тема 17. </w:t>
            </w:r>
            <w:proofErr w:type="spellStart"/>
            <w:r w:rsidRPr="00620AFE">
              <w:rPr>
                <w:rFonts w:ascii="Times New Roman" w:hAnsi="Times New Roman" w:cs="Times New Roman"/>
                <w:sz w:val="24"/>
              </w:rPr>
              <w:t>Профориентационное</w:t>
            </w:r>
            <w:proofErr w:type="spellEnd"/>
            <w:r w:rsidRPr="00620AFE">
              <w:rPr>
                <w:rFonts w:ascii="Times New Roman" w:hAnsi="Times New Roman" w:cs="Times New Roman"/>
                <w:sz w:val="24"/>
              </w:rPr>
              <w:t xml:space="preserve"> тематическое занятие</w:t>
            </w:r>
          </w:p>
          <w:p w:rsidR="006B0EE1" w:rsidRDefault="006B0EE1" w:rsidP="006B0EE1">
            <w:pPr>
              <w:rPr>
                <w:rFonts w:ascii="Times New Roman" w:hAnsi="Times New Roman"/>
                <w:b/>
                <w:szCs w:val="24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>«Мое будущее» (1 час)</w:t>
            </w:r>
          </w:p>
        </w:tc>
        <w:tc>
          <w:tcPr>
            <w:tcW w:w="1701" w:type="dxa"/>
          </w:tcPr>
          <w:p w:rsidR="006B0EE1" w:rsidRPr="00620AFE" w:rsidRDefault="006B0EE1" w:rsidP="006B0E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0AFE">
              <w:rPr>
                <w:rFonts w:ascii="Times New Roman" w:hAnsi="Times New Roman" w:cs="Times New Roman"/>
                <w:spacing w:val="-1"/>
                <w:sz w:val="24"/>
              </w:rPr>
              <w:t>Профориента</w:t>
            </w:r>
            <w:proofErr w:type="spellEnd"/>
            <w:r w:rsidRPr="00620AF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20AFE">
              <w:rPr>
                <w:rFonts w:ascii="Times New Roman" w:hAnsi="Times New Roman" w:cs="Times New Roman"/>
                <w:sz w:val="24"/>
              </w:rPr>
              <w:t>ционное</w:t>
            </w:r>
            <w:proofErr w:type="spellEnd"/>
          </w:p>
        </w:tc>
        <w:tc>
          <w:tcPr>
            <w:tcW w:w="6237" w:type="dxa"/>
          </w:tcPr>
          <w:p w:rsidR="006B0EE1" w:rsidRPr="00665CF2" w:rsidRDefault="00665CF2" w:rsidP="00665C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65CF2">
              <w:rPr>
                <w:rFonts w:ascii="Times New Roman" w:hAnsi="Times New Roman" w:cs="Times New Roman"/>
                <w:i/>
                <w:sz w:val="24"/>
              </w:rPr>
              <w:t xml:space="preserve">7, 9, 11 </w:t>
            </w:r>
            <w:proofErr w:type="spellStart"/>
            <w:r w:rsidRPr="00665CF2">
              <w:rPr>
                <w:rFonts w:ascii="Times New Roman" w:hAnsi="Times New Roman" w:cs="Times New Roman"/>
                <w:i/>
                <w:sz w:val="24"/>
              </w:rPr>
              <w:t>кл</w:t>
            </w:r>
            <w:proofErr w:type="spellEnd"/>
            <w:r w:rsidRPr="00665CF2">
              <w:rPr>
                <w:rFonts w:ascii="Times New Roman" w:hAnsi="Times New Roman" w:cs="Times New Roman"/>
                <w:sz w:val="24"/>
              </w:rPr>
              <w:t xml:space="preserve">. 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>
              <w:rPr>
                <w:rFonts w:ascii="Times New Roman" w:hAnsi="Times New Roman" w:cs="Times New Roman"/>
                <w:sz w:val="24"/>
              </w:rPr>
              <w:t xml:space="preserve">образования. Способы </w:t>
            </w:r>
            <w:r w:rsidRPr="00665CF2">
              <w:rPr>
                <w:rFonts w:ascii="Times New Roman" w:hAnsi="Times New Roman" w:cs="Times New Roman"/>
                <w:sz w:val="24"/>
              </w:rPr>
              <w:t xml:space="preserve">самодиагностики профессиональных интересов, индивидуальные различия и </w:t>
            </w:r>
            <w:r>
              <w:rPr>
                <w:rFonts w:ascii="Times New Roman" w:hAnsi="Times New Roman" w:cs="Times New Roman"/>
                <w:sz w:val="24"/>
              </w:rPr>
              <w:t>выбор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профессии. Повышение </w:t>
            </w:r>
            <w:r w:rsidRPr="00665CF2">
              <w:rPr>
                <w:rFonts w:ascii="Times New Roman" w:hAnsi="Times New Roman" w:cs="Times New Roman"/>
                <w:sz w:val="24"/>
              </w:rPr>
              <w:t>мотивации к самопознанию, профессиональному самоопределению. Анонс       возможности       самостоятельного        участия в диагностике профессиональных интересов и их возможного соотнесения с профильностью обучения «Мои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качества».</w:t>
            </w:r>
          </w:p>
        </w:tc>
        <w:tc>
          <w:tcPr>
            <w:tcW w:w="7087" w:type="dxa"/>
          </w:tcPr>
          <w:p w:rsidR="006B0EE1" w:rsidRPr="00620AFE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 xml:space="preserve">Просмотр    видеороликов,    участие </w:t>
            </w:r>
            <w:r w:rsidR="00665CF2">
              <w:rPr>
                <w:rFonts w:ascii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</w:rPr>
              <w:t xml:space="preserve">дискуссии, </w:t>
            </w:r>
            <w:r w:rsidRPr="00620AFE">
              <w:rPr>
                <w:rFonts w:ascii="Times New Roman" w:hAnsi="Times New Roman" w:cs="Times New Roman"/>
                <w:sz w:val="24"/>
              </w:rPr>
              <w:t>выполнение тематических заданий, прохождение инструктажа.</w:t>
            </w:r>
          </w:p>
          <w:p w:rsidR="006B0EE1" w:rsidRPr="00620AFE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>Работа с памятками и материалами занятия.</w:t>
            </w:r>
          </w:p>
          <w:p w:rsidR="006B0EE1" w:rsidRPr="00620AFE" w:rsidRDefault="006B0EE1" w:rsidP="006B0EE1">
            <w:pPr>
              <w:rPr>
                <w:rFonts w:ascii="Times New Roman" w:hAnsi="Times New Roman" w:cs="Times New Roman"/>
                <w:sz w:val="24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  <w:p w:rsidR="006B0EE1" w:rsidRPr="009761BB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EE1" w:rsidRPr="009761BB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EE1" w:rsidRPr="009761BB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EE1" w:rsidRPr="009761BB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2" w:rsidTr="00665CF2">
        <w:tc>
          <w:tcPr>
            <w:tcW w:w="559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6B0EE1" w:rsidRPr="00ED045C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D045C">
              <w:rPr>
                <w:rFonts w:ascii="Times New Roman" w:hAnsi="Times New Roman" w:cs="Times New Roman"/>
                <w:sz w:val="24"/>
              </w:rPr>
              <w:t>Тема 18. Россия индустриальная:</w:t>
            </w:r>
          </w:p>
          <w:p w:rsidR="006B0EE1" w:rsidRDefault="006B0EE1" w:rsidP="006B0EE1">
            <w:pPr>
              <w:rPr>
                <w:rFonts w:ascii="Times New Roman" w:hAnsi="Times New Roman"/>
                <w:b/>
                <w:szCs w:val="24"/>
              </w:rPr>
            </w:pPr>
            <w:r w:rsidRPr="00ED045C">
              <w:rPr>
                <w:rFonts w:ascii="Times New Roman" w:hAnsi="Times New Roman" w:cs="Times New Roman"/>
                <w:sz w:val="24"/>
              </w:rPr>
              <w:t>добыча и переработка (1 час)</w:t>
            </w:r>
          </w:p>
        </w:tc>
        <w:tc>
          <w:tcPr>
            <w:tcW w:w="1701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45C">
              <w:rPr>
                <w:rFonts w:ascii="Times New Roman" w:hAnsi="Times New Roman" w:cs="Times New Roman"/>
                <w:sz w:val="24"/>
              </w:rPr>
              <w:t>Отраслевое</w:t>
            </w:r>
          </w:p>
        </w:tc>
        <w:tc>
          <w:tcPr>
            <w:tcW w:w="6237" w:type="dxa"/>
          </w:tcPr>
          <w:p w:rsidR="006B0EE1" w:rsidRPr="00ED045C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D045C">
              <w:rPr>
                <w:rFonts w:ascii="Times New Roman" w:hAnsi="Times New Roman" w:cs="Times New Roman"/>
                <w:sz w:val="24"/>
              </w:rPr>
              <w:t xml:space="preserve">Знакомство </w:t>
            </w:r>
            <w:proofErr w:type="gramStart"/>
            <w:r w:rsidRPr="00ED045C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ED045C">
              <w:rPr>
                <w:rFonts w:ascii="Times New Roman" w:hAnsi="Times New Roman" w:cs="Times New Roman"/>
                <w:sz w:val="24"/>
              </w:rPr>
              <w:t xml:space="preserve"> с ролью отрасли добычи переработки в экономике нашей страны. Достижения России   в    изучаемых    отраслях,    актуальные    задачи и перспективы   развития.   Крупнейшие   работодатели, их географическая представленность, перспективная потребность в кадрах. Основные профессии и содержание профессиональной</w:t>
            </w:r>
            <w:r w:rsidRPr="00ED045C">
              <w:rPr>
                <w:rFonts w:ascii="Times New Roman" w:hAnsi="Times New Roman" w:cs="Times New Roman"/>
                <w:sz w:val="24"/>
              </w:rPr>
              <w:tab/>
              <w:t>деятельности. Варианты    профессионального образования. Рассматриваются такие направления, как добыча и переработка.</w:t>
            </w:r>
          </w:p>
          <w:p w:rsidR="006B0EE1" w:rsidRPr="00665CF2" w:rsidRDefault="00665CF2" w:rsidP="00665CF2">
            <w:pPr>
              <w:rPr>
                <w:rFonts w:ascii="Times New Roman" w:hAnsi="Times New Roman" w:cs="Times New Roman"/>
              </w:rPr>
            </w:pPr>
            <w:r w:rsidRPr="00665CF2">
              <w:rPr>
                <w:rFonts w:ascii="Times New Roman" w:hAnsi="Times New Roman" w:cs="Times New Roman"/>
                <w:i/>
                <w:sz w:val="24"/>
              </w:rPr>
              <w:t xml:space="preserve">10-11      </w:t>
            </w:r>
            <w:proofErr w:type="spellStart"/>
            <w:r w:rsidRPr="00665CF2">
              <w:rPr>
                <w:rFonts w:ascii="Times New Roman" w:hAnsi="Times New Roman" w:cs="Times New Roman"/>
                <w:i/>
                <w:sz w:val="24"/>
              </w:rPr>
              <w:t>кл</w:t>
            </w:r>
            <w:proofErr w:type="spellEnd"/>
            <w:r w:rsidRPr="00665CF2">
              <w:rPr>
                <w:rFonts w:ascii="Times New Roman" w:hAnsi="Times New Roman" w:cs="Times New Roman"/>
                <w:i/>
                <w:sz w:val="24"/>
              </w:rPr>
              <w:t>.</w:t>
            </w:r>
            <w:r w:rsidRPr="00665CF2">
              <w:rPr>
                <w:rFonts w:ascii="Times New Roman" w:hAnsi="Times New Roman" w:cs="Times New Roman"/>
                <w:sz w:val="24"/>
              </w:rPr>
              <w:t xml:space="preserve">      Профессионально       важные      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7087" w:type="dxa"/>
          </w:tcPr>
          <w:p w:rsidR="006B0EE1" w:rsidRPr="00ED045C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D045C">
              <w:rPr>
                <w:rFonts w:ascii="Times New Roman" w:hAnsi="Times New Roman" w:cs="Times New Roman"/>
                <w:sz w:val="24"/>
              </w:rPr>
              <w:t>Просмотр</w:t>
            </w:r>
            <w:r w:rsidRPr="00ED045C">
              <w:rPr>
                <w:rFonts w:ascii="Times New Roman" w:hAnsi="Times New Roman" w:cs="Times New Roman"/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B0EE1" w:rsidRPr="00ED045C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D045C">
              <w:rPr>
                <w:rFonts w:ascii="Times New Roman" w:hAnsi="Times New Roman" w:cs="Times New Roman"/>
                <w:sz w:val="24"/>
              </w:rPr>
              <w:t>Групповая работа, обсуждение.</w:t>
            </w:r>
          </w:p>
          <w:p w:rsidR="006B0EE1" w:rsidRDefault="006B0EE1" w:rsidP="006B0EE1">
            <w:pPr>
              <w:rPr>
                <w:rFonts w:ascii="Times New Roman" w:hAnsi="Times New Roman"/>
                <w:b/>
                <w:szCs w:val="24"/>
              </w:rPr>
            </w:pPr>
            <w:r w:rsidRPr="00ED045C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65CF2" w:rsidTr="00665CF2">
        <w:tc>
          <w:tcPr>
            <w:tcW w:w="559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6B0EE1" w:rsidRPr="00ED045C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D045C">
              <w:rPr>
                <w:rFonts w:ascii="Times New Roman" w:hAnsi="Times New Roman" w:cs="Times New Roman"/>
                <w:sz w:val="24"/>
              </w:rPr>
              <w:t>Тема 19. Россия индустриальная: легкая</w:t>
            </w:r>
          </w:p>
          <w:p w:rsidR="006B0EE1" w:rsidRDefault="006B0EE1" w:rsidP="006B0EE1">
            <w:pPr>
              <w:rPr>
                <w:rFonts w:ascii="Times New Roman" w:hAnsi="Times New Roman"/>
                <w:b/>
                <w:szCs w:val="24"/>
              </w:rPr>
            </w:pPr>
            <w:r w:rsidRPr="00ED045C">
              <w:rPr>
                <w:rFonts w:ascii="Times New Roman" w:hAnsi="Times New Roman" w:cs="Times New Roman"/>
                <w:sz w:val="24"/>
              </w:rPr>
              <w:t>промышленность (1 час)</w:t>
            </w:r>
          </w:p>
        </w:tc>
        <w:tc>
          <w:tcPr>
            <w:tcW w:w="1701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45C">
              <w:rPr>
                <w:rFonts w:ascii="Times New Roman" w:hAnsi="Times New Roman" w:cs="Times New Roman"/>
                <w:sz w:val="24"/>
              </w:rPr>
              <w:t>Отраслевое</w:t>
            </w:r>
          </w:p>
          <w:p w:rsidR="006B0EE1" w:rsidRPr="00620AFE" w:rsidRDefault="006B0EE1" w:rsidP="006B0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B0EE1" w:rsidRPr="00ED045C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D045C">
              <w:rPr>
                <w:rFonts w:ascii="Times New Roman" w:hAnsi="Times New Roman" w:cs="Times New Roman"/>
                <w:sz w:val="24"/>
              </w:rPr>
              <w:t xml:space="preserve">Знакомство </w:t>
            </w:r>
            <w:proofErr w:type="gramStart"/>
            <w:r w:rsidRPr="00ED045C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ED045C">
              <w:rPr>
                <w:rFonts w:ascii="Times New Roman" w:hAnsi="Times New Roman" w:cs="Times New Roman"/>
                <w:sz w:val="24"/>
              </w:rPr>
              <w:t xml:space="preserve">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</w:t>
            </w:r>
            <w:proofErr w:type="gramStart"/>
            <w:r w:rsidRPr="00ED045C">
              <w:rPr>
                <w:rFonts w:ascii="Times New Roman" w:hAnsi="Times New Roman" w:cs="Times New Roman"/>
                <w:sz w:val="24"/>
              </w:rPr>
              <w:t>Основные профессии и содержание профессиональной</w:t>
            </w:r>
            <w:proofErr w:type="gramEnd"/>
          </w:p>
          <w:p w:rsidR="006B0EE1" w:rsidRPr="00ED045C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D045C">
              <w:rPr>
                <w:rFonts w:ascii="Times New Roman" w:hAnsi="Times New Roman" w:cs="Times New Roman"/>
                <w:sz w:val="24"/>
              </w:rPr>
              <w:t>деятельности. Варианты профессионального образования.</w:t>
            </w:r>
          </w:p>
          <w:p w:rsidR="006B0EE1" w:rsidRPr="00665CF2" w:rsidRDefault="00665CF2" w:rsidP="006B0EE1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665CF2">
              <w:rPr>
                <w:rFonts w:ascii="Times New Roman" w:hAnsi="Times New Roman" w:cs="Times New Roman"/>
                <w:i/>
                <w:sz w:val="24"/>
              </w:rPr>
              <w:t xml:space="preserve">10-11     </w:t>
            </w:r>
            <w:r w:rsidRPr="00665CF2">
              <w:rPr>
                <w:rFonts w:ascii="Times New Roman" w:hAnsi="Times New Roman" w:cs="Times New Roman"/>
                <w:i/>
                <w:spacing w:val="1"/>
                <w:sz w:val="24"/>
              </w:rPr>
              <w:t xml:space="preserve"> </w:t>
            </w:r>
            <w:proofErr w:type="spellStart"/>
            <w:r w:rsidRPr="00665CF2">
              <w:rPr>
                <w:rFonts w:ascii="Times New Roman" w:hAnsi="Times New Roman" w:cs="Times New Roman"/>
                <w:i/>
                <w:sz w:val="24"/>
              </w:rPr>
              <w:t>кл</w:t>
            </w:r>
            <w:proofErr w:type="spellEnd"/>
            <w:r w:rsidRPr="00665CF2">
              <w:rPr>
                <w:rFonts w:ascii="Times New Roman" w:hAnsi="Times New Roman" w:cs="Times New Roman"/>
                <w:i/>
                <w:sz w:val="24"/>
              </w:rPr>
              <w:t xml:space="preserve">.     </w:t>
            </w:r>
            <w:r w:rsidRPr="00665CF2">
              <w:rPr>
                <w:rFonts w:ascii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Профессионально       важные       качества</w:t>
            </w:r>
            <w:r w:rsidRPr="00665CF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и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особенности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построения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карьеры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в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индустриальной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сфере.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Возможности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высшего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и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среднего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профессионального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образования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в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подготовке</w:t>
            </w:r>
            <w:r w:rsidRPr="00665CF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специалистов</w:t>
            </w:r>
            <w:r w:rsidRPr="00665CF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для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легкой</w:t>
            </w:r>
            <w:r w:rsidRPr="00665CF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промышленности.</w:t>
            </w:r>
          </w:p>
        </w:tc>
        <w:tc>
          <w:tcPr>
            <w:tcW w:w="7087" w:type="dxa"/>
          </w:tcPr>
          <w:p w:rsidR="006B0EE1" w:rsidRPr="00ED045C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D045C">
              <w:rPr>
                <w:rFonts w:ascii="Times New Roman" w:hAnsi="Times New Roman" w:cs="Times New Roman"/>
                <w:sz w:val="24"/>
              </w:rPr>
              <w:t>Просмотр</w:t>
            </w:r>
            <w:r w:rsidRPr="00ED045C">
              <w:rPr>
                <w:rFonts w:ascii="Times New Roman" w:hAnsi="Times New Roman" w:cs="Times New Roman"/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B0EE1" w:rsidRPr="00ED045C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D045C">
              <w:rPr>
                <w:rFonts w:ascii="Times New Roman" w:hAnsi="Times New Roman" w:cs="Times New Roman"/>
                <w:sz w:val="24"/>
              </w:rPr>
              <w:t>Групповая работа, обсуждение.</w:t>
            </w:r>
          </w:p>
          <w:p w:rsidR="006B0EE1" w:rsidRPr="00ED045C" w:rsidRDefault="006B0EE1" w:rsidP="006B0EE1">
            <w:pPr>
              <w:rPr>
                <w:rFonts w:ascii="Times New Roman" w:hAnsi="Times New Roman" w:cs="Times New Roman"/>
                <w:sz w:val="24"/>
              </w:rPr>
            </w:pPr>
            <w:r w:rsidRPr="00ED045C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  <w:p w:rsidR="006B0EE1" w:rsidRPr="00620AFE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EE1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EE1" w:rsidRPr="00620AFE" w:rsidRDefault="006B0EE1" w:rsidP="006B0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2" w:rsidTr="00665CF2">
        <w:tc>
          <w:tcPr>
            <w:tcW w:w="559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Тема 20. Россия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умная: наука 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образование</w:t>
            </w:r>
            <w:r w:rsidRPr="00507DB6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(1</w:t>
            </w:r>
            <w:r w:rsidRPr="00507DB6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час)</w:t>
            </w:r>
          </w:p>
        </w:tc>
        <w:tc>
          <w:tcPr>
            <w:tcW w:w="1701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Отраслевое</w:t>
            </w:r>
          </w:p>
        </w:tc>
        <w:tc>
          <w:tcPr>
            <w:tcW w:w="6237" w:type="dxa"/>
          </w:tcPr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Знакомство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507DB6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507DB6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с ролью</w:t>
            </w:r>
            <w:r w:rsidRPr="00507DB6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науки</w:t>
            </w:r>
            <w:r w:rsidRPr="00507DB6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</w:t>
            </w:r>
            <w:r w:rsidRPr="00507DB6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образования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в</w:t>
            </w:r>
            <w:r w:rsidRPr="00507DB6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экономике</w:t>
            </w:r>
            <w:r w:rsidRPr="00507DB6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нашей</w:t>
            </w:r>
            <w:r w:rsidRPr="00507DB6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страны.</w:t>
            </w:r>
            <w:r w:rsidRPr="00507DB6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Достижения</w:t>
            </w:r>
            <w:r w:rsidRPr="00507DB6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России</w:t>
            </w:r>
            <w:r w:rsidRPr="00507DB6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в</w:t>
            </w:r>
            <w:r w:rsidRPr="00507DB6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отраслях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науки и образования, актуальные задачи и перспективы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развития.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Работодатели,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их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географическая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представленность,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перспективная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потребность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в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кадрах.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Основные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профессии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содержание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профессиональной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деятельности.</w:t>
            </w:r>
            <w:r w:rsidRPr="00507DB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Варианты</w:t>
            </w:r>
            <w:r w:rsidRPr="00507DB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профессионального</w:t>
            </w:r>
            <w:r w:rsidRPr="00507DB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образования.</w:t>
            </w:r>
          </w:p>
          <w:p w:rsidR="006B0EE1" w:rsidRPr="00665CF2" w:rsidRDefault="00665CF2" w:rsidP="00665C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65CF2">
              <w:rPr>
                <w:rFonts w:ascii="Times New Roman" w:hAnsi="Times New Roman" w:cs="Times New Roman"/>
                <w:i/>
                <w:sz w:val="24"/>
              </w:rPr>
              <w:t xml:space="preserve">10-11      </w:t>
            </w:r>
            <w:proofErr w:type="spellStart"/>
            <w:r w:rsidRPr="00665CF2">
              <w:rPr>
                <w:rFonts w:ascii="Times New Roman" w:hAnsi="Times New Roman" w:cs="Times New Roman"/>
                <w:i/>
                <w:sz w:val="24"/>
              </w:rPr>
              <w:t>кл</w:t>
            </w:r>
            <w:proofErr w:type="spellEnd"/>
            <w:r w:rsidRPr="00665CF2">
              <w:rPr>
                <w:rFonts w:ascii="Times New Roman" w:hAnsi="Times New Roman" w:cs="Times New Roman"/>
                <w:i/>
                <w:sz w:val="24"/>
              </w:rPr>
              <w:t>.</w:t>
            </w:r>
            <w:r w:rsidRPr="00665CF2">
              <w:rPr>
                <w:rFonts w:ascii="Times New Roman" w:hAnsi="Times New Roman" w:cs="Times New Roman"/>
                <w:sz w:val="24"/>
              </w:rPr>
              <w:t xml:space="preserve">      Профессионально       важные       качества и особенности построения карьеры в науке и образовании. Возможности высшего и среднего профессионального образования в подготовке специалистов для изучаемых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отраслей.</w:t>
            </w:r>
          </w:p>
        </w:tc>
        <w:tc>
          <w:tcPr>
            <w:tcW w:w="7087" w:type="dxa"/>
          </w:tcPr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Просмотр</w:t>
            </w:r>
            <w:r w:rsidRPr="00507DB6">
              <w:rPr>
                <w:rFonts w:ascii="Times New Roman" w:hAnsi="Times New Roman" w:cs="Times New Roman"/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Групповая работа, обсуждение.</w:t>
            </w:r>
          </w:p>
          <w:p w:rsidR="006B0EE1" w:rsidRDefault="006B0EE1" w:rsidP="006B0EE1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65CF2" w:rsidTr="00665CF2">
        <w:tc>
          <w:tcPr>
            <w:tcW w:w="559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Тема 21. Практик</w:t>
            </w:r>
            <w:proofErr w:type="gramStart"/>
            <w:r w:rsidRPr="00507DB6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ориентированное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занятие</w:t>
            </w:r>
            <w:r w:rsidRPr="00507DB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(1 час)</w:t>
            </w:r>
          </w:p>
        </w:tc>
        <w:tc>
          <w:tcPr>
            <w:tcW w:w="1701" w:type="dxa"/>
          </w:tcPr>
          <w:p w:rsidR="006B0EE1" w:rsidRPr="00507DB6" w:rsidRDefault="006B0EE1" w:rsidP="006B0E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Практик</w:t>
            </w:r>
            <w:proofErr w:type="gramStart"/>
            <w:r w:rsidRPr="00507DB6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ориентирован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07DB6">
              <w:rPr>
                <w:rFonts w:ascii="Times New Roman" w:hAnsi="Times New Roman" w:cs="Times New Roman"/>
                <w:sz w:val="24"/>
              </w:rPr>
              <w:t>ное</w:t>
            </w:r>
            <w:proofErr w:type="spellEnd"/>
          </w:p>
          <w:p w:rsidR="006B0EE1" w:rsidRPr="00620AFE" w:rsidRDefault="006B0EE1" w:rsidP="006B0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Занятие    направлено    на     углубление   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Обучающиеся    получают     задания     от    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6B0EE1" w:rsidRPr="00507DB6" w:rsidRDefault="006B0EE1" w:rsidP="006B0EE1">
            <w:pPr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На материале профессий из отраслей (на выбор):</w:t>
            </w:r>
          </w:p>
          <w:p w:rsidR="006B0EE1" w:rsidRPr="00507DB6" w:rsidRDefault="006B0EE1" w:rsidP="006B0E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507DB6">
              <w:rPr>
                <w:rFonts w:ascii="Times New Roman" w:hAnsi="Times New Roman" w:cs="Times New Roman"/>
                <w:sz w:val="24"/>
              </w:rPr>
              <w:t>добыча и переработка, легкая промышленность;</w:t>
            </w:r>
          </w:p>
          <w:p w:rsidR="006B0EE1" w:rsidRPr="00507DB6" w:rsidRDefault="006B0EE1" w:rsidP="006B0EE1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507DB6">
              <w:rPr>
                <w:rFonts w:ascii="Times New Roman" w:hAnsi="Times New Roman" w:cs="Times New Roman"/>
                <w:sz w:val="24"/>
              </w:rPr>
              <w:t>наука и образование.</w:t>
            </w:r>
          </w:p>
        </w:tc>
        <w:tc>
          <w:tcPr>
            <w:tcW w:w="7087" w:type="dxa"/>
          </w:tcPr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 xml:space="preserve">Знакомство       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с         профессиями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из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изученных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отраслей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на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основе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материалов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от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работодателей.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Выполнение</w:t>
            </w:r>
            <w:r w:rsidRPr="00507DB6">
              <w:rPr>
                <w:rFonts w:ascii="Times New Roman" w:hAnsi="Times New Roman" w:cs="Times New Roman"/>
                <w:sz w:val="24"/>
              </w:rPr>
              <w:tab/>
            </w:r>
            <w:r w:rsidRPr="00507DB6">
              <w:rPr>
                <w:rFonts w:ascii="Times New Roman" w:hAnsi="Times New Roman" w:cs="Times New Roman"/>
                <w:spacing w:val="-1"/>
                <w:sz w:val="24"/>
              </w:rPr>
              <w:t>практик</w:t>
            </w:r>
            <w:proofErr w:type="gramStart"/>
            <w:r w:rsidRPr="00507DB6">
              <w:rPr>
                <w:rFonts w:ascii="Times New Roman" w:hAnsi="Times New Roman" w:cs="Times New Roman"/>
                <w:spacing w:val="-1"/>
                <w:sz w:val="24"/>
              </w:rPr>
              <w:t>о-</w:t>
            </w:r>
            <w:proofErr w:type="gramEnd"/>
            <w:r w:rsidRPr="00507DB6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ориентированных заданий различной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направленности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(аналитических,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исследовательских, моделирующих).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Анализ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профессий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из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изученных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отраслей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на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основе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«формулы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профессий».</w:t>
            </w:r>
          </w:p>
          <w:p w:rsidR="006B0EE1" w:rsidRPr="00620AFE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EE1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EE1" w:rsidRPr="00620AFE" w:rsidRDefault="006B0EE1" w:rsidP="006B0EE1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2" w:rsidTr="00665CF2">
        <w:tc>
          <w:tcPr>
            <w:tcW w:w="559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Тема 22. Россия индустриальная: тяжелая</w:t>
            </w:r>
          </w:p>
          <w:p w:rsidR="006B0EE1" w:rsidRDefault="006B0EE1" w:rsidP="006B0EE1">
            <w:pPr>
              <w:rPr>
                <w:rFonts w:ascii="Times New Roman" w:hAnsi="Times New Roman"/>
                <w:b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промышленность, машиностроение (1 час)</w:t>
            </w:r>
          </w:p>
        </w:tc>
        <w:tc>
          <w:tcPr>
            <w:tcW w:w="1701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Отраслевое</w:t>
            </w:r>
          </w:p>
        </w:tc>
        <w:tc>
          <w:tcPr>
            <w:tcW w:w="6237" w:type="dxa"/>
          </w:tcPr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 xml:space="preserve">Знакомство </w:t>
            </w:r>
            <w:proofErr w:type="gramStart"/>
            <w:r w:rsidRPr="00507DB6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507DB6">
              <w:rPr>
                <w:rFonts w:ascii="Times New Roman" w:hAnsi="Times New Roman" w:cs="Times New Roman"/>
                <w:sz w:val="24"/>
              </w:rPr>
              <w:t xml:space="preserve">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6B0EE1" w:rsidRPr="00665CF2" w:rsidRDefault="00665CF2" w:rsidP="006B0EE1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665CF2">
              <w:rPr>
                <w:rFonts w:ascii="Times New Roman" w:hAnsi="Times New Roman" w:cs="Times New Roman"/>
                <w:i/>
                <w:sz w:val="24"/>
              </w:rPr>
              <w:t xml:space="preserve">10-11     </w:t>
            </w:r>
            <w:r w:rsidRPr="00665CF2">
              <w:rPr>
                <w:rFonts w:ascii="Times New Roman" w:hAnsi="Times New Roman" w:cs="Times New Roman"/>
                <w:i/>
                <w:spacing w:val="1"/>
                <w:sz w:val="24"/>
              </w:rPr>
              <w:t xml:space="preserve"> </w:t>
            </w:r>
            <w:proofErr w:type="spellStart"/>
            <w:r w:rsidRPr="00665CF2">
              <w:rPr>
                <w:rFonts w:ascii="Times New Roman" w:hAnsi="Times New Roman" w:cs="Times New Roman"/>
                <w:i/>
                <w:sz w:val="24"/>
              </w:rPr>
              <w:t>кл</w:t>
            </w:r>
            <w:proofErr w:type="spellEnd"/>
            <w:r w:rsidRPr="00665CF2">
              <w:rPr>
                <w:rFonts w:ascii="Times New Roman" w:hAnsi="Times New Roman" w:cs="Times New Roman"/>
                <w:sz w:val="24"/>
              </w:rPr>
              <w:t xml:space="preserve">.     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Профессионально       важные       качества</w:t>
            </w:r>
            <w:r w:rsidRPr="00665CF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и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особенности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построения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карьеры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в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индустриальной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сфере.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Возможности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высшего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и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среднего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профессионального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образования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в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подготовке</w:t>
            </w:r>
            <w:r w:rsidRPr="00665CF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специалистов        для         тяжелой        промышленности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и</w:t>
            </w:r>
            <w:r w:rsidRPr="00665CF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машиностроения.</w:t>
            </w:r>
          </w:p>
        </w:tc>
        <w:tc>
          <w:tcPr>
            <w:tcW w:w="7087" w:type="dxa"/>
          </w:tcPr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Просмотр</w:t>
            </w:r>
            <w:r w:rsidRPr="00507DB6">
              <w:rPr>
                <w:rFonts w:ascii="Times New Roman" w:hAnsi="Times New Roman" w:cs="Times New Roman"/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Групповая работа, обсуждение.</w:t>
            </w:r>
          </w:p>
          <w:p w:rsidR="006B0EE1" w:rsidRPr="00507DB6" w:rsidRDefault="006B0EE1" w:rsidP="006B0EE1">
            <w:pPr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  <w:p w:rsidR="006B0EE1" w:rsidRPr="00620AFE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EE1" w:rsidRPr="00620AFE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EE1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EE1" w:rsidRPr="00620AFE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2" w:rsidTr="00665CF2">
        <w:tc>
          <w:tcPr>
            <w:tcW w:w="559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Тема 23. Россия</w:t>
            </w:r>
          </w:p>
          <w:p w:rsidR="006B0EE1" w:rsidRDefault="006B0EE1" w:rsidP="006B0EE1">
            <w:pPr>
              <w:rPr>
                <w:rFonts w:ascii="Times New Roman" w:hAnsi="Times New Roman"/>
                <w:b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безопасная: военн</w:t>
            </w:r>
            <w:proofErr w:type="gramStart"/>
            <w:r w:rsidRPr="00507DB6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507DB6">
              <w:rPr>
                <w:rFonts w:ascii="Times New Roman" w:hAnsi="Times New Roman" w:cs="Times New Roman"/>
                <w:sz w:val="24"/>
              </w:rPr>
              <w:t xml:space="preserve"> промышленный комплекс (1 час)</w:t>
            </w:r>
          </w:p>
        </w:tc>
        <w:tc>
          <w:tcPr>
            <w:tcW w:w="1701" w:type="dxa"/>
          </w:tcPr>
          <w:p w:rsidR="006B0EE1" w:rsidRPr="00507DB6" w:rsidRDefault="006B0EE1" w:rsidP="006B0E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Отраслевое</w:t>
            </w:r>
          </w:p>
          <w:p w:rsidR="006B0EE1" w:rsidRPr="00620AFE" w:rsidRDefault="006B0EE1" w:rsidP="006B0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pacing w:val="-1"/>
                <w:sz w:val="24"/>
              </w:rPr>
              <w:t>Знакомство</w:t>
            </w:r>
            <w:r w:rsidRPr="00507DB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proofErr w:type="gramStart"/>
            <w:r w:rsidRPr="00507DB6">
              <w:rPr>
                <w:rFonts w:ascii="Times New Roman" w:hAnsi="Times New Roman" w:cs="Times New Roman"/>
                <w:spacing w:val="-1"/>
                <w:sz w:val="24"/>
              </w:rPr>
              <w:t>обучающихся</w:t>
            </w:r>
            <w:proofErr w:type="gramEnd"/>
            <w:r w:rsidRPr="00507DB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с</w:t>
            </w:r>
            <w:r w:rsidRPr="00507DB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ролью</w:t>
            </w:r>
            <w:r w:rsidRPr="00507DB6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военно-промышленного</w:t>
            </w:r>
            <w:r w:rsidRPr="00507DB6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комплекса</w:t>
            </w:r>
            <w:r w:rsidRPr="00507DB6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в</w:t>
            </w:r>
            <w:r w:rsidRPr="00507DB6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экономике</w:t>
            </w:r>
            <w:r w:rsidRPr="00507DB6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нашей</w:t>
            </w:r>
            <w:r w:rsidRPr="00507DB6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страны.</w:t>
            </w:r>
            <w:r w:rsidRPr="00507DB6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Достижения</w:t>
            </w:r>
            <w:r w:rsidRPr="00507DB6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России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в</w:t>
            </w:r>
            <w:r w:rsidRPr="00507DB6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отраслях</w:t>
            </w:r>
            <w:r w:rsidRPr="00507DB6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военно-промышленного</w:t>
            </w:r>
            <w:r w:rsidRPr="00507DB6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комплекса,</w:t>
            </w:r>
            <w:r w:rsidRPr="00507DB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актуальные</w:t>
            </w:r>
            <w:r w:rsidRPr="00507DB6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задачи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перспективы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развития.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Крупнейшие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работодатели,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их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географическая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представленность,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перспективная</w:t>
            </w:r>
            <w:r w:rsidRPr="00507DB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потребность</w:t>
            </w:r>
            <w:r w:rsidRPr="00507DB6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в</w:t>
            </w:r>
            <w:r w:rsidRPr="00507DB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кадрах.</w:t>
            </w:r>
            <w:r w:rsidRPr="00507DB6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Основные</w:t>
            </w:r>
            <w:r w:rsidRPr="00507DB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профессии</w:t>
            </w:r>
            <w:r w:rsidRPr="00507DB6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 содержание профессиональной деятельности. Варианты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профессионального</w:t>
            </w:r>
            <w:r w:rsidRPr="00507DB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образования.</w:t>
            </w:r>
          </w:p>
          <w:p w:rsidR="006B0EE1" w:rsidRPr="00665CF2" w:rsidRDefault="00665CF2" w:rsidP="00665C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65CF2">
              <w:rPr>
                <w:rFonts w:ascii="Times New Roman" w:hAnsi="Times New Roman" w:cs="Times New Roman"/>
                <w:i/>
                <w:sz w:val="24"/>
              </w:rPr>
              <w:t xml:space="preserve">10-11      </w:t>
            </w:r>
            <w:proofErr w:type="spellStart"/>
            <w:r w:rsidRPr="00665CF2">
              <w:rPr>
                <w:rFonts w:ascii="Times New Roman" w:hAnsi="Times New Roman" w:cs="Times New Roman"/>
                <w:i/>
                <w:sz w:val="24"/>
              </w:rPr>
              <w:t>кл</w:t>
            </w:r>
            <w:proofErr w:type="spellEnd"/>
            <w:r w:rsidRPr="00665CF2">
              <w:rPr>
                <w:rFonts w:ascii="Times New Roman" w:hAnsi="Times New Roman" w:cs="Times New Roman"/>
                <w:i/>
                <w:sz w:val="24"/>
              </w:rPr>
              <w:t>.</w:t>
            </w:r>
            <w:r w:rsidRPr="00665CF2">
              <w:rPr>
                <w:rFonts w:ascii="Times New Roman" w:hAnsi="Times New Roman" w:cs="Times New Roman"/>
                <w:sz w:val="24"/>
              </w:rPr>
              <w:t xml:space="preserve">      Профессионально       важные      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</w:t>
            </w:r>
          </w:p>
        </w:tc>
        <w:tc>
          <w:tcPr>
            <w:tcW w:w="7087" w:type="dxa"/>
          </w:tcPr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Просмотр</w:t>
            </w:r>
            <w:r w:rsidRPr="00507DB6">
              <w:rPr>
                <w:rFonts w:ascii="Times New Roman" w:hAnsi="Times New Roman" w:cs="Times New Roman"/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Групповая работа, обсуждение.</w:t>
            </w:r>
          </w:p>
          <w:p w:rsidR="006B0EE1" w:rsidRDefault="006B0EE1" w:rsidP="006B0EE1">
            <w:pPr>
              <w:rPr>
                <w:rFonts w:ascii="Times New Roman" w:hAnsi="Times New Roman"/>
                <w:b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65CF2" w:rsidTr="00665CF2">
        <w:tc>
          <w:tcPr>
            <w:tcW w:w="559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6B0EE1" w:rsidRPr="00507DB6" w:rsidRDefault="006B0EE1" w:rsidP="006B0EE1">
            <w:pPr>
              <w:rPr>
                <w:rFonts w:ascii="Times New Roman" w:hAnsi="Times New Roman" w:cs="Times New Roman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Тема 24. Практик</w:t>
            </w:r>
            <w:proofErr w:type="gramStart"/>
            <w:r w:rsidRPr="00507DB6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507DB6">
              <w:rPr>
                <w:rFonts w:ascii="Times New Roman" w:hAnsi="Times New Roman" w:cs="Times New Roman"/>
                <w:sz w:val="24"/>
              </w:rPr>
              <w:t xml:space="preserve"> ориентированное занятие (1 час)</w:t>
            </w:r>
          </w:p>
        </w:tc>
        <w:tc>
          <w:tcPr>
            <w:tcW w:w="1701" w:type="dxa"/>
          </w:tcPr>
          <w:p w:rsidR="006B0EE1" w:rsidRPr="00507DB6" w:rsidRDefault="006B0EE1" w:rsidP="006B0E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Практик</w:t>
            </w:r>
            <w:proofErr w:type="gramStart"/>
            <w:r w:rsidRPr="00507DB6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ориентирован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07DB6">
              <w:rPr>
                <w:rFonts w:ascii="Times New Roman" w:hAnsi="Times New Roman" w:cs="Times New Roman"/>
                <w:sz w:val="24"/>
              </w:rPr>
              <w:t>ное</w:t>
            </w:r>
            <w:proofErr w:type="spellEnd"/>
          </w:p>
        </w:tc>
        <w:tc>
          <w:tcPr>
            <w:tcW w:w="6237" w:type="dxa"/>
          </w:tcPr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Занятие    направлено    на     углубление   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Обучающиеся    получают     задания     от    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6B0EE1" w:rsidRPr="00507DB6" w:rsidRDefault="006B0EE1" w:rsidP="006B0EE1">
            <w:pPr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На материале профессий из отраслей (на выбор):</w:t>
            </w:r>
          </w:p>
          <w:p w:rsidR="006B0EE1" w:rsidRPr="00507DB6" w:rsidRDefault="006B0EE1" w:rsidP="006B0E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507DB6">
              <w:rPr>
                <w:rFonts w:ascii="Times New Roman" w:hAnsi="Times New Roman" w:cs="Times New Roman"/>
                <w:sz w:val="24"/>
              </w:rPr>
              <w:t>тяжелая промышленность и машиностроение;</w:t>
            </w:r>
          </w:p>
          <w:p w:rsidR="006B0EE1" w:rsidRDefault="006B0EE1" w:rsidP="006B0EE1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507DB6">
              <w:rPr>
                <w:rFonts w:ascii="Times New Roman" w:hAnsi="Times New Roman" w:cs="Times New Roman"/>
                <w:sz w:val="24"/>
              </w:rPr>
              <w:t>военно-промышленный комплекс.</w:t>
            </w:r>
          </w:p>
        </w:tc>
        <w:tc>
          <w:tcPr>
            <w:tcW w:w="7087" w:type="dxa"/>
          </w:tcPr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 xml:space="preserve">Знакомство       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с         профессиями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из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изученных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отраслей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на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основе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материалов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от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работодателей.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Выполнение</w:t>
            </w:r>
            <w:r w:rsidRPr="00507DB6">
              <w:rPr>
                <w:rFonts w:ascii="Times New Roman" w:hAnsi="Times New Roman" w:cs="Times New Roman"/>
                <w:sz w:val="24"/>
              </w:rPr>
              <w:tab/>
            </w:r>
            <w:r w:rsidRPr="00507DB6">
              <w:rPr>
                <w:rFonts w:ascii="Times New Roman" w:hAnsi="Times New Roman" w:cs="Times New Roman"/>
                <w:spacing w:val="-1"/>
                <w:sz w:val="24"/>
              </w:rPr>
              <w:t>практик</w:t>
            </w:r>
            <w:proofErr w:type="gramStart"/>
            <w:r w:rsidRPr="00507DB6">
              <w:rPr>
                <w:rFonts w:ascii="Times New Roman" w:hAnsi="Times New Roman" w:cs="Times New Roman"/>
                <w:spacing w:val="-1"/>
                <w:sz w:val="24"/>
              </w:rPr>
              <w:t>о-</w:t>
            </w:r>
            <w:proofErr w:type="gramEnd"/>
            <w:r w:rsidRPr="00507DB6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ориентированных заданий различной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направленности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(аналитических,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исследовательских, моделирующих).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Анализ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профессий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из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изученных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отраслей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на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основе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«формулы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профессий».</w:t>
            </w:r>
          </w:p>
          <w:p w:rsidR="006B0EE1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EE1" w:rsidRPr="00620AFE" w:rsidRDefault="006B0EE1" w:rsidP="006B0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2" w:rsidTr="00665CF2">
        <w:tc>
          <w:tcPr>
            <w:tcW w:w="559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Тема 25. Россия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умная: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программирование</w:t>
            </w:r>
            <w:r w:rsidRPr="00507DB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телекоммуникации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(1</w:t>
            </w:r>
            <w:r w:rsidRPr="00507DB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час)</w:t>
            </w:r>
          </w:p>
        </w:tc>
        <w:tc>
          <w:tcPr>
            <w:tcW w:w="1701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Отраслевое</w:t>
            </w:r>
          </w:p>
        </w:tc>
        <w:tc>
          <w:tcPr>
            <w:tcW w:w="6237" w:type="dxa"/>
          </w:tcPr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Знакомство обучающихся с ролью программирования и телекоммуникаций в экономике нашей страны. Достижения    России    в    отраслях   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6B0EE1" w:rsidRPr="00665CF2" w:rsidRDefault="00665CF2" w:rsidP="00665C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65CF2">
              <w:rPr>
                <w:rFonts w:ascii="Times New Roman" w:hAnsi="Times New Roman" w:cs="Times New Roman"/>
                <w:i/>
                <w:sz w:val="24"/>
              </w:rPr>
              <w:t xml:space="preserve">10-11      </w:t>
            </w:r>
            <w:proofErr w:type="spellStart"/>
            <w:r w:rsidRPr="00665CF2">
              <w:rPr>
                <w:rFonts w:ascii="Times New Roman" w:hAnsi="Times New Roman" w:cs="Times New Roman"/>
                <w:i/>
                <w:sz w:val="24"/>
              </w:rPr>
              <w:t>кл</w:t>
            </w:r>
            <w:proofErr w:type="spellEnd"/>
            <w:r w:rsidRPr="00665CF2">
              <w:rPr>
                <w:rFonts w:ascii="Times New Roman" w:hAnsi="Times New Roman" w:cs="Times New Roman"/>
                <w:i/>
                <w:sz w:val="24"/>
              </w:rPr>
              <w:t>.</w:t>
            </w:r>
            <w:r w:rsidRPr="00665CF2">
              <w:rPr>
                <w:rFonts w:ascii="Times New Roman" w:hAnsi="Times New Roman" w:cs="Times New Roman"/>
                <w:sz w:val="24"/>
              </w:rPr>
              <w:t xml:space="preserve">      Профессионально       важные       качества и особенности построения карьеры в программировании и телекоммуникации. Возможности высшего и среднего профессионального образования в подготовке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специалистов для изучаемых отраслей.</w:t>
            </w:r>
          </w:p>
        </w:tc>
        <w:tc>
          <w:tcPr>
            <w:tcW w:w="7087" w:type="dxa"/>
          </w:tcPr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Просмотр</w:t>
            </w:r>
            <w:r w:rsidRPr="00507DB6">
              <w:rPr>
                <w:rFonts w:ascii="Times New Roman" w:hAnsi="Times New Roman" w:cs="Times New Roman"/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Групповая работа, обсуждение.</w:t>
            </w:r>
          </w:p>
          <w:p w:rsidR="006B0EE1" w:rsidRPr="00507DB6" w:rsidRDefault="006B0EE1" w:rsidP="006B0EE1">
            <w:pPr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  <w:p w:rsidR="006B0EE1" w:rsidRPr="00620AFE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EE1" w:rsidRPr="00620AFE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EE1" w:rsidRPr="00620AFE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EE1" w:rsidRPr="00620AFE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EE1" w:rsidRPr="00620AFE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EE1" w:rsidRPr="00620AFE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2" w:rsidTr="00665CF2">
        <w:tc>
          <w:tcPr>
            <w:tcW w:w="559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6B0EE1" w:rsidRPr="00507DB6" w:rsidRDefault="006B0EE1" w:rsidP="006B0EE1">
            <w:pPr>
              <w:rPr>
                <w:rFonts w:ascii="Times New Roman" w:hAnsi="Times New Roman" w:cs="Times New Roman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Тема 26. Россия комфортная: строительство и архитектура (1 час)</w:t>
            </w:r>
          </w:p>
        </w:tc>
        <w:tc>
          <w:tcPr>
            <w:tcW w:w="1701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Отраслевое</w:t>
            </w:r>
          </w:p>
        </w:tc>
        <w:tc>
          <w:tcPr>
            <w:tcW w:w="6237" w:type="dxa"/>
          </w:tcPr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 xml:space="preserve">Знакомство    </w:t>
            </w:r>
            <w:proofErr w:type="gramStart"/>
            <w:r w:rsidRPr="00507DB6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507DB6">
              <w:rPr>
                <w:rFonts w:ascii="Times New Roman" w:hAnsi="Times New Roman" w:cs="Times New Roman"/>
                <w:sz w:val="24"/>
              </w:rPr>
              <w:t xml:space="preserve">     с     ролью    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6B0EE1" w:rsidRPr="00665CF2" w:rsidRDefault="00665CF2" w:rsidP="006B0EE1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665CF2">
              <w:rPr>
                <w:rFonts w:ascii="Times New Roman" w:hAnsi="Times New Roman" w:cs="Times New Roman"/>
                <w:i/>
                <w:sz w:val="24"/>
              </w:rPr>
              <w:t xml:space="preserve">10-11     </w:t>
            </w:r>
            <w:r w:rsidRPr="00665CF2">
              <w:rPr>
                <w:rFonts w:ascii="Times New Roman" w:hAnsi="Times New Roman" w:cs="Times New Roman"/>
                <w:i/>
                <w:spacing w:val="1"/>
                <w:sz w:val="24"/>
              </w:rPr>
              <w:t xml:space="preserve"> </w:t>
            </w:r>
            <w:proofErr w:type="spellStart"/>
            <w:r w:rsidRPr="00665CF2">
              <w:rPr>
                <w:rFonts w:ascii="Times New Roman" w:hAnsi="Times New Roman" w:cs="Times New Roman"/>
                <w:i/>
                <w:sz w:val="24"/>
              </w:rPr>
              <w:t>кл</w:t>
            </w:r>
            <w:proofErr w:type="spellEnd"/>
            <w:r w:rsidRPr="00665CF2">
              <w:rPr>
                <w:rFonts w:ascii="Times New Roman" w:hAnsi="Times New Roman" w:cs="Times New Roman"/>
                <w:i/>
                <w:sz w:val="24"/>
              </w:rPr>
              <w:t xml:space="preserve">.     </w:t>
            </w:r>
            <w:r w:rsidRPr="00665CF2">
              <w:rPr>
                <w:rFonts w:ascii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Профессионально       важные       качества</w:t>
            </w:r>
            <w:r w:rsidRPr="00665CF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и особенности построения карьеры в изучаемых отраслях.</w:t>
            </w:r>
            <w:r w:rsidRPr="00665CF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Возможности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высшего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и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среднего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профессионального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образования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в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подготовке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специалистов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для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отраслей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строительства</w:t>
            </w:r>
            <w:r w:rsidRPr="00665CF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и архитектуры.</w:t>
            </w:r>
          </w:p>
        </w:tc>
        <w:tc>
          <w:tcPr>
            <w:tcW w:w="7087" w:type="dxa"/>
          </w:tcPr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Просмотр</w:t>
            </w:r>
            <w:r w:rsidRPr="00507DB6">
              <w:rPr>
                <w:rFonts w:ascii="Times New Roman" w:hAnsi="Times New Roman" w:cs="Times New Roman"/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Групповая работа, обсуждение.</w:t>
            </w:r>
          </w:p>
          <w:p w:rsidR="006B0EE1" w:rsidRDefault="006B0EE1" w:rsidP="00665CF2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65CF2" w:rsidTr="00665CF2">
        <w:tc>
          <w:tcPr>
            <w:tcW w:w="559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6B0EE1" w:rsidRPr="00507DB6" w:rsidRDefault="006B0EE1" w:rsidP="006B0EE1">
            <w:pPr>
              <w:rPr>
                <w:rFonts w:ascii="Times New Roman" w:hAnsi="Times New Roman" w:cs="Times New Roman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Тема 27. Практик</w:t>
            </w:r>
            <w:proofErr w:type="gramStart"/>
            <w:r w:rsidRPr="00507DB6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507DB6">
              <w:rPr>
                <w:rFonts w:ascii="Times New Roman" w:hAnsi="Times New Roman" w:cs="Times New Roman"/>
                <w:sz w:val="24"/>
              </w:rPr>
              <w:t xml:space="preserve"> ориентированное занятие (1 час)</w:t>
            </w:r>
          </w:p>
        </w:tc>
        <w:tc>
          <w:tcPr>
            <w:tcW w:w="1701" w:type="dxa"/>
          </w:tcPr>
          <w:p w:rsidR="006B0EE1" w:rsidRPr="00507DB6" w:rsidRDefault="006B0EE1" w:rsidP="006B0E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Практик</w:t>
            </w:r>
            <w:proofErr w:type="gramStart"/>
            <w:r w:rsidRPr="00507DB6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ориентирован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07DB6">
              <w:rPr>
                <w:rFonts w:ascii="Times New Roman" w:hAnsi="Times New Roman" w:cs="Times New Roman"/>
                <w:sz w:val="24"/>
              </w:rPr>
              <w:t>ное</w:t>
            </w:r>
            <w:proofErr w:type="spellEnd"/>
          </w:p>
        </w:tc>
        <w:tc>
          <w:tcPr>
            <w:tcW w:w="6237" w:type="dxa"/>
          </w:tcPr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Занятие    направлено    на     углубление   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Обучающиеся    получают     задания     от    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6B0EE1" w:rsidRPr="00507DB6" w:rsidRDefault="006B0EE1" w:rsidP="006B0EE1">
            <w:pPr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На материале профессий из отраслей (на выбор):</w:t>
            </w:r>
          </w:p>
          <w:p w:rsidR="006B0EE1" w:rsidRPr="00507DB6" w:rsidRDefault="006B0EE1" w:rsidP="006B0E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507DB6">
              <w:rPr>
                <w:rFonts w:ascii="Times New Roman" w:hAnsi="Times New Roman" w:cs="Times New Roman"/>
                <w:sz w:val="24"/>
              </w:rPr>
              <w:t>программирование и телекоммуникации;</w:t>
            </w:r>
          </w:p>
          <w:p w:rsidR="006B0EE1" w:rsidRDefault="006B0EE1" w:rsidP="006B0EE1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507DB6">
              <w:rPr>
                <w:rFonts w:ascii="Times New Roman" w:hAnsi="Times New Roman" w:cs="Times New Roman"/>
                <w:sz w:val="24"/>
              </w:rPr>
              <w:t>строительство и архитектура.</w:t>
            </w:r>
          </w:p>
        </w:tc>
        <w:tc>
          <w:tcPr>
            <w:tcW w:w="7087" w:type="dxa"/>
          </w:tcPr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 xml:space="preserve">Знакомство       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с         профессиями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из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изученных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отраслей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на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основе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материалов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от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работодателей.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Выполнение</w:t>
            </w:r>
            <w:r w:rsidRPr="00507DB6">
              <w:rPr>
                <w:rFonts w:ascii="Times New Roman" w:hAnsi="Times New Roman" w:cs="Times New Roman"/>
                <w:sz w:val="24"/>
              </w:rPr>
              <w:tab/>
            </w:r>
            <w:r w:rsidRPr="00507DB6">
              <w:rPr>
                <w:rFonts w:ascii="Times New Roman" w:hAnsi="Times New Roman" w:cs="Times New Roman"/>
                <w:spacing w:val="-1"/>
                <w:sz w:val="24"/>
              </w:rPr>
              <w:t>практик</w:t>
            </w:r>
            <w:proofErr w:type="gramStart"/>
            <w:r w:rsidRPr="00507DB6">
              <w:rPr>
                <w:rFonts w:ascii="Times New Roman" w:hAnsi="Times New Roman" w:cs="Times New Roman"/>
                <w:spacing w:val="-1"/>
                <w:sz w:val="24"/>
              </w:rPr>
              <w:t>о-</w:t>
            </w:r>
            <w:proofErr w:type="gramEnd"/>
            <w:r w:rsidRPr="00507DB6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ориентированных заданий различной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направленности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(аналитических,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исследовательских, моделирующих).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Анализ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профессий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из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изученных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отраслей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на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основе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«формулы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профессий».</w:t>
            </w:r>
          </w:p>
        </w:tc>
      </w:tr>
      <w:tr w:rsidR="00665CF2" w:rsidTr="00665CF2">
        <w:tc>
          <w:tcPr>
            <w:tcW w:w="559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Тема 28. Россия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социальная: сервис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</w:t>
            </w:r>
            <w:r w:rsidRPr="00507DB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туризм</w:t>
            </w:r>
            <w:r w:rsidRPr="00507DB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(1</w:t>
            </w:r>
            <w:r w:rsidRPr="00507DB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час)</w:t>
            </w:r>
          </w:p>
        </w:tc>
        <w:tc>
          <w:tcPr>
            <w:tcW w:w="1701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Отраслевое</w:t>
            </w:r>
          </w:p>
        </w:tc>
        <w:tc>
          <w:tcPr>
            <w:tcW w:w="6237" w:type="dxa"/>
          </w:tcPr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Знакомство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обучающихся</w:t>
            </w:r>
            <w:r w:rsidRPr="00507DB6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с</w:t>
            </w:r>
            <w:r w:rsidRPr="00507DB6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ролью</w:t>
            </w:r>
            <w:r w:rsidRPr="00507DB6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изучаемых</w:t>
            </w:r>
            <w:r w:rsidRPr="00507DB6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отраслей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в экономике нашей страны. Достижения России в сервисе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туризме,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актуальные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задачи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перспективы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развития.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Крупнейшие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работодатели,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их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географическая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представленность,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перспективная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потребность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в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кадрах.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Основные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профессии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содержание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профессиональной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деятельности.</w:t>
            </w:r>
            <w:r w:rsidRPr="00507DB6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Варианты</w:t>
            </w:r>
            <w:r w:rsidRPr="00507DB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профессионального</w:t>
            </w:r>
            <w:r w:rsidRPr="00507DB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образования.</w:t>
            </w:r>
          </w:p>
          <w:p w:rsidR="006B0EE1" w:rsidRPr="00665CF2" w:rsidRDefault="00665CF2" w:rsidP="006B0E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CF2">
              <w:rPr>
                <w:rFonts w:ascii="Times New Roman" w:hAnsi="Times New Roman" w:cs="Times New Roman"/>
                <w:i/>
                <w:sz w:val="24"/>
              </w:rPr>
              <w:t xml:space="preserve">10-11     </w:t>
            </w:r>
            <w:r w:rsidRPr="00665CF2">
              <w:rPr>
                <w:rFonts w:ascii="Times New Roman" w:hAnsi="Times New Roman" w:cs="Times New Roman"/>
                <w:i/>
                <w:spacing w:val="1"/>
                <w:sz w:val="24"/>
              </w:rPr>
              <w:t xml:space="preserve"> </w:t>
            </w:r>
            <w:proofErr w:type="spellStart"/>
            <w:r w:rsidRPr="00665CF2">
              <w:rPr>
                <w:rFonts w:ascii="Times New Roman" w:hAnsi="Times New Roman" w:cs="Times New Roman"/>
                <w:i/>
                <w:sz w:val="24"/>
              </w:rPr>
              <w:t>кл</w:t>
            </w:r>
            <w:proofErr w:type="spellEnd"/>
            <w:r w:rsidRPr="00665CF2">
              <w:rPr>
                <w:rFonts w:ascii="Times New Roman" w:hAnsi="Times New Roman" w:cs="Times New Roman"/>
                <w:i/>
                <w:sz w:val="24"/>
              </w:rPr>
              <w:t xml:space="preserve">.     </w:t>
            </w:r>
            <w:r w:rsidRPr="00665CF2">
              <w:rPr>
                <w:rFonts w:ascii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Профессионально       важные       качества</w:t>
            </w:r>
            <w:r w:rsidRPr="00665CF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и особенности построения карьеры в социальной сфере.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Возможности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высшего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и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среднего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профессионального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образования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в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подготовке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специалистов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для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отраслей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сервиса</w:t>
            </w:r>
            <w:r w:rsidRPr="00665CF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и туризма.</w:t>
            </w:r>
          </w:p>
        </w:tc>
        <w:tc>
          <w:tcPr>
            <w:tcW w:w="7087" w:type="dxa"/>
          </w:tcPr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Просмотр</w:t>
            </w:r>
            <w:r w:rsidRPr="00507DB6">
              <w:rPr>
                <w:rFonts w:ascii="Times New Roman" w:hAnsi="Times New Roman" w:cs="Times New Roman"/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Групповая работа, обсуждение.</w:t>
            </w:r>
          </w:p>
          <w:p w:rsidR="006B0EE1" w:rsidRPr="00507DB6" w:rsidRDefault="006B0EE1" w:rsidP="006B0EE1">
            <w:pPr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  <w:p w:rsidR="006B0EE1" w:rsidRPr="00620AFE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EE1" w:rsidRPr="00620AFE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EE1" w:rsidRPr="00620AFE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EE1" w:rsidRPr="00620AFE" w:rsidRDefault="006B0EE1" w:rsidP="006B0EE1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665CF2" w:rsidTr="00665CF2">
        <w:tc>
          <w:tcPr>
            <w:tcW w:w="559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Тема 29. Россия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pacing w:val="-1"/>
                <w:sz w:val="24"/>
              </w:rPr>
              <w:t xml:space="preserve">креативная: </w:t>
            </w:r>
            <w:r w:rsidRPr="00507DB6">
              <w:rPr>
                <w:rFonts w:ascii="Times New Roman" w:hAnsi="Times New Roman" w:cs="Times New Roman"/>
                <w:sz w:val="24"/>
              </w:rPr>
              <w:t>искусство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</w:t>
            </w:r>
            <w:r w:rsidRPr="00507DB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дизайн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(1</w:t>
            </w:r>
            <w:r w:rsidRPr="00507DB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час)</w:t>
            </w:r>
          </w:p>
        </w:tc>
        <w:tc>
          <w:tcPr>
            <w:tcW w:w="1701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Отраслевое</w:t>
            </w:r>
          </w:p>
        </w:tc>
        <w:tc>
          <w:tcPr>
            <w:tcW w:w="6237" w:type="dxa"/>
          </w:tcPr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Знакомство</w:t>
            </w:r>
            <w:r w:rsidRPr="00507DB6">
              <w:rPr>
                <w:rFonts w:ascii="Times New Roman" w:hAnsi="Times New Roman" w:cs="Times New Roman"/>
                <w:spacing w:val="48"/>
                <w:sz w:val="24"/>
              </w:rPr>
              <w:t xml:space="preserve"> </w:t>
            </w:r>
            <w:proofErr w:type="gramStart"/>
            <w:r w:rsidRPr="00507DB6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507DB6">
              <w:rPr>
                <w:rFonts w:ascii="Times New Roman" w:hAnsi="Times New Roman" w:cs="Times New Roman"/>
                <w:spacing w:val="10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с</w:t>
            </w:r>
            <w:r w:rsidRPr="00507DB6">
              <w:rPr>
                <w:rFonts w:ascii="Times New Roman" w:hAnsi="Times New Roman" w:cs="Times New Roman"/>
                <w:spacing w:val="104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ролью</w:t>
            </w:r>
            <w:r w:rsidRPr="00507DB6">
              <w:rPr>
                <w:rFonts w:ascii="Times New Roman" w:hAnsi="Times New Roman" w:cs="Times New Roman"/>
                <w:spacing w:val="10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креативной</w:t>
            </w:r>
            <w:r w:rsidRPr="00507DB6">
              <w:rPr>
                <w:rFonts w:ascii="Times New Roman" w:hAnsi="Times New Roman" w:cs="Times New Roman"/>
                <w:spacing w:val="106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сферы</w:t>
            </w:r>
            <w:r w:rsidRPr="00507DB6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в</w:t>
            </w:r>
            <w:r w:rsidRPr="00507DB6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экономике</w:t>
            </w:r>
            <w:r w:rsidRPr="00507DB6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нашей</w:t>
            </w:r>
            <w:r w:rsidRPr="00507DB6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страны.</w:t>
            </w:r>
            <w:r w:rsidRPr="00507DB6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Достижения</w:t>
            </w:r>
            <w:r w:rsidRPr="00507DB6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России</w:t>
            </w:r>
            <w:r w:rsidRPr="00507DB6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в</w:t>
            </w:r>
            <w:r w:rsidRPr="00507DB6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отраслях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искусства и дизайна, актуальные задачи 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перспективы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 xml:space="preserve">развития.  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 xml:space="preserve">Крупнейшие  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работодатели:    агрохолдинги,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их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географическая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представленность,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перспективная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потребность в кадрах. Основные профессии и содержание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профессиональной деятельности. </w:t>
            </w:r>
            <w:r w:rsidRPr="00507DB6">
              <w:rPr>
                <w:rFonts w:ascii="Times New Roman" w:hAnsi="Times New Roman" w:cs="Times New Roman"/>
                <w:sz w:val="24"/>
              </w:rPr>
              <w:t>Варианты</w:t>
            </w:r>
            <w:r w:rsidRPr="00507DB6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профессионального</w:t>
            </w:r>
            <w:r w:rsidRPr="00507DB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образования.</w:t>
            </w:r>
          </w:p>
          <w:p w:rsidR="006B0EE1" w:rsidRPr="00665CF2" w:rsidRDefault="00665CF2" w:rsidP="006B0E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CF2">
              <w:rPr>
                <w:rFonts w:ascii="Times New Roman" w:hAnsi="Times New Roman" w:cs="Times New Roman"/>
                <w:i/>
                <w:sz w:val="24"/>
              </w:rPr>
              <w:t xml:space="preserve">10-11     </w:t>
            </w:r>
            <w:r w:rsidRPr="00665CF2">
              <w:rPr>
                <w:rFonts w:ascii="Times New Roman" w:hAnsi="Times New Roman" w:cs="Times New Roman"/>
                <w:i/>
                <w:spacing w:val="1"/>
                <w:sz w:val="24"/>
              </w:rPr>
              <w:t xml:space="preserve"> </w:t>
            </w:r>
            <w:proofErr w:type="spellStart"/>
            <w:r w:rsidRPr="00665CF2">
              <w:rPr>
                <w:rFonts w:ascii="Times New Roman" w:hAnsi="Times New Roman" w:cs="Times New Roman"/>
                <w:i/>
                <w:sz w:val="24"/>
              </w:rPr>
              <w:t>кл</w:t>
            </w:r>
            <w:proofErr w:type="spellEnd"/>
            <w:r w:rsidRPr="00665CF2">
              <w:rPr>
                <w:rFonts w:ascii="Times New Roman" w:hAnsi="Times New Roman" w:cs="Times New Roman"/>
                <w:i/>
                <w:sz w:val="24"/>
              </w:rPr>
              <w:t xml:space="preserve">.     </w:t>
            </w:r>
            <w:r w:rsidRPr="00665CF2">
              <w:rPr>
                <w:rFonts w:ascii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Профессионально       важные       качества</w:t>
            </w:r>
            <w:r w:rsidRPr="00665CF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и особенности построения карьеры в креативной сфере.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Возможности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высшего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и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среднего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профессионального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образования</w:t>
            </w:r>
            <w:r w:rsidRPr="00665CF2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в</w:t>
            </w:r>
            <w:r w:rsidRPr="00665CF2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подготовке</w:t>
            </w:r>
            <w:r w:rsidRPr="00665CF2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специалистов</w:t>
            </w:r>
            <w:r w:rsidRPr="00665CF2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для   искусства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и</w:t>
            </w:r>
            <w:r w:rsidRPr="00665CF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дизайна.</w:t>
            </w:r>
          </w:p>
        </w:tc>
        <w:tc>
          <w:tcPr>
            <w:tcW w:w="7087" w:type="dxa"/>
            <w:shd w:val="clear" w:color="auto" w:fill="auto"/>
          </w:tcPr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Просмотр</w:t>
            </w:r>
            <w:r w:rsidRPr="00507DB6">
              <w:rPr>
                <w:rFonts w:ascii="Times New Roman" w:hAnsi="Times New Roman" w:cs="Times New Roman"/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Групповая работа, обсуждение.</w:t>
            </w:r>
          </w:p>
          <w:p w:rsidR="006B0EE1" w:rsidRDefault="006B0EE1" w:rsidP="00665CF2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65CF2" w:rsidTr="00665CF2">
        <w:tc>
          <w:tcPr>
            <w:tcW w:w="559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6B0EE1" w:rsidRPr="00507DB6" w:rsidRDefault="006B0EE1" w:rsidP="006B0EE1">
            <w:pPr>
              <w:rPr>
                <w:rFonts w:ascii="Times New Roman" w:hAnsi="Times New Roman" w:cs="Times New Roman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Тема 30. Практик</w:t>
            </w:r>
            <w:proofErr w:type="gramStart"/>
            <w:r w:rsidRPr="00507DB6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507DB6">
              <w:rPr>
                <w:rFonts w:ascii="Times New Roman" w:hAnsi="Times New Roman" w:cs="Times New Roman"/>
                <w:sz w:val="24"/>
              </w:rPr>
              <w:t xml:space="preserve"> ориентированное занятие (1 час)</w:t>
            </w:r>
          </w:p>
        </w:tc>
        <w:tc>
          <w:tcPr>
            <w:tcW w:w="1701" w:type="dxa"/>
          </w:tcPr>
          <w:p w:rsidR="006B0EE1" w:rsidRPr="00507DB6" w:rsidRDefault="006B0EE1" w:rsidP="006B0E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Практик</w:t>
            </w:r>
            <w:proofErr w:type="gramStart"/>
            <w:r w:rsidRPr="00507DB6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ориентирован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07DB6">
              <w:rPr>
                <w:rFonts w:ascii="Times New Roman" w:hAnsi="Times New Roman" w:cs="Times New Roman"/>
                <w:sz w:val="24"/>
              </w:rPr>
              <w:t>ное</w:t>
            </w:r>
            <w:proofErr w:type="spellEnd"/>
          </w:p>
        </w:tc>
        <w:tc>
          <w:tcPr>
            <w:tcW w:w="6237" w:type="dxa"/>
          </w:tcPr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Занятие    направлено    на     углубление   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Обучающиеся    получают     задания     от    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6B0EE1" w:rsidRPr="00507DB6" w:rsidRDefault="006B0EE1" w:rsidP="006B0EE1">
            <w:pPr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На материале профессий из отраслей (на выбор):</w:t>
            </w:r>
          </w:p>
          <w:p w:rsidR="006B0EE1" w:rsidRPr="00507DB6" w:rsidRDefault="006B0EE1" w:rsidP="006B0E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507DB6">
              <w:rPr>
                <w:rFonts w:ascii="Times New Roman" w:hAnsi="Times New Roman" w:cs="Times New Roman"/>
                <w:sz w:val="24"/>
              </w:rPr>
              <w:t>сервис и туризм;</w:t>
            </w:r>
          </w:p>
          <w:p w:rsidR="006B0EE1" w:rsidRDefault="006B0EE1" w:rsidP="006B0EE1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507DB6">
              <w:rPr>
                <w:rFonts w:ascii="Times New Roman" w:hAnsi="Times New Roman" w:cs="Times New Roman"/>
                <w:sz w:val="24"/>
              </w:rPr>
              <w:t>искусство и дизайн.</w:t>
            </w:r>
          </w:p>
        </w:tc>
        <w:tc>
          <w:tcPr>
            <w:tcW w:w="7087" w:type="dxa"/>
          </w:tcPr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 xml:space="preserve">Знакомство       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с         профессиями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из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изученных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отраслей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на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основе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материалов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от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работодателей.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Выполнение</w:t>
            </w:r>
            <w:r w:rsidRPr="00507DB6">
              <w:rPr>
                <w:rFonts w:ascii="Times New Roman" w:hAnsi="Times New Roman" w:cs="Times New Roman"/>
                <w:sz w:val="24"/>
              </w:rPr>
              <w:tab/>
            </w:r>
            <w:r w:rsidRPr="00507DB6">
              <w:rPr>
                <w:rFonts w:ascii="Times New Roman" w:hAnsi="Times New Roman" w:cs="Times New Roman"/>
                <w:spacing w:val="-1"/>
                <w:sz w:val="24"/>
              </w:rPr>
              <w:t>практик</w:t>
            </w:r>
            <w:proofErr w:type="gramStart"/>
            <w:r w:rsidRPr="00507DB6">
              <w:rPr>
                <w:rFonts w:ascii="Times New Roman" w:hAnsi="Times New Roman" w:cs="Times New Roman"/>
                <w:spacing w:val="-1"/>
                <w:sz w:val="24"/>
              </w:rPr>
              <w:t>о-</w:t>
            </w:r>
            <w:proofErr w:type="gramEnd"/>
            <w:r w:rsidRPr="00507DB6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ориентированных заданий различной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направленности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(аналитических,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исследовательских, моделирующих).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Анализ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профессий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из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изученных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отраслей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на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основе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«формулы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профессий».</w:t>
            </w:r>
          </w:p>
          <w:p w:rsidR="006B0EE1" w:rsidRPr="00620AFE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EE1" w:rsidRPr="00620AFE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EE1" w:rsidRPr="00620AFE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EE1" w:rsidRPr="00620AFE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EE1" w:rsidRPr="00620AFE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EE1" w:rsidRPr="00620AFE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2" w:rsidTr="00665CF2">
        <w:tc>
          <w:tcPr>
            <w:tcW w:w="559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Тема 31. Россия аграрная:</w:t>
            </w:r>
          </w:p>
          <w:p w:rsidR="006B0EE1" w:rsidRDefault="006B0EE1" w:rsidP="006B0EE1">
            <w:pPr>
              <w:rPr>
                <w:rFonts w:ascii="Times New Roman" w:hAnsi="Times New Roman"/>
                <w:b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животноводство, селекция и генетика (1 час)</w:t>
            </w:r>
          </w:p>
        </w:tc>
        <w:tc>
          <w:tcPr>
            <w:tcW w:w="1701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Отраслевое</w:t>
            </w:r>
          </w:p>
          <w:p w:rsidR="006B0EE1" w:rsidRPr="00507DB6" w:rsidRDefault="006B0EE1" w:rsidP="006B0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 xml:space="preserve">Знакомство </w:t>
            </w:r>
            <w:proofErr w:type="gramStart"/>
            <w:r w:rsidRPr="00507DB6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507DB6">
              <w:rPr>
                <w:rFonts w:ascii="Times New Roman" w:hAnsi="Times New Roman" w:cs="Times New Roman"/>
                <w:sz w:val="24"/>
              </w:rPr>
              <w:t xml:space="preserve"> с ролью животноводства, селекции и генетики в экономике нашей страны. Достижения   России в   </w:t>
            </w:r>
            <w:proofErr w:type="gramStart"/>
            <w:r w:rsidRPr="00507DB6">
              <w:rPr>
                <w:rFonts w:ascii="Times New Roman" w:hAnsi="Times New Roman" w:cs="Times New Roman"/>
                <w:sz w:val="24"/>
              </w:rPr>
              <w:t>изучаемых</w:t>
            </w:r>
            <w:proofErr w:type="gramEnd"/>
            <w:r w:rsidRPr="00507DB6">
              <w:rPr>
                <w:rFonts w:ascii="Times New Roman" w:hAnsi="Times New Roman" w:cs="Times New Roman"/>
                <w:sz w:val="24"/>
              </w:rPr>
              <w:t>,   актуальные задачи и перспективы   развития.   Крупнейшие   работодатели, их географическая представленность, перспективная потребность в кадрах. Основные профессии и содержание</w:t>
            </w:r>
            <w:r>
              <w:rPr>
                <w:rFonts w:ascii="Times New Roman" w:hAnsi="Times New Roman" w:cs="Times New Roman"/>
                <w:sz w:val="24"/>
              </w:rPr>
              <w:t xml:space="preserve"> профессиональной деятельности. </w:t>
            </w:r>
            <w:r w:rsidRPr="00507DB6">
              <w:rPr>
                <w:rFonts w:ascii="Times New Roman" w:hAnsi="Times New Roman" w:cs="Times New Roman"/>
                <w:sz w:val="24"/>
              </w:rPr>
              <w:t>Варианты профессионального образования.</w:t>
            </w:r>
          </w:p>
          <w:p w:rsidR="006B0EE1" w:rsidRPr="00665CF2" w:rsidRDefault="00665CF2" w:rsidP="006B0EE1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665CF2">
              <w:rPr>
                <w:rFonts w:ascii="Times New Roman" w:hAnsi="Times New Roman" w:cs="Times New Roman"/>
                <w:i/>
                <w:sz w:val="24"/>
              </w:rPr>
              <w:t xml:space="preserve">10-11     </w:t>
            </w:r>
            <w:r w:rsidRPr="00665CF2">
              <w:rPr>
                <w:rFonts w:ascii="Times New Roman" w:hAnsi="Times New Roman" w:cs="Times New Roman"/>
                <w:i/>
                <w:spacing w:val="1"/>
                <w:sz w:val="24"/>
              </w:rPr>
              <w:t xml:space="preserve"> </w:t>
            </w:r>
            <w:proofErr w:type="spellStart"/>
            <w:r w:rsidRPr="00665CF2">
              <w:rPr>
                <w:rFonts w:ascii="Times New Roman" w:hAnsi="Times New Roman" w:cs="Times New Roman"/>
                <w:i/>
                <w:sz w:val="24"/>
              </w:rPr>
              <w:t>кл</w:t>
            </w:r>
            <w:proofErr w:type="spellEnd"/>
            <w:r w:rsidRPr="00665CF2">
              <w:rPr>
                <w:rFonts w:ascii="Times New Roman" w:hAnsi="Times New Roman" w:cs="Times New Roman"/>
                <w:sz w:val="24"/>
              </w:rPr>
              <w:t xml:space="preserve">.     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Профессионально       важные       качества</w:t>
            </w:r>
            <w:r w:rsidRPr="00665CF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и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особенности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построения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карьеры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в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сфере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сельского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хозяйства.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Возможности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высшего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и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среднего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профессионального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образования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в</w:t>
            </w:r>
            <w:r w:rsidRPr="00665C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подготовке</w:t>
            </w:r>
            <w:r w:rsidRPr="00665CF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специалистов</w:t>
            </w:r>
            <w:r w:rsidRPr="00665CF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для животноводства,</w:t>
            </w:r>
            <w:r w:rsidRPr="00665CF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селекции</w:t>
            </w:r>
            <w:r w:rsidRPr="00665CF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и</w:t>
            </w:r>
            <w:r w:rsidRPr="00665CF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665CF2">
              <w:rPr>
                <w:rFonts w:ascii="Times New Roman" w:hAnsi="Times New Roman" w:cs="Times New Roman"/>
                <w:sz w:val="24"/>
              </w:rPr>
              <w:t>генетики.</w:t>
            </w:r>
          </w:p>
        </w:tc>
        <w:tc>
          <w:tcPr>
            <w:tcW w:w="7087" w:type="dxa"/>
          </w:tcPr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Просмотр</w:t>
            </w:r>
            <w:r w:rsidRPr="00507DB6">
              <w:rPr>
                <w:rFonts w:ascii="Times New Roman" w:hAnsi="Times New Roman" w:cs="Times New Roman"/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Групповая работа, обсуждение.</w:t>
            </w:r>
          </w:p>
          <w:p w:rsidR="006B0EE1" w:rsidRPr="00507DB6" w:rsidRDefault="006B0EE1" w:rsidP="006B0EE1">
            <w:pPr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  <w:p w:rsidR="006B0EE1" w:rsidRPr="00507DB6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EE1" w:rsidRPr="00507DB6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EE1" w:rsidRPr="00507DB6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EE1" w:rsidRPr="00507DB6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EE1" w:rsidRPr="00507DB6" w:rsidRDefault="006B0EE1" w:rsidP="006B0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2" w:rsidTr="00665CF2">
        <w:trPr>
          <w:trHeight w:val="6207"/>
        </w:trPr>
        <w:tc>
          <w:tcPr>
            <w:tcW w:w="559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694" w:type="dxa"/>
          </w:tcPr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Тема 32. Россия безопасная:</w:t>
            </w:r>
          </w:p>
          <w:p w:rsidR="006B0EE1" w:rsidRDefault="006B0EE1" w:rsidP="006B0EE1">
            <w:pPr>
              <w:rPr>
                <w:rFonts w:ascii="Times New Roman" w:hAnsi="Times New Roman"/>
                <w:b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вооруженные силы, гражданская оборона (1 час)</w:t>
            </w:r>
          </w:p>
        </w:tc>
        <w:tc>
          <w:tcPr>
            <w:tcW w:w="1701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Отраслевое</w:t>
            </w:r>
          </w:p>
        </w:tc>
        <w:tc>
          <w:tcPr>
            <w:tcW w:w="6237" w:type="dxa"/>
          </w:tcPr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 xml:space="preserve">Знакомство </w:t>
            </w:r>
            <w:proofErr w:type="gramStart"/>
            <w:r w:rsidRPr="00507DB6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507DB6">
              <w:rPr>
                <w:rFonts w:ascii="Times New Roman" w:hAnsi="Times New Roman" w:cs="Times New Roman"/>
                <w:sz w:val="24"/>
              </w:rPr>
      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665CF2" w:rsidRPr="00665CF2" w:rsidRDefault="00665CF2" w:rsidP="00665C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65CF2">
              <w:rPr>
                <w:rFonts w:ascii="Times New Roman" w:hAnsi="Times New Roman" w:cs="Times New Roman"/>
                <w:i/>
                <w:sz w:val="24"/>
              </w:rPr>
              <w:t xml:space="preserve">10-11      </w:t>
            </w:r>
            <w:proofErr w:type="spellStart"/>
            <w:r w:rsidRPr="00665CF2">
              <w:rPr>
                <w:rFonts w:ascii="Times New Roman" w:hAnsi="Times New Roman" w:cs="Times New Roman"/>
                <w:i/>
                <w:sz w:val="24"/>
              </w:rPr>
              <w:t>кл</w:t>
            </w:r>
            <w:proofErr w:type="spellEnd"/>
            <w:r w:rsidRPr="00665CF2">
              <w:rPr>
                <w:rFonts w:ascii="Times New Roman" w:hAnsi="Times New Roman" w:cs="Times New Roman"/>
                <w:i/>
                <w:sz w:val="24"/>
              </w:rPr>
              <w:t>.</w:t>
            </w:r>
            <w:r w:rsidRPr="00665CF2">
              <w:rPr>
                <w:rFonts w:ascii="Times New Roman" w:hAnsi="Times New Roman" w:cs="Times New Roman"/>
                <w:sz w:val="24"/>
              </w:rPr>
              <w:t xml:space="preserve">      Профессионально       важные       качества и особенности построения карьеры. Возможности высшего и среднего профессионального образования в подготовке специалистов для вооруженных сил и гражданской</w:t>
            </w:r>
          </w:p>
          <w:p w:rsidR="006B0EE1" w:rsidRDefault="00665CF2" w:rsidP="00665CF2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665CF2">
              <w:rPr>
                <w:rFonts w:ascii="Times New Roman" w:hAnsi="Times New Roman" w:cs="Times New Roman"/>
                <w:sz w:val="24"/>
              </w:rPr>
              <w:t>бороны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087" w:type="dxa"/>
          </w:tcPr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Просмотр</w:t>
            </w:r>
            <w:r w:rsidRPr="00507DB6">
              <w:rPr>
                <w:rFonts w:ascii="Times New Roman" w:hAnsi="Times New Roman" w:cs="Times New Roman"/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Групповая работа, обсуждение.</w:t>
            </w:r>
          </w:p>
          <w:p w:rsidR="006B0EE1" w:rsidRDefault="006B0EE1" w:rsidP="006B0EE1">
            <w:pPr>
              <w:rPr>
                <w:rFonts w:ascii="Times New Roman" w:hAnsi="Times New Roman"/>
                <w:b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65CF2" w:rsidTr="00665CF2">
        <w:tc>
          <w:tcPr>
            <w:tcW w:w="559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Тема 33. Практик</w:t>
            </w:r>
            <w:proofErr w:type="gramStart"/>
            <w:r w:rsidRPr="00507DB6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ориентированное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занятие</w:t>
            </w:r>
            <w:r w:rsidRPr="00507DB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(1 час)</w:t>
            </w:r>
          </w:p>
        </w:tc>
        <w:tc>
          <w:tcPr>
            <w:tcW w:w="1701" w:type="dxa"/>
          </w:tcPr>
          <w:p w:rsidR="006B0EE1" w:rsidRPr="00507DB6" w:rsidRDefault="006B0EE1" w:rsidP="006B0E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Практик</w:t>
            </w:r>
            <w:proofErr w:type="gramStart"/>
            <w:r w:rsidRPr="00507DB6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ориентирован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07DB6">
              <w:rPr>
                <w:rFonts w:ascii="Times New Roman" w:hAnsi="Times New Roman" w:cs="Times New Roman"/>
                <w:sz w:val="24"/>
              </w:rPr>
              <w:t>ное</w:t>
            </w:r>
            <w:proofErr w:type="spellEnd"/>
          </w:p>
        </w:tc>
        <w:tc>
          <w:tcPr>
            <w:tcW w:w="6237" w:type="dxa"/>
          </w:tcPr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Занятие    направлено    на     углубление   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Обучающиеся    получают     задания     от    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6B0EE1" w:rsidRPr="00507DB6" w:rsidRDefault="006B0EE1" w:rsidP="006B0EE1">
            <w:pPr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На материале профессий из отраслей (на выбор):</w:t>
            </w:r>
          </w:p>
          <w:p w:rsidR="006B0EE1" w:rsidRPr="00507DB6" w:rsidRDefault="006B0EE1" w:rsidP="006B0EE1">
            <w:pPr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животноводство, селекция и генетика;</w:t>
            </w:r>
          </w:p>
          <w:p w:rsidR="006B0EE1" w:rsidRDefault="006B0EE1" w:rsidP="006B0EE1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вооруженные силы, гражданская оборона.</w:t>
            </w:r>
          </w:p>
        </w:tc>
        <w:tc>
          <w:tcPr>
            <w:tcW w:w="7087" w:type="dxa"/>
          </w:tcPr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 xml:space="preserve">Знакомство       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с         профессиями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из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изученных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отраслей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на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основе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материалов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от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работодателей.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Выполнение</w:t>
            </w:r>
            <w:r w:rsidRPr="00507DB6">
              <w:rPr>
                <w:rFonts w:ascii="Times New Roman" w:hAnsi="Times New Roman" w:cs="Times New Roman"/>
                <w:sz w:val="24"/>
              </w:rPr>
              <w:tab/>
            </w:r>
            <w:r w:rsidRPr="00507DB6">
              <w:rPr>
                <w:rFonts w:ascii="Times New Roman" w:hAnsi="Times New Roman" w:cs="Times New Roman"/>
                <w:spacing w:val="-1"/>
                <w:sz w:val="24"/>
              </w:rPr>
              <w:t>практик</w:t>
            </w:r>
            <w:proofErr w:type="gramStart"/>
            <w:r w:rsidRPr="00507DB6">
              <w:rPr>
                <w:rFonts w:ascii="Times New Roman" w:hAnsi="Times New Roman" w:cs="Times New Roman"/>
                <w:spacing w:val="-1"/>
                <w:sz w:val="24"/>
              </w:rPr>
              <w:t>о-</w:t>
            </w:r>
            <w:proofErr w:type="gramEnd"/>
            <w:r w:rsidRPr="00507DB6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ориентированных заданий различной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направленности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(аналитических,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исследовательских, моделирующих).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Анализ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профессий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из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изученных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отраслей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на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основе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«формулы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профессий».</w:t>
            </w:r>
          </w:p>
        </w:tc>
      </w:tr>
      <w:tr w:rsidR="00665CF2" w:rsidTr="00665CF2">
        <w:tc>
          <w:tcPr>
            <w:tcW w:w="559" w:type="dxa"/>
          </w:tcPr>
          <w:p w:rsidR="006B0EE1" w:rsidRDefault="006B0EE1" w:rsidP="006B0E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Тема 34.</w:t>
            </w:r>
          </w:p>
          <w:p w:rsidR="006B0EE1" w:rsidRDefault="006B0EE1" w:rsidP="006B0EE1">
            <w:pPr>
              <w:rPr>
                <w:rFonts w:ascii="Times New Roman" w:hAnsi="Times New Roman"/>
                <w:b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Рефлексивное занятие (1 час)</w:t>
            </w:r>
          </w:p>
        </w:tc>
        <w:tc>
          <w:tcPr>
            <w:tcW w:w="1701" w:type="dxa"/>
          </w:tcPr>
          <w:p w:rsidR="006B0EE1" w:rsidRDefault="006B0EE1" w:rsidP="006B0E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Рефлексивное</w:t>
            </w:r>
          </w:p>
        </w:tc>
        <w:tc>
          <w:tcPr>
            <w:tcW w:w="6237" w:type="dxa"/>
          </w:tcPr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 xml:space="preserve">Итоги изучения курса за год. Что было самым </w:t>
            </w:r>
            <w:proofErr w:type="gramStart"/>
            <w:r w:rsidRPr="00507DB6">
              <w:rPr>
                <w:rFonts w:ascii="Times New Roman" w:hAnsi="Times New Roman" w:cs="Times New Roman"/>
                <w:sz w:val="24"/>
              </w:rPr>
              <w:t>важные</w:t>
            </w:r>
            <w:proofErr w:type="gramEnd"/>
            <w:r w:rsidRPr="00507DB6">
              <w:rPr>
                <w:rFonts w:ascii="Times New Roman" w:hAnsi="Times New Roman" w:cs="Times New Roman"/>
                <w:sz w:val="24"/>
              </w:rPr>
              <w:t xml:space="preserve"> и впечатляющим. Какие действия в области выбора профессии совершили   ученики   за   год   (в   урочной и внеурочной деятельности, практико-ориентированном модуле, дополнительном образовании и т. д.).</w:t>
            </w:r>
          </w:p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Самооценка собственных результатов.</w:t>
            </w:r>
          </w:p>
          <w:p w:rsidR="006B0EE1" w:rsidRDefault="006B0EE1" w:rsidP="006B0EE1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 xml:space="preserve">Оценка курса </w:t>
            </w:r>
            <w:proofErr w:type="gramStart"/>
            <w:r w:rsidRPr="00507DB6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gramEnd"/>
            <w:r w:rsidRPr="00507DB6">
              <w:rPr>
                <w:rFonts w:ascii="Times New Roman" w:hAnsi="Times New Roman" w:cs="Times New Roman"/>
                <w:sz w:val="24"/>
              </w:rPr>
              <w:t>, их предложения.</w:t>
            </w:r>
          </w:p>
        </w:tc>
        <w:tc>
          <w:tcPr>
            <w:tcW w:w="7087" w:type="dxa"/>
          </w:tcPr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Участие в дискуссии, выполнение тематических заданий.</w:t>
            </w:r>
          </w:p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Групповая, индивидуальная, парная работа.</w:t>
            </w:r>
          </w:p>
          <w:p w:rsidR="006B0EE1" w:rsidRPr="00507DB6" w:rsidRDefault="006B0EE1" w:rsidP="006B0E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  <w:p w:rsidR="006B0EE1" w:rsidRDefault="006B0EE1" w:rsidP="006B0EE1">
            <w:pPr>
              <w:rPr>
                <w:rFonts w:ascii="Times New Roman" w:hAnsi="Times New Roman"/>
                <w:b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Ретроспективная</w:t>
            </w:r>
            <w:r w:rsidRPr="00507DB6">
              <w:rPr>
                <w:rFonts w:ascii="Times New Roman" w:hAnsi="Times New Roman" w:cs="Times New Roman"/>
                <w:sz w:val="24"/>
              </w:rPr>
              <w:tab/>
              <w:t>и</w:t>
            </w:r>
            <w:r w:rsidRPr="00507DB6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507DB6">
              <w:rPr>
                <w:rFonts w:ascii="Times New Roman" w:hAnsi="Times New Roman" w:cs="Times New Roman"/>
                <w:sz w:val="24"/>
              </w:rPr>
              <w:t>проспективная</w:t>
            </w:r>
            <w:proofErr w:type="spellEnd"/>
            <w:r w:rsidRPr="00507DB6">
              <w:rPr>
                <w:rFonts w:ascii="Times New Roman" w:hAnsi="Times New Roman" w:cs="Times New Roman"/>
                <w:sz w:val="24"/>
              </w:rPr>
              <w:t xml:space="preserve"> рефлексия.</w:t>
            </w:r>
          </w:p>
        </w:tc>
      </w:tr>
    </w:tbl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2949BA" w:rsidRDefault="002949BA" w:rsidP="002949BA">
      <w:pPr>
        <w:spacing w:after="0"/>
        <w:rPr>
          <w:rFonts w:ascii="Times New Roman" w:hAnsi="Times New Roman"/>
          <w:b/>
          <w:sz w:val="24"/>
          <w:szCs w:val="24"/>
        </w:rPr>
        <w:sectPr w:rsidR="002949BA" w:rsidSect="002949BA"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810C15" w:rsidRDefault="00810C15" w:rsidP="002949B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</w:t>
      </w:r>
    </w:p>
    <w:p w:rsidR="00F30CCF" w:rsidRDefault="006B0EE1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11</w:t>
      </w:r>
      <w:r w:rsidR="00F30CCF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</w:t>
      </w:r>
      <w:r w:rsidR="006B0EE1">
        <w:rPr>
          <w:rFonts w:ascii="Times New Roman" w:hAnsi="Times New Roman"/>
          <w:b/>
          <w:sz w:val="24"/>
          <w:szCs w:val="24"/>
        </w:rPr>
        <w:t>24-2025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10C15" w:rsidRDefault="00810C15" w:rsidP="00810C1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pPr w:leftFromText="180" w:rightFromText="180" w:vertAnchor="text" w:horzAnchor="margin" w:tblpY="18"/>
        <w:tblOverlap w:val="never"/>
        <w:tblW w:w="1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6578"/>
        <w:gridCol w:w="2698"/>
        <w:gridCol w:w="2551"/>
        <w:gridCol w:w="2268"/>
        <w:gridCol w:w="2268"/>
        <w:gridCol w:w="2977"/>
      </w:tblGrid>
      <w:tr w:rsidR="006B0EE1" w:rsidTr="00D714D2">
        <w:trPr>
          <w:trHeight w:val="29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b/>
                <w:sz w:val="28"/>
                <w:szCs w:val="28"/>
              </w:rPr>
              <w:t>/п</w:t>
            </w:r>
          </w:p>
        </w:tc>
        <w:tc>
          <w:tcPr>
            <w:tcW w:w="6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3C53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Кол-во</w:t>
            </w:r>
          </w:p>
          <w:p w:rsidR="006B0EE1" w:rsidRDefault="006B0EE1" w:rsidP="003C53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Дата 11А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Дата 11Б</w:t>
            </w:r>
          </w:p>
        </w:tc>
      </w:tr>
      <w:tr w:rsidR="006B0EE1" w:rsidTr="00D714D2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1" w:rsidRDefault="006B0EE1" w:rsidP="006B0EE1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6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1" w:rsidRDefault="006B0EE1" w:rsidP="006B0EE1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1" w:rsidRDefault="006B0EE1" w:rsidP="006B0EE1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Факт</w:t>
            </w:r>
          </w:p>
        </w:tc>
      </w:tr>
      <w:tr w:rsidR="006B0EE1" w:rsidTr="00D714D2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1" w:rsidRPr="00BA6900" w:rsidRDefault="006B0EE1" w:rsidP="006B0E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78" w:type="dxa"/>
          </w:tcPr>
          <w:p w:rsidR="006B0EE1" w:rsidRPr="00BA6900" w:rsidRDefault="006B0EE1" w:rsidP="006B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 xml:space="preserve">«Установочное занятие «Моя Россия – мои горизонты, мои достижения»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1" w:rsidRPr="000B2D07" w:rsidRDefault="006B0EE1" w:rsidP="006B0EE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8F3D73" w:rsidRDefault="00C46EB8" w:rsidP="006B0E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0B2D07" w:rsidRDefault="006B0EE1" w:rsidP="006B0EE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786687" w:rsidRDefault="00C46EB8" w:rsidP="006B0EE1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04.09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0B2D07" w:rsidRDefault="006B0EE1" w:rsidP="006B0EE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B0EE1" w:rsidTr="00D714D2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1" w:rsidRPr="00BA6900" w:rsidRDefault="006B0EE1" w:rsidP="006B0E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78" w:type="dxa"/>
          </w:tcPr>
          <w:p w:rsidR="006B0EE1" w:rsidRPr="00BA6900" w:rsidRDefault="006B0EE1" w:rsidP="006B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  <w:proofErr w:type="gramEnd"/>
            <w:r w:rsidRPr="00BA6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BA6900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«Открой свое будущее»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8F3D73" w:rsidRDefault="00C46EB8" w:rsidP="006B0E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786687" w:rsidRDefault="00C46EB8" w:rsidP="006B0EE1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6B0EE1" w:rsidTr="00D714D2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1" w:rsidRPr="00BA6900" w:rsidRDefault="006B0EE1" w:rsidP="006B0E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78" w:type="dxa"/>
          </w:tcPr>
          <w:p w:rsidR="006B0EE1" w:rsidRPr="00BA6900" w:rsidRDefault="006B0EE1" w:rsidP="006B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  <w:proofErr w:type="gramEnd"/>
            <w:r w:rsidRPr="00BA6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BA6900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«Познаю себя»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8F3D73" w:rsidRDefault="00C46EB8" w:rsidP="006B0E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786687" w:rsidRDefault="00C46EB8" w:rsidP="006B0EE1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18.09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6B0EE1" w:rsidTr="00D714D2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1" w:rsidRPr="00BA6900" w:rsidRDefault="006B0EE1" w:rsidP="006B0E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78" w:type="dxa"/>
          </w:tcPr>
          <w:p w:rsidR="006B0EE1" w:rsidRPr="00BA6900" w:rsidRDefault="006B0EE1" w:rsidP="006B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«Россия аграрная: растениеводство, садоводство»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8F3D73" w:rsidRDefault="00C46EB8" w:rsidP="006B0E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786687" w:rsidRDefault="00C46EB8" w:rsidP="006B0EE1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6B0EE1" w:rsidTr="00D714D2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1" w:rsidRPr="00BA6900" w:rsidRDefault="006B0EE1" w:rsidP="006B0E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578" w:type="dxa"/>
          </w:tcPr>
          <w:p w:rsidR="006B0EE1" w:rsidRPr="00BA6900" w:rsidRDefault="006B0EE1" w:rsidP="006B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 xml:space="preserve">«Россия индустриальная: атомная промышленность»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8F3D73" w:rsidRDefault="00C46EB8" w:rsidP="006B0E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786687" w:rsidRDefault="00C46EB8" w:rsidP="006B0EE1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6B0EE1" w:rsidTr="00D714D2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1" w:rsidRPr="00BA6900" w:rsidRDefault="006B0EE1" w:rsidP="006B0E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578" w:type="dxa"/>
          </w:tcPr>
          <w:p w:rsidR="006B0EE1" w:rsidRPr="00BA6900" w:rsidRDefault="006B0EE1" w:rsidP="006B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«Практико-ориентировочное занятие»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8F3D73" w:rsidRDefault="00C46EB8" w:rsidP="006B0E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786687" w:rsidRDefault="00C46EB8" w:rsidP="006B0EE1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09.10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6B0EE1" w:rsidTr="00D714D2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1" w:rsidRPr="00BA6900" w:rsidRDefault="006B0EE1" w:rsidP="006B0E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578" w:type="dxa"/>
          </w:tcPr>
          <w:p w:rsidR="006B0EE1" w:rsidRPr="00BA6900" w:rsidRDefault="006B0EE1" w:rsidP="006B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«Россия аграрная: пищевая промышленность и общественное питание»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8F3D73" w:rsidRDefault="00C46EB8" w:rsidP="006B0E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786687" w:rsidRDefault="00C46EB8" w:rsidP="006B0EE1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16.10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6B0EE1" w:rsidTr="00D714D2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1" w:rsidRPr="00BA6900" w:rsidRDefault="006B0EE1" w:rsidP="006B0E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578" w:type="dxa"/>
          </w:tcPr>
          <w:p w:rsidR="006B0EE1" w:rsidRPr="00BA6900" w:rsidRDefault="006B0EE1" w:rsidP="006B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«Россия здоровая: биотехнологии, экология»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8F3D73" w:rsidRDefault="00C46EB8" w:rsidP="006B0E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786687" w:rsidRDefault="00C46EB8" w:rsidP="006B0EE1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6B0EE1" w:rsidTr="00D714D2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1" w:rsidRPr="00BA6900" w:rsidRDefault="006B0EE1" w:rsidP="006B0E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578" w:type="dxa"/>
          </w:tcPr>
          <w:p w:rsidR="006B0EE1" w:rsidRPr="00BA6900" w:rsidRDefault="006B0EE1" w:rsidP="006B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«Россия безопасная: полиция, противопожарная служба, служба спасения, охрана»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8F3D73" w:rsidRDefault="00C46EB8" w:rsidP="006B0E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786687" w:rsidRDefault="00C46EB8" w:rsidP="006B0EE1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06.11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6B0EE1" w:rsidTr="00D714D2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1" w:rsidRPr="00BA6900" w:rsidRDefault="006B0EE1" w:rsidP="006B0E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78" w:type="dxa"/>
          </w:tcPr>
          <w:p w:rsidR="006B0EE1" w:rsidRPr="00BA6900" w:rsidRDefault="006B0EE1" w:rsidP="006B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«Практико-ориентированное занятие»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8F3D73" w:rsidRDefault="00C46EB8" w:rsidP="006B0E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786687" w:rsidRDefault="00C46EB8" w:rsidP="006B0EE1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13.11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6B0EE1" w:rsidTr="00D714D2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1" w:rsidRPr="00BA6900" w:rsidRDefault="006B0EE1" w:rsidP="006B0E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578" w:type="dxa"/>
          </w:tcPr>
          <w:p w:rsidR="006B0EE1" w:rsidRPr="00BA6900" w:rsidRDefault="006B0EE1" w:rsidP="006B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«Россия комфортная: транспорт»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8F3D73" w:rsidRDefault="00C46EB8" w:rsidP="006B0E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786687" w:rsidRDefault="00C46EB8" w:rsidP="006B0EE1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6B0EE1" w:rsidTr="00D714D2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1" w:rsidRPr="00BA6900" w:rsidRDefault="006B0EE1" w:rsidP="006B0E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578" w:type="dxa"/>
          </w:tcPr>
          <w:p w:rsidR="006B0EE1" w:rsidRPr="00BA6900" w:rsidRDefault="006B0EE1" w:rsidP="006B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«Россия здоровая: медицина и формация»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8F3D73" w:rsidRDefault="00C46EB8" w:rsidP="006B0E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786687" w:rsidRDefault="00C46EB8" w:rsidP="006B0EE1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27.11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6B0EE1" w:rsidTr="00D714D2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1" w:rsidRPr="00BA6900" w:rsidRDefault="006B0EE1" w:rsidP="006B0E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578" w:type="dxa"/>
          </w:tcPr>
          <w:p w:rsidR="006B0EE1" w:rsidRPr="00BA6900" w:rsidRDefault="006B0EE1" w:rsidP="006B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«Россия деловая: предпринимательство»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8F3D73" w:rsidRDefault="00C46EB8" w:rsidP="006B0E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786687" w:rsidRDefault="00C46EB8" w:rsidP="006B0EE1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04.12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6B0EE1" w:rsidTr="00D714D2">
        <w:trPr>
          <w:trHeight w:val="10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1" w:rsidRPr="00BA6900" w:rsidRDefault="006B0EE1" w:rsidP="006B0E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578" w:type="dxa"/>
          </w:tcPr>
          <w:p w:rsidR="006B0EE1" w:rsidRPr="00BA6900" w:rsidRDefault="006B0EE1" w:rsidP="006B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 xml:space="preserve">«Россия комфортная: энергетика»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8F3D73" w:rsidRDefault="00C46EB8" w:rsidP="006B0E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786687" w:rsidRDefault="00C46EB8" w:rsidP="006B0EE1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11.12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6B0EE1" w:rsidTr="00D714D2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1" w:rsidRPr="00BA6900" w:rsidRDefault="006B0EE1" w:rsidP="006B0E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578" w:type="dxa"/>
          </w:tcPr>
          <w:p w:rsidR="006B0EE1" w:rsidRPr="00BA6900" w:rsidRDefault="006B0EE1" w:rsidP="006B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«Практико-ориентировочное занятие»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8F3D73" w:rsidRDefault="00C46EB8" w:rsidP="006B0E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786687" w:rsidRDefault="00C46EB8" w:rsidP="006B0EE1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6B0EE1" w:rsidTr="00D714D2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1" w:rsidRPr="00BA6900" w:rsidRDefault="006B0EE1" w:rsidP="006B0E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578" w:type="dxa"/>
          </w:tcPr>
          <w:p w:rsidR="006B0EE1" w:rsidRPr="00BA6900" w:rsidRDefault="006B0EE1" w:rsidP="006B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«Проектное занятие»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8F3D73" w:rsidRDefault="00C46EB8" w:rsidP="006B0E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786687" w:rsidRDefault="00C46EB8" w:rsidP="006B0EE1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6B0EE1" w:rsidTr="00D714D2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1" w:rsidRPr="00BA6900" w:rsidRDefault="006B0EE1" w:rsidP="006B0E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578" w:type="dxa"/>
          </w:tcPr>
          <w:p w:rsidR="006B0EE1" w:rsidRPr="00BA6900" w:rsidRDefault="006B0EE1" w:rsidP="006B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BA6900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тематическое занятие «Мое будущее»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8F3D73" w:rsidRDefault="00C46EB8" w:rsidP="006B0E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786687" w:rsidRDefault="00C46EB8" w:rsidP="006B0EE1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15.01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6B0EE1" w:rsidTr="00D714D2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1" w:rsidRPr="00BA6900" w:rsidRDefault="006B0EE1" w:rsidP="006B0E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578" w:type="dxa"/>
          </w:tcPr>
          <w:p w:rsidR="006B0EE1" w:rsidRPr="00BA6900" w:rsidRDefault="006B0EE1" w:rsidP="006B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«Россия индустриальная: добыча и переработка»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8F3D73" w:rsidRDefault="00C46EB8" w:rsidP="006B0E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786687" w:rsidRDefault="00C46EB8" w:rsidP="006B0EE1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22.01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6B0EE1" w:rsidTr="00D714D2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1" w:rsidRPr="00BA6900" w:rsidRDefault="006B0EE1" w:rsidP="006B0E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578" w:type="dxa"/>
          </w:tcPr>
          <w:p w:rsidR="006B0EE1" w:rsidRPr="00BA6900" w:rsidRDefault="006B0EE1" w:rsidP="006B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 xml:space="preserve">«Россия индустриальная: лёгкая промышленность»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8F3D73" w:rsidRDefault="00C46EB8" w:rsidP="006B0E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786687" w:rsidRDefault="00C46EB8" w:rsidP="006B0EE1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29.01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6B0EE1" w:rsidTr="00D714D2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1" w:rsidRPr="00BA6900" w:rsidRDefault="006B0EE1" w:rsidP="006B0E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578" w:type="dxa"/>
          </w:tcPr>
          <w:p w:rsidR="006B0EE1" w:rsidRPr="00BA6900" w:rsidRDefault="006B0EE1" w:rsidP="006B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«Россия умная: наука и образование»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8F3D73" w:rsidRDefault="00C46EB8" w:rsidP="006B0E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786687" w:rsidRDefault="00C46EB8" w:rsidP="006B0EE1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05.02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6B0EE1" w:rsidTr="00D714D2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1" w:rsidRPr="00BA6900" w:rsidRDefault="006B0EE1" w:rsidP="006B0E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578" w:type="dxa"/>
          </w:tcPr>
          <w:p w:rsidR="006B0EE1" w:rsidRPr="00BA6900" w:rsidRDefault="006B0EE1" w:rsidP="006B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«Практико-ориентировочное занятие»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8F3D73" w:rsidRDefault="00C46EB8" w:rsidP="006B0E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786687" w:rsidRDefault="00C46EB8" w:rsidP="006B0EE1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12.02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6B0EE1" w:rsidTr="00D714D2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1" w:rsidRPr="00BA6900" w:rsidRDefault="006B0EE1" w:rsidP="006B0E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578" w:type="dxa"/>
          </w:tcPr>
          <w:p w:rsidR="006B0EE1" w:rsidRPr="00BA6900" w:rsidRDefault="006B0EE1" w:rsidP="006B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«Россия индустриальная: тяжёлая промышленность, машиностроение»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8F3D73" w:rsidRDefault="00C46EB8" w:rsidP="006B0E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786687" w:rsidRDefault="00C46EB8" w:rsidP="006B0EE1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19.02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6B0EE1" w:rsidTr="00D714D2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1" w:rsidRPr="00113E1E" w:rsidRDefault="006B0EE1" w:rsidP="006B0E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113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78" w:type="dxa"/>
          </w:tcPr>
          <w:p w:rsidR="006B0EE1" w:rsidRPr="00BA6900" w:rsidRDefault="006B0EE1" w:rsidP="006B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«Россия безопасная: военно-промышленный комплекс»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8F3D73" w:rsidRDefault="00C46EB8" w:rsidP="006B0E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786687" w:rsidRDefault="00C46EB8" w:rsidP="006B0EE1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26.02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6B0EE1" w:rsidTr="00D714D2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1" w:rsidRPr="00113E1E" w:rsidRDefault="006B0EE1" w:rsidP="006B0E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113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78" w:type="dxa"/>
          </w:tcPr>
          <w:p w:rsidR="006B0EE1" w:rsidRPr="00BA6900" w:rsidRDefault="006B0EE1" w:rsidP="006B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«Практико-ориентировочное занятие»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8F3D73" w:rsidRDefault="00C46EB8" w:rsidP="006B0E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786687" w:rsidRDefault="00C46EB8" w:rsidP="006B0EE1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05.05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6B0EE1" w:rsidTr="00D714D2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1" w:rsidRPr="00113E1E" w:rsidRDefault="006B0EE1" w:rsidP="006B0E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113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578" w:type="dxa"/>
          </w:tcPr>
          <w:p w:rsidR="006B0EE1" w:rsidRPr="00BA6900" w:rsidRDefault="006B0EE1" w:rsidP="006B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«Россия умная: программирование и телекоммуникации»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8F3D73" w:rsidRDefault="00C46EB8" w:rsidP="006B0E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786687" w:rsidRDefault="00C46EB8" w:rsidP="006B0EE1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12.03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6B0EE1" w:rsidTr="00D714D2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1" w:rsidRPr="00BA6900" w:rsidRDefault="006B0EE1" w:rsidP="006B0E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578" w:type="dxa"/>
          </w:tcPr>
          <w:p w:rsidR="006B0EE1" w:rsidRPr="00BA6900" w:rsidRDefault="006B0EE1" w:rsidP="006B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«Россия комфортная: строительство и архитектура»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8F3D73" w:rsidRDefault="00C46EB8" w:rsidP="006B0E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786687" w:rsidRDefault="00C46EB8" w:rsidP="006B0EE1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19.03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6B0EE1" w:rsidTr="00D714D2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EE1" w:rsidRPr="00BA6900" w:rsidRDefault="006B0EE1" w:rsidP="006B0E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  <w:p w:rsidR="006B0EE1" w:rsidRPr="00BA6900" w:rsidRDefault="006B0EE1" w:rsidP="006B0E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8" w:type="dxa"/>
          </w:tcPr>
          <w:p w:rsidR="006B0EE1" w:rsidRPr="00BA6900" w:rsidRDefault="006B0EE1" w:rsidP="006B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«Практико-ориентированное занятие»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8F3D73" w:rsidRDefault="00C46EB8" w:rsidP="006B0E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786687" w:rsidRDefault="00C46EB8" w:rsidP="006B0EE1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02.04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6B0EE1" w:rsidTr="00D714D2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1" w:rsidRPr="00BA6900" w:rsidRDefault="006B0EE1" w:rsidP="006B0E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578" w:type="dxa"/>
          </w:tcPr>
          <w:p w:rsidR="006B0EE1" w:rsidRPr="00BA6900" w:rsidRDefault="006B0EE1" w:rsidP="006B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«Россия социальная: сервис и туризм»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8F3D73" w:rsidRDefault="00C46EB8" w:rsidP="006B0E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786687" w:rsidRDefault="00C46EB8" w:rsidP="006B0EE1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09.04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6B0EE1" w:rsidTr="00D714D2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1" w:rsidRPr="00BA6900" w:rsidRDefault="006B0EE1" w:rsidP="006B0E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29</w:t>
            </w:r>
          </w:p>
        </w:tc>
        <w:tc>
          <w:tcPr>
            <w:tcW w:w="6578" w:type="dxa"/>
          </w:tcPr>
          <w:p w:rsidR="006B0EE1" w:rsidRPr="00BA6900" w:rsidRDefault="006B0EE1" w:rsidP="006B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«Россия креативная: искусство и дизайн»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8F3D73" w:rsidRDefault="00C46EB8" w:rsidP="006B0E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786687" w:rsidRDefault="00C46EB8" w:rsidP="006B0EE1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16.04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Default="006B0EE1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6B0EE1" w:rsidTr="00D714D2">
        <w:trPr>
          <w:trHeight w:val="7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1" w:rsidRPr="00BA6900" w:rsidRDefault="006B0EE1" w:rsidP="006B0E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BA69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578" w:type="dxa"/>
          </w:tcPr>
          <w:p w:rsidR="006B0EE1" w:rsidRPr="00BA6900" w:rsidRDefault="006B0EE1" w:rsidP="006B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«Практико-ориентированное занятие»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0772BB" w:rsidRDefault="006B0EE1" w:rsidP="006B0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8F3D73" w:rsidRDefault="00C46EB8" w:rsidP="006B0E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0772BB" w:rsidRDefault="006B0EE1" w:rsidP="006B0EE1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786687" w:rsidRDefault="00C46EB8" w:rsidP="006B0EE1">
            <w:pPr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23.04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1" w:rsidRPr="000772BB" w:rsidRDefault="006B0EE1" w:rsidP="006B0EE1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</w:tr>
      <w:tr w:rsidR="00D714D2" w:rsidTr="00D714D2">
        <w:trPr>
          <w:trHeight w:val="9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4D2" w:rsidRPr="00BA6900" w:rsidRDefault="00D714D2" w:rsidP="006B0E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6578" w:type="dxa"/>
            <w:vMerge w:val="restart"/>
          </w:tcPr>
          <w:p w:rsidR="00D714D2" w:rsidRPr="00BA6900" w:rsidRDefault="00D714D2" w:rsidP="006B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 </w:t>
            </w: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«Россия аграрная: животноводство, селекция и генетика»</w:t>
            </w:r>
          </w:p>
          <w:p w:rsidR="00D714D2" w:rsidRPr="00BA6900" w:rsidRDefault="00D714D2" w:rsidP="00CF4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32. </w:t>
            </w: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 xml:space="preserve">«Россия безопасная: вооружённые силы, гражданская оборона» 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4D2" w:rsidRPr="000772BB" w:rsidRDefault="00D714D2" w:rsidP="006B0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714D2" w:rsidRPr="000772BB" w:rsidRDefault="00D714D2" w:rsidP="00C5432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4D2" w:rsidRPr="008F3D73" w:rsidRDefault="00D714D2" w:rsidP="006B0E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4D2" w:rsidRPr="000772BB" w:rsidRDefault="00D714D2" w:rsidP="006B0EE1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4D2" w:rsidRPr="00786687" w:rsidRDefault="00D714D2" w:rsidP="006B0EE1">
            <w:pPr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30.04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4D2" w:rsidRPr="000772BB" w:rsidRDefault="00D714D2" w:rsidP="006B0EE1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</w:tr>
      <w:tr w:rsidR="00D714D2" w:rsidTr="00D714D2">
        <w:trPr>
          <w:trHeight w:val="7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D2" w:rsidRPr="00BA6900" w:rsidRDefault="00D714D2" w:rsidP="006B0E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6578" w:type="dxa"/>
            <w:vMerge/>
          </w:tcPr>
          <w:p w:rsidR="00D714D2" w:rsidRPr="00BA6900" w:rsidRDefault="00D714D2" w:rsidP="006B0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2" w:rsidRPr="0069250E" w:rsidRDefault="00D714D2" w:rsidP="006B0EE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2" w:rsidRPr="008F3D73" w:rsidRDefault="00D714D2" w:rsidP="006B0EE1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2" w:rsidRDefault="00D714D2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2" w:rsidRPr="00786687" w:rsidRDefault="00D714D2" w:rsidP="006B0EE1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07.05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2" w:rsidRDefault="00D714D2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D714D2" w:rsidTr="00156032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D2" w:rsidRPr="00BA6900" w:rsidRDefault="00D714D2" w:rsidP="006B0E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  <w:p w:rsidR="00D714D2" w:rsidRPr="00BA6900" w:rsidRDefault="00D714D2" w:rsidP="006B0E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8" w:type="dxa"/>
            <w:vMerge w:val="restart"/>
          </w:tcPr>
          <w:p w:rsidR="00D714D2" w:rsidRDefault="00D714D2" w:rsidP="006B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33. </w:t>
            </w: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«Практико-ориентированное занятие»</w:t>
            </w:r>
          </w:p>
          <w:p w:rsidR="00D714D2" w:rsidRPr="00BA6900" w:rsidRDefault="00D714D2" w:rsidP="006B0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4D2" w:rsidRPr="00BA6900" w:rsidRDefault="00D714D2" w:rsidP="002B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 </w:t>
            </w: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«Рефлексивное занятие»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4D2" w:rsidRDefault="00D714D2" w:rsidP="006B0EE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  <w:p w:rsidR="00D714D2" w:rsidRDefault="00D714D2" w:rsidP="00EE236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4D2" w:rsidRPr="008F3D73" w:rsidRDefault="00D714D2" w:rsidP="006B0E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2" w:rsidRDefault="00D714D2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2" w:rsidRPr="00786687" w:rsidRDefault="00D714D2" w:rsidP="006B0EE1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14.05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2" w:rsidRDefault="00D714D2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D714D2" w:rsidTr="00156032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D2" w:rsidRPr="00BA6900" w:rsidRDefault="00D714D2" w:rsidP="006B0E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6578" w:type="dxa"/>
            <w:vMerge/>
          </w:tcPr>
          <w:p w:rsidR="00D714D2" w:rsidRPr="00BA6900" w:rsidRDefault="00D714D2" w:rsidP="006B0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2" w:rsidRDefault="00D714D2" w:rsidP="006B0EE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2" w:rsidRPr="008F3D73" w:rsidRDefault="00D714D2" w:rsidP="006B0EE1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2" w:rsidRDefault="00D714D2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2" w:rsidRPr="00786687" w:rsidRDefault="00D714D2" w:rsidP="006B0EE1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2" w:rsidRDefault="00D714D2" w:rsidP="006B0E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810C15" w:rsidRDefault="00810C15" w:rsidP="00810C15">
      <w:pPr>
        <w:rPr>
          <w:rFonts w:ascii="Times New Roman" w:hAnsi="Times New Roman" w:cs="Times New Roman"/>
          <w:sz w:val="24"/>
          <w:szCs w:val="24"/>
        </w:rPr>
      </w:pPr>
    </w:p>
    <w:p w:rsidR="006B0EE1" w:rsidRDefault="006B0EE1"/>
    <w:p w:rsidR="00257792" w:rsidRDefault="00257792"/>
    <w:p w:rsidR="006B0EE1" w:rsidRDefault="006B0EE1"/>
    <w:p w:rsidR="006B0EE1" w:rsidRDefault="006B0EE1"/>
    <w:p w:rsidR="006B0EE1" w:rsidRDefault="006B0EE1"/>
    <w:p w:rsidR="006B0EE1" w:rsidRDefault="006B0EE1">
      <w:bookmarkStart w:id="0" w:name="_GoBack"/>
      <w:bookmarkEnd w:id="0"/>
    </w:p>
    <w:p w:rsidR="006B0EE1" w:rsidRDefault="006B0EE1"/>
    <w:p w:rsidR="006B0EE1" w:rsidRDefault="006B0EE1"/>
    <w:p w:rsidR="00257792" w:rsidRDefault="00257792"/>
    <w:p w:rsidR="00257792" w:rsidRPr="00257792" w:rsidRDefault="00257792" w:rsidP="00257792">
      <w:pPr>
        <w:ind w:hanging="360"/>
        <w:jc w:val="right"/>
        <w:rPr>
          <w:sz w:val="32"/>
        </w:rPr>
      </w:pPr>
      <w:r w:rsidRPr="00257792">
        <w:rPr>
          <w:sz w:val="32"/>
        </w:rPr>
        <w:t>СОГЛАСОВАНО</w:t>
      </w:r>
    </w:p>
    <w:p w:rsidR="00257792" w:rsidRPr="00257792" w:rsidRDefault="00257792" w:rsidP="00257792">
      <w:pPr>
        <w:ind w:hanging="360"/>
        <w:jc w:val="right"/>
        <w:rPr>
          <w:sz w:val="32"/>
        </w:rPr>
      </w:pPr>
      <w:r w:rsidRPr="00257792">
        <w:rPr>
          <w:sz w:val="32"/>
        </w:rPr>
        <w:t xml:space="preserve">                                                                                                                                                                                               Заместитель директора по ВР</w:t>
      </w:r>
    </w:p>
    <w:p w:rsidR="00257792" w:rsidRPr="00257792" w:rsidRDefault="00257792" w:rsidP="00257792">
      <w:pPr>
        <w:jc w:val="right"/>
        <w:rPr>
          <w:sz w:val="32"/>
        </w:rPr>
      </w:pPr>
      <w:r w:rsidRPr="00257792">
        <w:rPr>
          <w:sz w:val="32"/>
        </w:rPr>
        <w:t xml:space="preserve">                                                                                                                                                                                  30.08.2023    </w:t>
      </w:r>
    </w:p>
    <w:p w:rsidR="00257792" w:rsidRPr="00257792" w:rsidRDefault="00257792" w:rsidP="00257792">
      <w:pPr>
        <w:jc w:val="right"/>
        <w:rPr>
          <w:rFonts w:eastAsia="Times New Roman"/>
          <w:b/>
          <w:bCs/>
          <w:sz w:val="40"/>
          <w:szCs w:val="28"/>
        </w:rPr>
      </w:pPr>
      <w:r w:rsidRPr="00257792">
        <w:rPr>
          <w:sz w:val="32"/>
        </w:rPr>
        <w:t xml:space="preserve"> ___________</w:t>
      </w:r>
      <w:proofErr w:type="spellStart"/>
      <w:r w:rsidRPr="00257792">
        <w:rPr>
          <w:sz w:val="32"/>
        </w:rPr>
        <w:t>Авсецина</w:t>
      </w:r>
      <w:proofErr w:type="spellEnd"/>
      <w:r w:rsidRPr="00257792">
        <w:rPr>
          <w:sz w:val="32"/>
        </w:rPr>
        <w:t xml:space="preserve"> Е.А</w:t>
      </w:r>
    </w:p>
    <w:p w:rsidR="00257792" w:rsidRPr="00257792" w:rsidRDefault="00257792">
      <w:pPr>
        <w:rPr>
          <w:sz w:val="32"/>
        </w:rPr>
      </w:pPr>
    </w:p>
    <w:sectPr w:rsidR="00257792" w:rsidRPr="00257792" w:rsidSect="002949B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EE1" w:rsidRDefault="006B0EE1" w:rsidP="00810C15">
      <w:pPr>
        <w:spacing w:after="0" w:line="240" w:lineRule="auto"/>
      </w:pPr>
      <w:r>
        <w:separator/>
      </w:r>
    </w:p>
  </w:endnote>
  <w:endnote w:type="continuationSeparator" w:id="0">
    <w:p w:rsidR="006B0EE1" w:rsidRDefault="006B0EE1" w:rsidP="0081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sz w:val="28"/>
        <w:szCs w:val="28"/>
      </w:rPr>
      <w:id w:val="-1200170579"/>
      <w:docPartObj>
        <w:docPartGallery w:val="Page Numbers (Bottom of Page)"/>
        <w:docPartUnique/>
      </w:docPartObj>
    </w:sdtPr>
    <w:sdtEndPr/>
    <w:sdtContent>
      <w:p w:rsidR="006B0EE1" w:rsidRPr="00810C15" w:rsidRDefault="006B0EE1">
        <w:pPr>
          <w:pStyle w:val="a8"/>
          <w:jc w:val="center"/>
          <w:rPr>
            <w:rFonts w:asciiTheme="majorHAnsi" w:eastAsiaTheme="majorEastAsia" w:hAnsiTheme="majorHAnsi" w:cstheme="majorBidi"/>
            <w:b/>
            <w:sz w:val="28"/>
            <w:szCs w:val="28"/>
          </w:rPr>
        </w:pPr>
        <w:r w:rsidRPr="00810C15">
          <w:rPr>
            <w:rFonts w:asciiTheme="majorHAnsi" w:eastAsiaTheme="majorEastAsia" w:hAnsiTheme="majorHAnsi" w:cstheme="majorBidi"/>
            <w:b/>
            <w:sz w:val="28"/>
            <w:szCs w:val="28"/>
          </w:rPr>
          <w:t xml:space="preserve">~ </w:t>
        </w:r>
        <w:r w:rsidR="00D81966" w:rsidRPr="00810C15">
          <w:rPr>
            <w:rFonts w:cs="Times New Roman"/>
            <w:b/>
          </w:rPr>
          <w:fldChar w:fldCharType="begin"/>
        </w:r>
        <w:r w:rsidRPr="00810C15">
          <w:rPr>
            <w:b/>
          </w:rPr>
          <w:instrText>PAGE    \* MERGEFORMAT</w:instrText>
        </w:r>
        <w:r w:rsidR="00D81966" w:rsidRPr="00810C15">
          <w:rPr>
            <w:rFonts w:cs="Times New Roman"/>
            <w:b/>
          </w:rPr>
          <w:fldChar w:fldCharType="separate"/>
        </w:r>
        <w:r w:rsidRPr="009C46F1">
          <w:rPr>
            <w:rFonts w:asciiTheme="majorHAnsi" w:eastAsiaTheme="majorEastAsia" w:hAnsiTheme="majorHAnsi" w:cstheme="majorBidi"/>
            <w:b/>
            <w:noProof/>
            <w:sz w:val="28"/>
            <w:szCs w:val="28"/>
          </w:rPr>
          <w:t>22</w:t>
        </w:r>
        <w:r w:rsidR="00D81966" w:rsidRPr="00810C15">
          <w:rPr>
            <w:rFonts w:asciiTheme="majorHAnsi" w:eastAsiaTheme="majorEastAsia" w:hAnsiTheme="majorHAnsi" w:cstheme="majorBidi"/>
            <w:b/>
            <w:sz w:val="28"/>
            <w:szCs w:val="28"/>
          </w:rPr>
          <w:fldChar w:fldCharType="end"/>
        </w:r>
        <w:r w:rsidRPr="00810C15">
          <w:rPr>
            <w:rFonts w:asciiTheme="majorHAnsi" w:eastAsiaTheme="majorEastAsia" w:hAnsiTheme="majorHAnsi" w:cstheme="majorBidi"/>
            <w:b/>
            <w:sz w:val="28"/>
            <w:szCs w:val="28"/>
          </w:rPr>
          <w:t xml:space="preserve"> ~</w:t>
        </w:r>
      </w:p>
    </w:sdtContent>
  </w:sdt>
  <w:p w:rsidR="006B0EE1" w:rsidRDefault="006B0EE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EE1" w:rsidRDefault="006B0EE1" w:rsidP="00810C15">
      <w:pPr>
        <w:spacing w:after="0" w:line="240" w:lineRule="auto"/>
      </w:pPr>
      <w:r>
        <w:separator/>
      </w:r>
    </w:p>
  </w:footnote>
  <w:footnote w:type="continuationSeparator" w:id="0">
    <w:p w:rsidR="006B0EE1" w:rsidRDefault="006B0EE1" w:rsidP="00810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2197"/>
    <w:multiLevelType w:val="multilevel"/>
    <w:tmpl w:val="09D02197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D547674"/>
    <w:multiLevelType w:val="multilevel"/>
    <w:tmpl w:val="8B049EBE"/>
    <w:lvl w:ilvl="0">
      <w:start w:val="4"/>
      <w:numFmt w:val="decimal"/>
      <w:lvlText w:val="%1"/>
      <w:lvlJc w:val="left"/>
      <w:pPr>
        <w:ind w:left="1521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2">
    <w:nsid w:val="0E15718D"/>
    <w:multiLevelType w:val="multilevel"/>
    <w:tmpl w:val="0E15718D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EFE6AA8"/>
    <w:multiLevelType w:val="hybridMultilevel"/>
    <w:tmpl w:val="EA1AA77C"/>
    <w:lvl w:ilvl="0" w:tplc="EDEC15FE">
      <w:start w:val="6"/>
      <w:numFmt w:val="decimal"/>
      <w:lvlText w:val="%1"/>
      <w:lvlJc w:val="left"/>
      <w:pPr>
        <w:ind w:left="112" w:hanging="26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EBCC1BC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EAB02A46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40AC9248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821836CE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EF3EE720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53487EB2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F5E8715C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616031F6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4">
    <w:nsid w:val="0F834E25"/>
    <w:multiLevelType w:val="multilevel"/>
    <w:tmpl w:val="0F834E25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9243088"/>
    <w:multiLevelType w:val="multilevel"/>
    <w:tmpl w:val="19243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A3B11C7"/>
    <w:multiLevelType w:val="hybridMultilevel"/>
    <w:tmpl w:val="5C1622B6"/>
    <w:lvl w:ilvl="0" w:tplc="E83A8F6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3253D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AACB96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DEE44CC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0BBEE02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86EA42D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9EB8A8B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E068AC7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68B0BE9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>
    <w:nsid w:val="1C5D5310"/>
    <w:multiLevelType w:val="hybridMultilevel"/>
    <w:tmpl w:val="931AD37A"/>
    <w:lvl w:ilvl="0" w:tplc="93664A2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6AF3D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7DFA745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05A637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8B12C9E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4BD8F55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8A52D99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8DAA1D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2B6C1FB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8">
    <w:nsid w:val="1CA171AA"/>
    <w:multiLevelType w:val="hybridMultilevel"/>
    <w:tmpl w:val="881E59C2"/>
    <w:lvl w:ilvl="0" w:tplc="DE609290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7A1E1A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4254EA5E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DC96E034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A89AC440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66B0EF7E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7D0804D0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E318C568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A086C6F4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9">
    <w:nsid w:val="20103DE2"/>
    <w:multiLevelType w:val="multilevel"/>
    <w:tmpl w:val="8570B6FE"/>
    <w:lvl w:ilvl="0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452" w:hanging="63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7" w:hanging="631"/>
      </w:pPr>
      <w:rPr>
        <w:rFonts w:hint="default"/>
        <w:lang w:val="ru-RU" w:eastAsia="en-US" w:bidi="ar-SA"/>
      </w:rPr>
    </w:lvl>
  </w:abstractNum>
  <w:abstractNum w:abstractNumId="10">
    <w:nsid w:val="20411C58"/>
    <w:multiLevelType w:val="hybridMultilevel"/>
    <w:tmpl w:val="0FB4AB42"/>
    <w:lvl w:ilvl="0" w:tplc="97309CF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12A50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8EBA13A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6B1C6E2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880B52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86DACF9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9284351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3472591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ADAAF37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1">
    <w:nsid w:val="2149382E"/>
    <w:multiLevelType w:val="multilevel"/>
    <w:tmpl w:val="214938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221F3AF1"/>
    <w:multiLevelType w:val="hybridMultilevel"/>
    <w:tmpl w:val="C91CF02A"/>
    <w:lvl w:ilvl="0" w:tplc="1398FD7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46F7B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F12B54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A36026E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2E2E35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1070F89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CBCC0A2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343C45E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35CE7DF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3">
    <w:nsid w:val="26AA703E"/>
    <w:multiLevelType w:val="hybridMultilevel"/>
    <w:tmpl w:val="A79E00CC"/>
    <w:lvl w:ilvl="0" w:tplc="13BEC452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C6A23C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5554CAD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4E32667A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B7BAEDF2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02108C20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2836E956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1A8EFE34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9C70FAA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4">
    <w:nsid w:val="29AE3F40"/>
    <w:multiLevelType w:val="hybridMultilevel"/>
    <w:tmpl w:val="70DE6248"/>
    <w:lvl w:ilvl="0" w:tplc="E7DECEA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3A55F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8D64A2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D83AE49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CE07D1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7C2DFA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75F4B52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C686B42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82B4D7D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5">
    <w:nsid w:val="2A582969"/>
    <w:multiLevelType w:val="hybridMultilevel"/>
    <w:tmpl w:val="541C0A68"/>
    <w:lvl w:ilvl="0" w:tplc="3A867B9E"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247704"/>
    <w:multiLevelType w:val="multilevel"/>
    <w:tmpl w:val="312477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389B58C0"/>
    <w:multiLevelType w:val="hybridMultilevel"/>
    <w:tmpl w:val="1A6852EC"/>
    <w:lvl w:ilvl="0" w:tplc="7D78E15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7A74A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E5021FE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B05438A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27E86B7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12C92B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B95EF9F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FBAE89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A2A04A0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8">
    <w:nsid w:val="3DA93D1C"/>
    <w:multiLevelType w:val="multilevel"/>
    <w:tmpl w:val="3DA93D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44301B7D"/>
    <w:multiLevelType w:val="hybridMultilevel"/>
    <w:tmpl w:val="67360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097A92"/>
    <w:multiLevelType w:val="multilevel"/>
    <w:tmpl w:val="46097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4C1754EB"/>
    <w:multiLevelType w:val="hybridMultilevel"/>
    <w:tmpl w:val="2A4026BE"/>
    <w:lvl w:ilvl="0" w:tplc="C2EA371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92B5F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21A692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6F87D4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BBECCBC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117663C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23C0E57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39E09CF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6F661C5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2">
    <w:nsid w:val="508F49A4"/>
    <w:multiLevelType w:val="hybridMultilevel"/>
    <w:tmpl w:val="D2E8C886"/>
    <w:lvl w:ilvl="0" w:tplc="37E257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8A70B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C46C025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CAA253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0508553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B536871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EB3C115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A53ECFE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3FE6B7C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3">
    <w:nsid w:val="51612BF0"/>
    <w:multiLevelType w:val="hybridMultilevel"/>
    <w:tmpl w:val="871A50A8"/>
    <w:lvl w:ilvl="0" w:tplc="8C06536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FEE15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2E7CA91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322313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5F20DDD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2D789E1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0868D6E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D72DE2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17B0FF2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4">
    <w:nsid w:val="5402151C"/>
    <w:multiLevelType w:val="multilevel"/>
    <w:tmpl w:val="5402151C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55850654"/>
    <w:multiLevelType w:val="multilevel"/>
    <w:tmpl w:val="558506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5EAC27A4"/>
    <w:multiLevelType w:val="hybridMultilevel"/>
    <w:tmpl w:val="F49A82AA"/>
    <w:lvl w:ilvl="0" w:tplc="56C670E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D0CCA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3F98010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37BA323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EC5C186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4FCDCA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129A0F2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AB18333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FDA184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7">
    <w:nsid w:val="5FE47BA0"/>
    <w:multiLevelType w:val="hybridMultilevel"/>
    <w:tmpl w:val="1C60E1F4"/>
    <w:lvl w:ilvl="0" w:tplc="0294212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B4E47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764247F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7BC00C7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81AF52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9C1C544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730AFD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82EE803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66F2E73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8">
    <w:nsid w:val="635D3AB6"/>
    <w:multiLevelType w:val="multilevel"/>
    <w:tmpl w:val="635D3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68432E2E"/>
    <w:multiLevelType w:val="hybridMultilevel"/>
    <w:tmpl w:val="B276FB08"/>
    <w:lvl w:ilvl="0" w:tplc="0C929B4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46AE5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FAD086D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C6C047E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E8A47F3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F574227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87EE227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BD22716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3A844AA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30">
    <w:nsid w:val="6CFA7BBC"/>
    <w:multiLevelType w:val="multilevel"/>
    <w:tmpl w:val="6CFA7BBC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768775E8"/>
    <w:multiLevelType w:val="multilevel"/>
    <w:tmpl w:val="768775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7C522053"/>
    <w:multiLevelType w:val="hybridMultilevel"/>
    <w:tmpl w:val="71D0D232"/>
    <w:lvl w:ilvl="0" w:tplc="77A46A7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96E00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FC085D8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9626CA1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E24358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6BAE5EB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7C08C06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25A6AA7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7CB233A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33">
    <w:nsid w:val="7D8E118F"/>
    <w:multiLevelType w:val="hybridMultilevel"/>
    <w:tmpl w:val="AC523D1A"/>
    <w:lvl w:ilvl="0" w:tplc="6CEE652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04E79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4E9630D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A846081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97E253F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A048662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BBF4354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0BB8D6C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F19443C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34">
    <w:nsid w:val="7E0B364E"/>
    <w:multiLevelType w:val="multilevel"/>
    <w:tmpl w:val="7E0B364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5">
    <w:nsid w:val="7E1B2924"/>
    <w:multiLevelType w:val="hybridMultilevel"/>
    <w:tmpl w:val="1B4ED0B4"/>
    <w:lvl w:ilvl="0" w:tplc="3468F3B4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8ADABE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683C3E04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69B6F29C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E77C336E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601EEF08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A2901C26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3C804B1A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8A1CD46E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30"/>
  </w:num>
  <w:num w:numId="3">
    <w:abstractNumId w:val="24"/>
  </w:num>
  <w:num w:numId="4">
    <w:abstractNumId w:val="5"/>
  </w:num>
  <w:num w:numId="5">
    <w:abstractNumId w:val="20"/>
  </w:num>
  <w:num w:numId="6">
    <w:abstractNumId w:val="0"/>
  </w:num>
  <w:num w:numId="7">
    <w:abstractNumId w:val="11"/>
  </w:num>
  <w:num w:numId="8">
    <w:abstractNumId w:val="34"/>
  </w:num>
  <w:num w:numId="9">
    <w:abstractNumId w:val="18"/>
  </w:num>
  <w:num w:numId="10">
    <w:abstractNumId w:val="25"/>
  </w:num>
  <w:num w:numId="11">
    <w:abstractNumId w:val="2"/>
  </w:num>
  <w:num w:numId="12">
    <w:abstractNumId w:val="16"/>
  </w:num>
  <w:num w:numId="13">
    <w:abstractNumId w:val="4"/>
  </w:num>
  <w:num w:numId="14">
    <w:abstractNumId w:val="31"/>
  </w:num>
  <w:num w:numId="15">
    <w:abstractNumId w:val="28"/>
  </w:num>
  <w:num w:numId="16">
    <w:abstractNumId w:val="15"/>
  </w:num>
  <w:num w:numId="17">
    <w:abstractNumId w:val="19"/>
  </w:num>
  <w:num w:numId="18">
    <w:abstractNumId w:val="33"/>
  </w:num>
  <w:num w:numId="19">
    <w:abstractNumId w:val="22"/>
  </w:num>
  <w:num w:numId="20">
    <w:abstractNumId w:val="14"/>
  </w:num>
  <w:num w:numId="21">
    <w:abstractNumId w:val="27"/>
  </w:num>
  <w:num w:numId="22">
    <w:abstractNumId w:val="12"/>
  </w:num>
  <w:num w:numId="23">
    <w:abstractNumId w:val="29"/>
  </w:num>
  <w:num w:numId="24">
    <w:abstractNumId w:val="6"/>
  </w:num>
  <w:num w:numId="25">
    <w:abstractNumId w:val="35"/>
  </w:num>
  <w:num w:numId="26">
    <w:abstractNumId w:val="8"/>
  </w:num>
  <w:num w:numId="27">
    <w:abstractNumId w:val="3"/>
  </w:num>
  <w:num w:numId="28">
    <w:abstractNumId w:val="1"/>
  </w:num>
  <w:num w:numId="29">
    <w:abstractNumId w:val="13"/>
  </w:num>
  <w:num w:numId="30">
    <w:abstractNumId w:val="9"/>
  </w:num>
  <w:num w:numId="31">
    <w:abstractNumId w:val="7"/>
  </w:num>
  <w:num w:numId="32">
    <w:abstractNumId w:val="10"/>
  </w:num>
  <w:num w:numId="33">
    <w:abstractNumId w:val="26"/>
  </w:num>
  <w:num w:numId="34">
    <w:abstractNumId w:val="17"/>
  </w:num>
  <w:num w:numId="35">
    <w:abstractNumId w:val="32"/>
  </w:num>
  <w:num w:numId="36">
    <w:abstractNumId w:val="23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C15"/>
    <w:rsid w:val="000B1EF6"/>
    <w:rsid w:val="001070B8"/>
    <w:rsid w:val="0015285B"/>
    <w:rsid w:val="001A4857"/>
    <w:rsid w:val="00257792"/>
    <w:rsid w:val="002949BA"/>
    <w:rsid w:val="002F2177"/>
    <w:rsid w:val="003A58EF"/>
    <w:rsid w:val="003C53E1"/>
    <w:rsid w:val="0046186B"/>
    <w:rsid w:val="00546B0D"/>
    <w:rsid w:val="00557864"/>
    <w:rsid w:val="00566047"/>
    <w:rsid w:val="00583B64"/>
    <w:rsid w:val="005A4D45"/>
    <w:rsid w:val="00665CF2"/>
    <w:rsid w:val="006B0EE1"/>
    <w:rsid w:val="00751ED9"/>
    <w:rsid w:val="00764A38"/>
    <w:rsid w:val="00790AB0"/>
    <w:rsid w:val="00810C15"/>
    <w:rsid w:val="00814972"/>
    <w:rsid w:val="00841A4E"/>
    <w:rsid w:val="00877FBA"/>
    <w:rsid w:val="009C46F1"/>
    <w:rsid w:val="00A731FC"/>
    <w:rsid w:val="00A81BBF"/>
    <w:rsid w:val="00B3093F"/>
    <w:rsid w:val="00B72B78"/>
    <w:rsid w:val="00BC7468"/>
    <w:rsid w:val="00C46EB8"/>
    <w:rsid w:val="00C94952"/>
    <w:rsid w:val="00CD0707"/>
    <w:rsid w:val="00D63A68"/>
    <w:rsid w:val="00D714D2"/>
    <w:rsid w:val="00D81966"/>
    <w:rsid w:val="00E27B0A"/>
    <w:rsid w:val="00E54B6E"/>
    <w:rsid w:val="00F30CCF"/>
    <w:rsid w:val="00F72A80"/>
    <w:rsid w:val="00F8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1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810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C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Абзац списка Знак"/>
    <w:link w:val="a4"/>
    <w:uiPriority w:val="34"/>
    <w:locked/>
    <w:rsid w:val="00810C15"/>
  </w:style>
  <w:style w:type="paragraph" w:styleId="a4">
    <w:name w:val="List Paragraph"/>
    <w:basedOn w:val="a"/>
    <w:link w:val="a3"/>
    <w:uiPriority w:val="1"/>
    <w:qFormat/>
    <w:rsid w:val="00810C15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810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10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0C1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10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0C15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790AB0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257792"/>
    <w:pPr>
      <w:widowControl w:val="0"/>
      <w:autoSpaceDE w:val="0"/>
      <w:autoSpaceDN w:val="0"/>
      <w:spacing w:before="88" w:after="0" w:line="240" w:lineRule="auto"/>
      <w:ind w:left="169"/>
    </w:pPr>
    <w:rPr>
      <w:rFonts w:ascii="Times New Roman" w:eastAsia="Times New Roman" w:hAnsi="Times New Roman" w:cs="Times New Roman"/>
      <w:lang w:eastAsia="en-US"/>
    </w:rPr>
  </w:style>
  <w:style w:type="paragraph" w:styleId="11">
    <w:name w:val="toc 1"/>
    <w:basedOn w:val="a"/>
    <w:uiPriority w:val="1"/>
    <w:qFormat/>
    <w:rsid w:val="006B0EE1"/>
    <w:pPr>
      <w:widowControl w:val="0"/>
      <w:autoSpaceDE w:val="0"/>
      <w:autoSpaceDN w:val="0"/>
      <w:spacing w:before="41"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b">
    <w:name w:val="Body Text"/>
    <w:basedOn w:val="a"/>
    <w:link w:val="ac"/>
    <w:uiPriority w:val="1"/>
    <w:qFormat/>
    <w:rsid w:val="006B0EE1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6B0EE1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Текст выноски Знак"/>
    <w:basedOn w:val="a0"/>
    <w:link w:val="ae"/>
    <w:uiPriority w:val="99"/>
    <w:semiHidden/>
    <w:rsid w:val="006B0EE1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6B0E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11</Pages>
  <Words>7108</Words>
  <Characters>40522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 "Svyaznoy"</Company>
  <LinksUpToDate>false</LinksUpToDate>
  <CharactersWithSpaces>47535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ПК20н</cp:lastModifiedBy>
  <cp:revision>13</cp:revision>
  <dcterms:created xsi:type="dcterms:W3CDTF">2023-08-16T08:25:00Z</dcterms:created>
  <dcterms:modified xsi:type="dcterms:W3CDTF">2024-10-29T06:44:00Z</dcterms:modified>
</cp:coreProperties>
</file>